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68597-ОТПП/21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07:08:2600000:1754, адрес: Кабардино-Балкарская Республика, Чегемский рн, с Шалушка, ул. им. Султанова А.Х., д.3, блок А, кв 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274 029.57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2 740 295.70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2 575 877.96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241 146.02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2 411 460.22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2 247 042.47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208 262.47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2 082 624.73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1 918 206.99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