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07:08:2600000:1689, адрес: Кабардино-Балкарская Республика, Чегемский рн, с Шалушка, ул. им. Султанова А.Х., д.1,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4 775 378.40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238 768.92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