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34,4 м2, кад. № 07:08:2600000:1352, адрес: Кабардино-Балкарская Республика, Чегемский рн, с Шалушка, ул. Каменская, д 100, корпус 1,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1 641 282.30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82 064.12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