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29,4 м2, кад. № 07:08:2600000:1357, адрес: Кабардино-Балкарская Республика, Чегемский рн, с Шалушка, ул. Каменская, д 100, корпус 1,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1 843 997.00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92 199.85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