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64716-ОАОФ/22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46,7 м2, кад. № 07:08:2600000:1471, адрес: Кабардино-Балкарская Республика, Чегемский рн, с Шалушка, ул Каменская, д.101 а, корпус 3, кв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2 459 876.00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122 993.80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2026-05-27T15:46:11+03:00</dcterms:created>
  <dcterms:modified xsi:type="dcterms:W3CDTF">2026-05-27T15:46:11+03:00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