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64493-ОАОФ/41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81,8 м2, кад. № 07:08:2600000:1627, адрес: Кабардино-Балкарская Республика, Чегемский рн, с Шалушка, ул им. Султанова А.Х., д.2,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4 024 805.00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201 240.25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