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76,8 м2, кад. № 07:08:2600000:1364, адрес: Кабардино-Балкарская Республика, Чегемский рн, с Шалушка, ул. Каменская, д 100, корпус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4 510 848.00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225 542.40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