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42,4 м2, кад. № 07:08:2600000:1703, адрес: Кабардино-Балкарская Республика, Чегемский рн, с Шалушка, ул. им. Султанова А.Х., д.3 блок Б, кв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2 149 426.00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107 471.30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