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63387-ОАОФ/20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ОДАЗ 937001, гос. номер: АА051622, год выпуска: 1989, шасси (рама): 2118.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