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62942-ОТПП/19</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 ж/б стационарного удерживающего ограждения 12-ДО-СТО 61548960.002-2017/400-1,27 (1,15)-С, инвентарный номер БП-00047219, количество 38. блок ж/б стационарного удерживающего ограждения с дренажным отверст 12-ДО-СТО 61548960.002-2017/400-, инвентарный номер БП-00047208, количество 23. Фронтальное дорожное ограждение (демпфер) 2ФО-80-4-5,8-1,8-1,0, инвентарный номер БП-00043862, количество 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 ж/б стационарного удерживающего ограждения 12-ДО-СТО 61548960.002-2017/400-1,27 (1,15)-С, инвентарный номер БП-00047219, количество 38. блок ж/б стационарного удерживающего ограждения с дренажным отверст 12-ДО-СТО 61548960.002-2017/400-, инвентарный номер БП-00047208, количество 23. Фронтальное дорожное ограждение (демпфер) 2ФО-80-4-5,8-1,8-1,0, инвентарный номер БП-00043862, количество 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1 606 153.50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160 615.35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1 606 153.50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149 372.28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1 493 722.76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138 129.20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1 381 292.01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126 886.13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1 268 861.27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115 643.05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1 156 430.52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104 399.98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1 043 999.78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93 156.90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931 569.03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81 913.83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819 138.29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70 670.75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706 707.54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594 276.80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48 184.61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481 846.05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