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60735-ОАОФ/9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X9PXG10E0KW126047, Гос. номер Н844МВ14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7 856 400.00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