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35,5 м2, кад. № 07:08:2600000:1397, адрес: Кабардино-Балкарская
Республика, Чегемский р-н, с Шалушка, ул Каменская, д 100, корпус 2,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2 043 585.90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102 179.30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