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Shmotzer Kombi-PP пропашной 9-ти рядный (335720,10130040/0001882/1,Германия)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Shmotzer Kombi-PP пропашной 9-ти рядный (335720,10130040/0001882/1,Германия)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45 675.00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