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Автобус ПАЗ 32054 Р339АВ27 VIN X1M3205L0K0000785, инвентарный номер 591,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Автобус ПАЗ 32054 Р339АВ27 VIN X1M3205L0K0000785, инвентарный номер 591,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706 736.70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35 336.84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