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61 м2, кад. № 07:08:2600000:1626, адрес: Кабардино-Балкарская Республика, Чегемский рн, с Шалушка, ул им. Султанова А.Х., д.2, блок Б, кв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3 056 710.00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