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1140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Садовая, участок №13, кадастровый номер 24:11:0320203:481.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