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2 676 927,16 ¥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28 286 339.76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