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348 974,93 €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29 262 940.29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