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43490-ОАОФ/6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VF7YAZMFB12A56523, Категория ТС: В, Год изготовления ТС 2016, модель, № двигателя: PSA4H0310TRJA 0917211,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У480КС 178, ПТС 77 УР 820157, инв. № 260000863.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