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43490-ОАОФ/18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Уборочная машина Теннант (б/у) мод.T2 43D**, дата принятия к учету 31.03.2019, количество 1 шт., инв. № 260002076.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