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37377-ОАОФ/1</w:t>
      </w:r>
    </w:p>
    <w:p/>
    <w:p>
      <w:pPr>
        <w:pStyle w:val=""/>
      </w:pPr>
      <w:r>
        <w:rPr>
          <w:rStyle w:val=""/>
        </w:rPr>
        <w:t xml:space="preserve">16.11.2023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Филимончук Евгения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392202428366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Клинова Светлана Федоровна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027311309541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450501, Республика Башкортостан, Уфимский район, с. Булгаково, ул. Цюрупы, д. 254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А07-29834/2022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37377-ОАОФ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20.11.2023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1099 кв. м., кадастровый (или условный) номер: 02:52:060102:210. Адрес (местоположение): Республика Башкортостан, Чишминский р-н, с/с Енгалышевский, СНО Нива Минсельхоз, ул. Зимняя, 9. Категория земель: Земли сельскохозяйственного назначения. Вид разрешенного использования: Для ведения гражданами садоводства и огородничества.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2023-11-16T10:44:38+03:00</dcterms:created>
  <dcterms:modified xsi:type="dcterms:W3CDTF">2023-11-16T10:44:38+03:00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