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АО Главное управление жилищно-коммунального хозяйства обособленное подразделение Хабаровское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383 956.94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