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 ТЕПЛОВЫЕ СЕТИ ЕАО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98 425.91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