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34052-ОТПП/19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61:01:0600002:3135, Площадь 752+/-10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