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CBFADE" w14:textId="77777777" w:rsidR="00FF6288" w:rsidRPr="009662C2" w:rsidRDefault="00616AC1" w:rsidP="009662C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 О ЗАДАТКЕ</w:t>
      </w:r>
    </w:p>
    <w:p w14:paraId="2063B885" w14:textId="77777777" w:rsidR="00FF6288" w:rsidRPr="009662C2" w:rsidRDefault="00FF6288" w:rsidP="009662C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CAA7DB1" w14:textId="04BFDE50" w:rsidR="00FF6288" w:rsidRPr="009662C2" w:rsidRDefault="00FF6288" w:rsidP="009662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г. </w:t>
      </w:r>
      <w:r w:rsidR="00606ADC">
        <w:rPr>
          <w:rFonts w:ascii="Times New Roman" w:eastAsia="Times New Roman" w:hAnsi="Times New Roman"/>
          <w:sz w:val="24"/>
          <w:szCs w:val="24"/>
          <w:lang w:eastAsia="ru-RU"/>
        </w:rPr>
        <w:t>Иркутск</w:t>
      </w: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16AC1"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16AC1"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16AC1"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AD3BD5"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977031"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9662C2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931F8" w:rsidRPr="009662C2">
        <w:rPr>
          <w:rFonts w:ascii="Times New Roman" w:eastAsia="Times New Roman" w:hAnsi="Times New Roman"/>
          <w:sz w:val="24"/>
          <w:szCs w:val="24"/>
          <w:lang w:eastAsia="ru-RU"/>
        </w:rPr>
        <w:t>«__</w:t>
      </w: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>» __________ 20</w:t>
      </w:r>
      <w:r w:rsidR="00585927" w:rsidRPr="009662C2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2D2080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14:paraId="23A4ABB2" w14:textId="77777777" w:rsidR="00FF6288" w:rsidRPr="009662C2" w:rsidRDefault="00FF6288" w:rsidP="009662C2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B428F12" w14:textId="68C5332C" w:rsidR="00317F40" w:rsidRDefault="006F5EE2" w:rsidP="00317F4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F5EE2">
        <w:rPr>
          <w:rFonts w:ascii="Times New Roman" w:eastAsia="Times New Roman" w:hAnsi="Times New Roman"/>
          <w:bCs/>
          <w:sz w:val="24"/>
          <w:szCs w:val="24"/>
          <w:lang w:eastAsia="ru-RU"/>
        </w:rPr>
        <w:t>ООО «Ленская тепловая компания» (ОГРН 1133850030489, ИНН 3811170496, адрес: 666784, Иркутская область, г. Усть-Кут, ул. Кирова, д.85а, оф.32</w:t>
      </w:r>
      <w:r w:rsidR="00317F4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) </w:t>
      </w:r>
      <w:r w:rsidR="00A826A3">
        <w:rPr>
          <w:rFonts w:ascii="Times New Roman" w:hAnsi="Times New Roman"/>
          <w:sz w:val="24"/>
          <w:szCs w:val="24"/>
        </w:rPr>
        <w:t>именуем</w:t>
      </w:r>
      <w:r w:rsidR="00317F40">
        <w:rPr>
          <w:rFonts w:ascii="Times New Roman" w:hAnsi="Times New Roman"/>
          <w:sz w:val="24"/>
          <w:szCs w:val="24"/>
        </w:rPr>
        <w:t>ое</w:t>
      </w:r>
      <w:r w:rsidR="006A539B" w:rsidRPr="006A539B">
        <w:rPr>
          <w:rFonts w:ascii="Times New Roman" w:hAnsi="Times New Roman"/>
          <w:sz w:val="24"/>
          <w:szCs w:val="24"/>
        </w:rPr>
        <w:t xml:space="preserve"> в дальнейшем «Должник», в лице </w:t>
      </w:r>
      <w:r w:rsidR="00317F40">
        <w:rPr>
          <w:rFonts w:ascii="Times New Roman" w:hAnsi="Times New Roman"/>
          <w:sz w:val="24"/>
          <w:szCs w:val="24"/>
        </w:rPr>
        <w:t>конкурсного</w:t>
      </w:r>
      <w:r w:rsidR="006A539B" w:rsidRPr="006A539B">
        <w:rPr>
          <w:rFonts w:ascii="Times New Roman" w:hAnsi="Times New Roman"/>
          <w:sz w:val="24"/>
          <w:szCs w:val="24"/>
        </w:rPr>
        <w:t xml:space="preserve"> управляющего Косыгина Александра Сергеевича, действующе</w:t>
      </w:r>
      <w:r w:rsidR="00317F40">
        <w:rPr>
          <w:rFonts w:ascii="Times New Roman" w:hAnsi="Times New Roman"/>
          <w:sz w:val="24"/>
          <w:szCs w:val="24"/>
        </w:rPr>
        <w:t xml:space="preserve">го </w:t>
      </w:r>
      <w:r w:rsidR="006A539B" w:rsidRPr="006A539B">
        <w:rPr>
          <w:rFonts w:ascii="Times New Roman" w:hAnsi="Times New Roman"/>
          <w:sz w:val="24"/>
          <w:szCs w:val="24"/>
        </w:rPr>
        <w:t xml:space="preserve">на основании </w:t>
      </w:r>
      <w:r w:rsidRPr="006F5EE2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6F5EE2">
        <w:rPr>
          <w:rFonts w:ascii="Times New Roman" w:hAnsi="Times New Roman"/>
          <w:sz w:val="24"/>
          <w:szCs w:val="24"/>
        </w:rPr>
        <w:t xml:space="preserve"> Арбитражного суда Иркутской области от 09.10.2024 г. по делу А19-5588/2024</w:t>
      </w:r>
      <w:r w:rsidR="006A539B" w:rsidRPr="006A539B">
        <w:rPr>
          <w:rFonts w:ascii="Times New Roman" w:hAnsi="Times New Roman"/>
          <w:sz w:val="24"/>
          <w:szCs w:val="24"/>
        </w:rPr>
        <w:t>, именуемый в дальнейшем «Продавец»</w:t>
      </w:r>
      <w:r w:rsidR="008931F8" w:rsidRPr="009662C2">
        <w:rPr>
          <w:rFonts w:ascii="Times New Roman" w:hAnsi="Times New Roman"/>
          <w:sz w:val="24"/>
          <w:szCs w:val="24"/>
        </w:rPr>
        <w:t>,</w:t>
      </w:r>
      <w:r w:rsidR="002102AF" w:rsidRPr="009662C2">
        <w:rPr>
          <w:rFonts w:ascii="Times New Roman" w:hAnsi="Times New Roman"/>
          <w:sz w:val="24"/>
          <w:szCs w:val="24"/>
        </w:rPr>
        <w:t xml:space="preserve"> </w:t>
      </w:r>
      <w:r w:rsidR="008931F8" w:rsidRPr="009662C2">
        <w:rPr>
          <w:rFonts w:ascii="Times New Roman" w:hAnsi="Times New Roman"/>
          <w:sz w:val="24"/>
          <w:szCs w:val="24"/>
        </w:rPr>
        <w:t xml:space="preserve">с одной стороны, и </w:t>
      </w:r>
    </w:p>
    <w:p w14:paraId="7F5B8E92" w14:textId="1A6F4F51" w:rsidR="008931F8" w:rsidRPr="009662C2" w:rsidRDefault="008931F8" w:rsidP="00317F4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662C2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________________________________________________________________________________________________________________________, именуем__ в дальнейшем «Заявитель», в лице __________________________________________________, действующего на основании ______________________________________________________, с другой стороны, совместно именуемые стороны,  заключили настоящий договор о следующем:</w:t>
      </w:r>
    </w:p>
    <w:p w14:paraId="76797F1B" w14:textId="77777777" w:rsidR="008931F8" w:rsidRDefault="008931F8" w:rsidP="009662C2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0E299E" w14:textId="688E852A" w:rsidR="008931F8" w:rsidRPr="009662C2" w:rsidRDefault="00067867" w:rsidP="009662C2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Заявитель вносит задаток </w:t>
      </w:r>
      <w:r w:rsidRPr="009662C2">
        <w:rPr>
          <w:rFonts w:ascii="Times New Roman" w:hAnsi="Times New Roman"/>
          <w:sz w:val="24"/>
          <w:szCs w:val="24"/>
          <w:shd w:val="clear" w:color="auto" w:fill="FFFFFF"/>
        </w:rPr>
        <w:t>по лоту №</w:t>
      </w:r>
      <w:r w:rsidR="00620140" w:rsidRPr="009662C2">
        <w:rPr>
          <w:rFonts w:ascii="Times New Roman" w:hAnsi="Times New Roman"/>
          <w:sz w:val="24"/>
          <w:szCs w:val="24"/>
          <w:shd w:val="clear" w:color="auto" w:fill="FFFFFF"/>
        </w:rPr>
        <w:t xml:space="preserve"> сумму в размере __________ рублей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>для участия в торгах</w:t>
      </w:r>
      <w:r w:rsidR="00E45D0B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по продаже имущества </w:t>
      </w:r>
      <w:r w:rsidR="006F5EE2" w:rsidRPr="006F5EE2">
        <w:rPr>
          <w:rFonts w:ascii="Times New Roman" w:hAnsi="Times New Roman"/>
          <w:sz w:val="24"/>
          <w:szCs w:val="24"/>
        </w:rPr>
        <w:t>ООО «Ленская тепловая компания»</w:t>
      </w:r>
      <w:r w:rsidR="008931F8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705F6125" w14:textId="77777777" w:rsidR="00067867" w:rsidRPr="009662C2" w:rsidRDefault="006F4207" w:rsidP="009662C2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Лот </w:t>
      </w:r>
      <w:r w:rsidR="00067867" w:rsidRPr="009662C2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620140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- ______________</w:t>
      </w:r>
    </w:p>
    <w:p w14:paraId="161EC4FA" w14:textId="77777777" w:rsidR="006F4207" w:rsidRPr="009662C2" w:rsidRDefault="006F4207" w:rsidP="009662C2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EC86286" w14:textId="77777777" w:rsidR="00556B38" w:rsidRPr="009662C2" w:rsidRDefault="000450BD" w:rsidP="009662C2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067867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>Задаток служит обеспечением исполнения обязательств Заявителя по заключению договора купли-продажи имущества и оплате продаваемого на торгах имущества в случае признания Заявителя</w:t>
      </w: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победителем торгов. </w:t>
      </w:r>
    </w:p>
    <w:p w14:paraId="287888AC" w14:textId="35ED55A0" w:rsidR="006A539B" w:rsidRPr="000F667A" w:rsidRDefault="00753BE9" w:rsidP="006A539B">
      <w:pPr>
        <w:spacing w:after="0" w:line="240" w:lineRule="auto"/>
        <w:ind w:firstLine="426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="004C79FE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0F667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Задаток должен поступить </w:t>
      </w:r>
      <w:r w:rsidR="002C57B8" w:rsidRPr="000F667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не позднее окончания соответствующего периода </w:t>
      </w:r>
      <w:r w:rsidR="00292DBD" w:rsidRPr="000F667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с учетом заблаговременного поступления средств </w:t>
      </w:r>
      <w:r w:rsidR="006811C5" w:rsidRPr="000F667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реквизитам: </w:t>
      </w:r>
      <w:r w:rsidR="00BA0380" w:rsidRPr="000F667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получатель </w:t>
      </w:r>
      <w:r w:rsidR="006F5EE2" w:rsidRPr="006F5EE2">
        <w:rPr>
          <w:rFonts w:ascii="Times New Roman" w:hAnsi="Times New Roman"/>
          <w:i/>
          <w:iCs/>
          <w:sz w:val="24"/>
          <w:szCs w:val="24"/>
        </w:rPr>
        <w:t>ООО «Ленская тепловая компания», счет получателя №40702810718350052105, наименование банка получателя ПАО «Сбербанк», БИК 044525225</w:t>
      </w:r>
      <w:r w:rsidR="006A539B" w:rsidRPr="000F667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</w:t>
      </w:r>
    </w:p>
    <w:p w14:paraId="331FE7BB" w14:textId="77777777" w:rsidR="00FF6288" w:rsidRPr="009662C2" w:rsidRDefault="00753BE9" w:rsidP="006A539B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="00067867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</w:t>
      </w:r>
      <w:r w:rsidR="00A826A3" w:rsidRPr="009662C2">
        <w:rPr>
          <w:rFonts w:ascii="Times New Roman" w:eastAsia="Times New Roman" w:hAnsi="Times New Roman"/>
          <w:sz w:val="24"/>
          <w:szCs w:val="24"/>
          <w:lang w:eastAsia="ru-RU"/>
        </w:rPr>
        <w:t>непоступления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14:paraId="6A09C214" w14:textId="77777777" w:rsidR="00E32EB8" w:rsidRPr="009662C2" w:rsidRDefault="00E32EB8" w:rsidP="009662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</w:t>
      </w:r>
      <w:r w:rsidR="00753BE9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(заявителя)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>по договору купли-продажи имущества.</w:t>
      </w:r>
    </w:p>
    <w:p w14:paraId="13676E9B" w14:textId="77777777" w:rsidR="00E32EB8" w:rsidRPr="009662C2" w:rsidRDefault="00E32EB8" w:rsidP="009662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hAnsi="Times New Roman"/>
          <w:sz w:val="24"/>
          <w:szCs w:val="24"/>
          <w:lang w:eastAsia="ru-RU"/>
        </w:rPr>
        <w:t>6. Заявитель не вправе распоряжаться денежными средствами, поступившими на счет Организатора</w:t>
      </w:r>
      <w:r w:rsidR="00F1774F" w:rsidRPr="009662C2">
        <w:rPr>
          <w:rFonts w:ascii="Times New Roman" w:hAnsi="Times New Roman"/>
          <w:sz w:val="24"/>
          <w:szCs w:val="24"/>
          <w:lang w:eastAsia="ru-RU"/>
        </w:rPr>
        <w:t xml:space="preserve"> торгов</w:t>
      </w:r>
      <w:r w:rsidRPr="009662C2">
        <w:rPr>
          <w:rFonts w:ascii="Times New Roman" w:hAnsi="Times New Roman"/>
          <w:sz w:val="24"/>
          <w:szCs w:val="24"/>
          <w:lang w:eastAsia="ru-RU"/>
        </w:rPr>
        <w:t xml:space="preserve"> в качестве задатка, равно как и Организатор </w:t>
      </w:r>
      <w:r w:rsidR="00F1774F" w:rsidRPr="009662C2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9662C2">
        <w:rPr>
          <w:rFonts w:ascii="Times New Roman" w:hAnsi="Times New Roman"/>
          <w:sz w:val="24"/>
          <w:szCs w:val="24"/>
          <w:lang w:eastAsia="ru-RU"/>
        </w:rPr>
        <w:t xml:space="preserve">не вправе распоряжаться денежными средствами Заявителя, поступившими на счет Организатора </w:t>
      </w:r>
      <w:r w:rsidR="00F1774F" w:rsidRPr="009662C2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9662C2">
        <w:rPr>
          <w:rFonts w:ascii="Times New Roman" w:hAnsi="Times New Roman"/>
          <w:sz w:val="24"/>
          <w:szCs w:val="24"/>
          <w:lang w:eastAsia="ru-RU"/>
        </w:rPr>
        <w:t>в качестве задатка.</w:t>
      </w:r>
    </w:p>
    <w:p w14:paraId="020AF506" w14:textId="77777777" w:rsidR="00E32EB8" w:rsidRPr="009662C2" w:rsidRDefault="00E32EB8" w:rsidP="009662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7. </w:t>
      </w:r>
      <w:r w:rsidRPr="009662C2">
        <w:rPr>
          <w:rFonts w:ascii="Times New Roman" w:hAnsi="Times New Roman"/>
          <w:sz w:val="24"/>
          <w:szCs w:val="24"/>
          <w:lang w:eastAsia="ru-RU"/>
        </w:rPr>
        <w:t xml:space="preserve">Организатор </w:t>
      </w:r>
      <w:r w:rsidR="00F1774F" w:rsidRPr="009662C2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9662C2">
        <w:rPr>
          <w:rFonts w:ascii="Times New Roman" w:hAnsi="Times New Roman"/>
          <w:sz w:val="24"/>
          <w:szCs w:val="24"/>
          <w:lang w:eastAsia="ru-RU"/>
        </w:rPr>
        <w:t>обязуется возвратить сумму задатка, внесенного Заявителем, в следующих случаях:</w:t>
      </w:r>
    </w:p>
    <w:p w14:paraId="796689F1" w14:textId="77777777" w:rsidR="00E32EB8" w:rsidRPr="009662C2" w:rsidRDefault="00E32EB8" w:rsidP="009662C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662C2">
        <w:rPr>
          <w:rFonts w:ascii="Times New Roman" w:hAnsi="Times New Roman"/>
          <w:sz w:val="24"/>
          <w:szCs w:val="24"/>
          <w:lang w:eastAsia="ru-RU"/>
        </w:rPr>
        <w:t>- В случае если Заявителю было отказано в принятии заявки на участие в торгах, Организатор</w:t>
      </w:r>
      <w:r w:rsidR="00F1774F" w:rsidRPr="009662C2">
        <w:rPr>
          <w:rFonts w:ascii="Times New Roman" w:hAnsi="Times New Roman"/>
          <w:sz w:val="24"/>
          <w:szCs w:val="24"/>
          <w:lang w:eastAsia="ru-RU"/>
        </w:rPr>
        <w:t xml:space="preserve"> торгов</w:t>
      </w:r>
      <w:r w:rsidRPr="009662C2">
        <w:rPr>
          <w:rFonts w:ascii="Times New Roman" w:hAnsi="Times New Roman"/>
          <w:sz w:val="24"/>
          <w:szCs w:val="24"/>
          <w:lang w:eastAsia="ru-RU"/>
        </w:rPr>
        <w:t xml:space="preserve"> обязуется возвратить поступившую на его счет сумму задатка в </w:t>
      </w:r>
      <w:r w:rsidR="002D2080">
        <w:rPr>
          <w:rFonts w:ascii="Times New Roman" w:hAnsi="Times New Roman"/>
          <w:sz w:val="24"/>
          <w:szCs w:val="24"/>
          <w:lang w:eastAsia="ru-RU"/>
        </w:rPr>
        <w:t>пяти рабочих дней</w:t>
      </w:r>
      <w:r w:rsidR="002D2080" w:rsidRPr="009662C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662C2">
        <w:rPr>
          <w:rFonts w:ascii="Times New Roman" w:hAnsi="Times New Roman"/>
          <w:sz w:val="24"/>
          <w:szCs w:val="24"/>
          <w:lang w:eastAsia="ru-RU"/>
        </w:rPr>
        <w:t xml:space="preserve">с даты проставления Организатором </w:t>
      </w:r>
      <w:r w:rsidR="00F1774F" w:rsidRPr="009662C2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9662C2">
        <w:rPr>
          <w:rFonts w:ascii="Times New Roman" w:hAnsi="Times New Roman"/>
          <w:sz w:val="24"/>
          <w:szCs w:val="24"/>
          <w:lang w:eastAsia="ru-RU"/>
        </w:rPr>
        <w:t>отметки об отказе в принятии заявки на описи представленных Заявителем документов.</w:t>
      </w:r>
    </w:p>
    <w:p w14:paraId="6DC6ED8B" w14:textId="6CFAB616" w:rsidR="003C533D" w:rsidRPr="009662C2" w:rsidRDefault="00E32EB8" w:rsidP="009662C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662C2">
        <w:rPr>
          <w:rFonts w:ascii="Times New Roman" w:hAnsi="Times New Roman"/>
          <w:sz w:val="24"/>
          <w:szCs w:val="24"/>
          <w:lang w:eastAsia="ru-RU"/>
        </w:rPr>
        <w:t xml:space="preserve">- В случае, если Заявитель не признан победителем торгов, Организатор </w:t>
      </w:r>
      <w:r w:rsidR="00F1774F" w:rsidRPr="009662C2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9662C2">
        <w:rPr>
          <w:rFonts w:ascii="Times New Roman" w:hAnsi="Times New Roman"/>
          <w:sz w:val="24"/>
          <w:szCs w:val="24"/>
          <w:lang w:eastAsia="ru-RU"/>
        </w:rPr>
        <w:t xml:space="preserve">обязуется возвратить поступившую на его счет сумму задатка в течение </w:t>
      </w:r>
      <w:r w:rsidR="002D2080">
        <w:rPr>
          <w:rFonts w:ascii="Times New Roman" w:hAnsi="Times New Roman"/>
          <w:sz w:val="24"/>
          <w:szCs w:val="24"/>
          <w:lang w:eastAsia="ru-RU"/>
        </w:rPr>
        <w:t>пяти рабочих дней</w:t>
      </w:r>
      <w:r w:rsidR="003C533D" w:rsidRPr="009662C2">
        <w:rPr>
          <w:rFonts w:ascii="Times New Roman" w:hAnsi="Times New Roman"/>
          <w:sz w:val="24"/>
          <w:szCs w:val="24"/>
          <w:lang w:eastAsia="ru-RU"/>
        </w:rPr>
        <w:t xml:space="preserve"> с даты проведения торгов.</w:t>
      </w:r>
    </w:p>
    <w:p w14:paraId="0393DC2B" w14:textId="77777777" w:rsidR="00E32EB8" w:rsidRPr="009662C2" w:rsidRDefault="00E32EB8" w:rsidP="009662C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662C2">
        <w:rPr>
          <w:rFonts w:ascii="Times New Roman" w:hAnsi="Times New Roman"/>
          <w:sz w:val="24"/>
          <w:szCs w:val="24"/>
          <w:lang w:eastAsia="ru-RU"/>
        </w:rPr>
        <w:t>Возврат задатка осуществляется на расчетный счет Заявителя.</w:t>
      </w:r>
    </w:p>
    <w:p w14:paraId="5A721C09" w14:textId="77777777" w:rsidR="00FF6288" w:rsidRPr="009662C2" w:rsidRDefault="00753BE9" w:rsidP="009662C2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32EB8" w:rsidRPr="009662C2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96DF4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>На денежные средства, перечисленные в соответствии с настоящим договором, проценты не начисляются.</w:t>
      </w:r>
    </w:p>
    <w:p w14:paraId="66AA6ADF" w14:textId="77777777" w:rsidR="00FF6288" w:rsidRPr="009662C2" w:rsidRDefault="00E32EB8" w:rsidP="009662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753BE9" w:rsidRPr="009662C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522B1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5BD" w:rsidRPr="009662C2">
        <w:rPr>
          <w:rFonts w:ascii="Times New Roman" w:eastAsia="Times New Roman" w:hAnsi="Times New Roman"/>
          <w:sz w:val="24"/>
          <w:szCs w:val="24"/>
          <w:lang w:eastAsia="ru-RU"/>
        </w:rPr>
        <w:t>Организатор торгов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</w:t>
      </w:r>
      <w:r w:rsidR="006A539B" w:rsidRPr="009662C2">
        <w:rPr>
          <w:rFonts w:ascii="Times New Roman" w:eastAsia="Times New Roman" w:hAnsi="Times New Roman"/>
          <w:sz w:val="24"/>
          <w:szCs w:val="24"/>
          <w:lang w:eastAsia="ru-RU"/>
        </w:rPr>
        <w:t>о своих банковских реквизитах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2D2D28A" w14:textId="77777777" w:rsidR="00FF6288" w:rsidRPr="009662C2" w:rsidRDefault="00C96DF4" w:rsidP="009662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10.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>Сумма внесенного задатка не возвращается Заявителю в случае</w:t>
      </w:r>
      <w:r w:rsidR="00C115BD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5BD" w:rsidRPr="009662C2">
        <w:rPr>
          <w:rFonts w:ascii="Times New Roman" w:hAnsi="Times New Roman"/>
          <w:sz w:val="24"/>
          <w:szCs w:val="24"/>
        </w:rPr>
        <w:t>отказа или уклонения от подписания договора купли-продажи в течение пяти дней со дня получения предложения арбитражного управляющего о заключении такого договора (при условии, что Заявитель признан победителем торгов).</w:t>
      </w:r>
    </w:p>
    <w:p w14:paraId="5CE3D6B1" w14:textId="77777777" w:rsidR="00FF6288" w:rsidRPr="009662C2" w:rsidRDefault="00C96DF4" w:rsidP="009662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11.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>Заявитель подтверждает согласие со всеми условиями договора о задатке, размещенного на электронной площадке, фактом внесения денежных средств в качестве задатка на участие в торгах.</w:t>
      </w:r>
    </w:p>
    <w:p w14:paraId="2BB026FC" w14:textId="77777777" w:rsidR="00C115BD" w:rsidRPr="009662C2" w:rsidRDefault="00C115BD" w:rsidP="009662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FD44D7E" w14:textId="77777777" w:rsidR="00FF6288" w:rsidRPr="009662C2" w:rsidRDefault="00C115BD" w:rsidP="009662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662C2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П</w:t>
      </w:r>
      <w:r w:rsidR="00FF6288" w:rsidRPr="009662C2">
        <w:rPr>
          <w:rFonts w:ascii="Times New Roman" w:eastAsia="Times New Roman" w:hAnsi="Times New Roman"/>
          <w:b/>
          <w:sz w:val="24"/>
          <w:szCs w:val="24"/>
          <w:lang w:eastAsia="ru-RU"/>
        </w:rPr>
        <w:t>одписи и реквизиты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19"/>
        <w:gridCol w:w="4636"/>
      </w:tblGrid>
      <w:tr w:rsidR="00556B38" w:rsidRPr="009662C2" w14:paraId="6AE1A70E" w14:textId="77777777" w:rsidTr="00482494">
        <w:tc>
          <w:tcPr>
            <w:tcW w:w="4785" w:type="dxa"/>
          </w:tcPr>
          <w:p w14:paraId="2EAD9A3D" w14:textId="77777777" w:rsidR="00AD5D65" w:rsidRDefault="00AD5D65" w:rsidP="006F5E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2C2">
              <w:rPr>
                <w:rFonts w:ascii="Times New Roman" w:hAnsi="Times New Roman"/>
                <w:b/>
                <w:sz w:val="24"/>
                <w:szCs w:val="24"/>
              </w:rPr>
              <w:t>Организатор торгов</w:t>
            </w:r>
          </w:p>
          <w:p w14:paraId="5502EA3B" w14:textId="77777777" w:rsidR="00F0203E" w:rsidRPr="009662C2" w:rsidRDefault="00F0203E" w:rsidP="006F5E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BFF13FD" w14:textId="77777777" w:rsidR="007D26FF" w:rsidRDefault="002C68DC" w:rsidP="006F5EE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Конкурсный</w:t>
            </w:r>
            <w:r w:rsidR="00466256" w:rsidRPr="00466256">
              <w:rPr>
                <w:rFonts w:ascii="Times New Roman" w:hAnsi="Times New Roman"/>
                <w:b/>
                <w:sz w:val="24"/>
                <w:szCs w:val="24"/>
              </w:rPr>
              <w:t xml:space="preserve"> управляющий </w:t>
            </w:r>
          </w:p>
          <w:p w14:paraId="6D944B48" w14:textId="3878C3DF" w:rsidR="002C68DC" w:rsidRDefault="006F5EE2" w:rsidP="006F5EE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F5EE2">
              <w:rPr>
                <w:rFonts w:ascii="Times New Roman" w:hAnsi="Times New Roman"/>
                <w:b/>
                <w:sz w:val="24"/>
                <w:szCs w:val="24"/>
              </w:rPr>
              <w:t>ООО «Ленская тепловая компания»</w:t>
            </w:r>
          </w:p>
          <w:p w14:paraId="7197C20D" w14:textId="77777777" w:rsidR="002C68DC" w:rsidRPr="002C68DC" w:rsidRDefault="002C68DC" w:rsidP="006F5EE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91D45F0" w14:textId="77777777" w:rsidR="006F5EE2" w:rsidRDefault="006F5EE2" w:rsidP="006F5EE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6F5EE2">
              <w:rPr>
                <w:rFonts w:ascii="Times New Roman" w:hAnsi="Times New Roman"/>
                <w:bCs/>
                <w:sz w:val="24"/>
                <w:szCs w:val="24"/>
              </w:rPr>
              <w:t xml:space="preserve">ОГРН 1133850030489, ИНН 3811170496,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КПП </w:t>
            </w:r>
            <w:r w:rsidRPr="006F5EE2">
              <w:rPr>
                <w:rFonts w:ascii="Times New Roman" w:hAnsi="Times New Roman"/>
                <w:bCs/>
                <w:sz w:val="24"/>
                <w:szCs w:val="24"/>
              </w:rPr>
              <w:t>381801001</w:t>
            </w:r>
          </w:p>
          <w:p w14:paraId="01D5066C" w14:textId="65E1F913" w:rsidR="002C68DC" w:rsidRDefault="006F5EE2" w:rsidP="006F5EE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6F5EE2">
              <w:rPr>
                <w:rFonts w:ascii="Times New Roman" w:hAnsi="Times New Roman"/>
                <w:bCs/>
                <w:sz w:val="24"/>
                <w:szCs w:val="24"/>
              </w:rPr>
              <w:t>адрес: 666784, Иркутская область, г. Усть-Кут, ул. Кирова, д.85а, оф.32</w:t>
            </w:r>
          </w:p>
          <w:p w14:paraId="2B28C0A2" w14:textId="77777777" w:rsidR="006F5EE2" w:rsidRDefault="006F5EE2" w:rsidP="006F5EE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9AAB8FE" w14:textId="10A89B34" w:rsidR="006F5EE2" w:rsidRDefault="006F5EE2" w:rsidP="006F5EE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6F5EE2">
              <w:rPr>
                <w:rFonts w:ascii="Times New Roman" w:hAnsi="Times New Roman"/>
                <w:i/>
                <w:iCs/>
                <w:sz w:val="24"/>
                <w:szCs w:val="24"/>
              </w:rPr>
              <w:t>счет получателя №40702810718350052105, наименование банка получателя ПАО «Сбербанк», БИК 044525225</w:t>
            </w:r>
          </w:p>
          <w:p w14:paraId="31C407C0" w14:textId="77777777" w:rsidR="006F5EE2" w:rsidRPr="00466256" w:rsidRDefault="006F5EE2" w:rsidP="006F5EE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7E97749" w14:textId="77777777" w:rsidR="00466256" w:rsidRPr="00466256" w:rsidRDefault="00466256" w:rsidP="006F5EE2">
            <w:pPr>
              <w:tabs>
                <w:tab w:val="left" w:pos="916"/>
                <w:tab w:val="left" w:pos="127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MT" w:hAnsi="Times New Roman"/>
                <w:b/>
                <w:sz w:val="24"/>
                <w:szCs w:val="24"/>
              </w:rPr>
            </w:pPr>
            <w:r w:rsidRPr="00466256">
              <w:rPr>
                <w:rFonts w:ascii="Times New Roman" w:eastAsia="ArialMT" w:hAnsi="Times New Roman"/>
                <w:b/>
                <w:sz w:val="24"/>
                <w:szCs w:val="24"/>
              </w:rPr>
              <w:t>Почтовый адрес:</w:t>
            </w:r>
          </w:p>
          <w:p w14:paraId="12920536" w14:textId="77777777" w:rsidR="00466256" w:rsidRPr="00466256" w:rsidRDefault="00466256" w:rsidP="006F5EE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ArialMT" w:hAnsi="Times New Roman"/>
                <w:sz w:val="24"/>
                <w:szCs w:val="24"/>
              </w:rPr>
            </w:pPr>
            <w:r w:rsidRPr="00466256">
              <w:rPr>
                <w:rFonts w:ascii="Times New Roman" w:eastAsia="ArialMT" w:hAnsi="Times New Roman"/>
                <w:sz w:val="24"/>
                <w:szCs w:val="24"/>
              </w:rPr>
              <w:t xml:space="preserve">664007, </w:t>
            </w:r>
            <w:proofErr w:type="spellStart"/>
            <w:r w:rsidRPr="00466256">
              <w:rPr>
                <w:rFonts w:ascii="Times New Roman" w:eastAsia="ArialMT" w:hAnsi="Times New Roman"/>
                <w:sz w:val="24"/>
                <w:szCs w:val="24"/>
              </w:rPr>
              <w:t>обл</w:t>
            </w:r>
            <w:proofErr w:type="spellEnd"/>
            <w:r w:rsidRPr="00466256">
              <w:rPr>
                <w:rFonts w:ascii="Times New Roman" w:eastAsia="ArialMT" w:hAnsi="Times New Roman"/>
                <w:sz w:val="24"/>
                <w:szCs w:val="24"/>
              </w:rPr>
              <w:t xml:space="preserve"> Иркутская, Иркутск, ул. Дзержинского, 33, 301, а/я 151</w:t>
            </w:r>
          </w:p>
          <w:p w14:paraId="06DEAC5B" w14:textId="77777777" w:rsidR="00466256" w:rsidRPr="00466256" w:rsidRDefault="00466256" w:rsidP="006F5EE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ArialMT" w:hAnsi="Times New Roman"/>
                <w:sz w:val="24"/>
                <w:szCs w:val="24"/>
              </w:rPr>
            </w:pPr>
          </w:p>
          <w:p w14:paraId="2786DA54" w14:textId="77777777" w:rsidR="00466256" w:rsidRPr="00466256" w:rsidRDefault="00466256" w:rsidP="006F5EE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ArialMT" w:hAnsi="Times New Roman"/>
                <w:sz w:val="24"/>
                <w:szCs w:val="24"/>
              </w:rPr>
            </w:pPr>
            <w:r w:rsidRPr="00466256">
              <w:rPr>
                <w:rFonts w:ascii="Times New Roman" w:eastAsia="ArialMT" w:hAnsi="Times New Roman"/>
                <w:sz w:val="24"/>
                <w:szCs w:val="24"/>
              </w:rPr>
              <w:t xml:space="preserve">эл. почта </w:t>
            </w:r>
            <w:r w:rsidR="00752874" w:rsidRPr="00752874">
              <w:rPr>
                <w:rFonts w:ascii="Times New Roman" w:eastAsia="ArialMT" w:hAnsi="Times New Roman"/>
                <w:sz w:val="24"/>
                <w:szCs w:val="24"/>
              </w:rPr>
              <w:t>askosygin@mail.ru</w:t>
            </w:r>
          </w:p>
          <w:p w14:paraId="7B7295FD" w14:textId="77777777" w:rsidR="00466256" w:rsidRPr="00466256" w:rsidRDefault="00466256" w:rsidP="006F5EE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ArialMT" w:hAnsi="Times New Roman"/>
                <w:sz w:val="24"/>
                <w:szCs w:val="24"/>
              </w:rPr>
            </w:pPr>
            <w:r w:rsidRPr="00466256">
              <w:rPr>
                <w:rFonts w:ascii="Times New Roman" w:eastAsia="ArialMT" w:hAnsi="Times New Roman"/>
                <w:sz w:val="24"/>
                <w:szCs w:val="24"/>
              </w:rPr>
              <w:t>тел. 83952485720</w:t>
            </w:r>
          </w:p>
          <w:p w14:paraId="3A35F570" w14:textId="77777777" w:rsidR="006A539B" w:rsidRPr="006A539B" w:rsidRDefault="006A539B" w:rsidP="006F5EE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315ADDE" w14:textId="0C3D9315" w:rsidR="006A539B" w:rsidRPr="006A539B" w:rsidRDefault="002C68DC" w:rsidP="006F5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Конкурсный</w:t>
            </w:r>
            <w:r w:rsidR="006A539B" w:rsidRPr="006A539B">
              <w:rPr>
                <w:rFonts w:ascii="Times New Roman" w:hAnsi="Times New Roman"/>
                <w:b/>
                <w:sz w:val="24"/>
                <w:szCs w:val="24"/>
              </w:rPr>
              <w:t xml:space="preserve"> управляющий</w:t>
            </w:r>
          </w:p>
          <w:p w14:paraId="31BBF1DE" w14:textId="77777777" w:rsidR="00556B38" w:rsidRPr="009662C2" w:rsidRDefault="006A539B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539B">
              <w:rPr>
                <w:rFonts w:ascii="Times New Roman" w:hAnsi="Times New Roman"/>
                <w:b/>
                <w:sz w:val="24"/>
                <w:szCs w:val="24"/>
              </w:rPr>
              <w:t xml:space="preserve">_____________________/Косыгин </w:t>
            </w:r>
            <w:proofErr w:type="spellStart"/>
            <w:r w:rsidRPr="006A539B">
              <w:rPr>
                <w:rFonts w:ascii="Times New Roman" w:hAnsi="Times New Roman"/>
                <w:b/>
                <w:sz w:val="24"/>
                <w:szCs w:val="24"/>
              </w:rPr>
              <w:t>А.С</w:t>
            </w:r>
            <w:proofErr w:type="spellEnd"/>
            <w:r w:rsidRPr="006A539B">
              <w:rPr>
                <w:rFonts w:ascii="Times New Roman" w:hAnsi="Times New Roman"/>
                <w:b/>
                <w:sz w:val="24"/>
                <w:szCs w:val="24"/>
              </w:rPr>
              <w:t>./</w:t>
            </w:r>
          </w:p>
        </w:tc>
        <w:tc>
          <w:tcPr>
            <w:tcW w:w="4786" w:type="dxa"/>
          </w:tcPr>
          <w:p w14:paraId="123AB1C9" w14:textId="77777777" w:rsidR="00556B38" w:rsidRPr="009662C2" w:rsidRDefault="00616AC1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662C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Заявитель</w:t>
            </w:r>
          </w:p>
          <w:p w14:paraId="70C32137" w14:textId="77777777" w:rsidR="00616AC1" w:rsidRPr="009662C2" w:rsidRDefault="00616AC1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8DE39D6" w14:textId="77777777" w:rsidR="00977031" w:rsidRPr="009662C2" w:rsidRDefault="00977031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05D8E26" w14:textId="77777777" w:rsidR="00977031" w:rsidRPr="009662C2" w:rsidRDefault="00977031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023259E" w14:textId="77777777" w:rsidR="00977031" w:rsidRPr="009662C2" w:rsidRDefault="00977031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F66E1C2" w14:textId="77777777" w:rsidR="00977031" w:rsidRPr="009662C2" w:rsidRDefault="00977031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8EFB4A1" w14:textId="77777777" w:rsidR="00977031" w:rsidRPr="009662C2" w:rsidRDefault="00977031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EF16691" w14:textId="77777777" w:rsidR="00977031" w:rsidRPr="009662C2" w:rsidRDefault="00977031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DF8BFF6" w14:textId="77777777" w:rsidR="00977031" w:rsidRPr="009662C2" w:rsidRDefault="00977031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AE920CC" w14:textId="77777777" w:rsidR="00977031" w:rsidRPr="009662C2" w:rsidRDefault="00977031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C9C299E" w14:textId="77777777" w:rsidR="00F0203E" w:rsidRDefault="00F0203E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DF587CF" w14:textId="77777777" w:rsidR="006A539B" w:rsidRDefault="006A539B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F68023D" w14:textId="77777777" w:rsidR="006A539B" w:rsidRDefault="006A539B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42AC9AE" w14:textId="77777777" w:rsidR="006A539B" w:rsidRDefault="006A539B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8938115" w14:textId="77777777" w:rsidR="006F5EE2" w:rsidRDefault="006F5EE2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8880B3B" w14:textId="77777777" w:rsidR="006A539B" w:rsidRDefault="006A539B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B632D57" w14:textId="77777777" w:rsidR="00F0203E" w:rsidRDefault="00F0203E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D4E0492" w14:textId="77777777" w:rsidR="002511D6" w:rsidRDefault="002511D6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6CF61FC" w14:textId="77777777" w:rsidR="00466256" w:rsidRDefault="00466256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CEED24A" w14:textId="77777777" w:rsidR="00466256" w:rsidRDefault="00466256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F456102" w14:textId="77777777" w:rsidR="006F5EE2" w:rsidRDefault="006F5EE2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106679A" w14:textId="77777777" w:rsidR="00616AC1" w:rsidRPr="009662C2" w:rsidRDefault="00616AC1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DC16F91" w14:textId="77777777" w:rsidR="00616AC1" w:rsidRPr="009662C2" w:rsidRDefault="00616AC1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62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 / _______________/</w:t>
            </w:r>
          </w:p>
          <w:p w14:paraId="20E1C174" w14:textId="77777777" w:rsidR="00616AC1" w:rsidRPr="009662C2" w:rsidRDefault="00616AC1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662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9662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466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(при наличии)</w:t>
            </w:r>
          </w:p>
          <w:p w14:paraId="0FC74653" w14:textId="77777777" w:rsidR="00616AC1" w:rsidRPr="009662C2" w:rsidRDefault="00616AC1" w:rsidP="006F5E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6DD2BA2C" w14:textId="77777777" w:rsidR="00556B38" w:rsidRPr="009662C2" w:rsidRDefault="00556B38" w:rsidP="00F0203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56B38" w:rsidRPr="009662C2" w:rsidSect="00977031">
      <w:foot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4D0D58" w14:textId="77777777" w:rsidR="0019752D" w:rsidRDefault="0019752D" w:rsidP="00556B38">
      <w:pPr>
        <w:spacing w:after="0" w:line="240" w:lineRule="auto"/>
      </w:pPr>
      <w:r>
        <w:separator/>
      </w:r>
    </w:p>
  </w:endnote>
  <w:endnote w:type="continuationSeparator" w:id="0">
    <w:p w14:paraId="18EF2FC4" w14:textId="77777777" w:rsidR="0019752D" w:rsidRDefault="0019752D" w:rsidP="00556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68F58C" w14:textId="77777777" w:rsidR="007309A3" w:rsidRDefault="007309A3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84A85">
      <w:rPr>
        <w:noProof/>
      </w:rPr>
      <w:t>1</w:t>
    </w:r>
    <w:r>
      <w:fldChar w:fldCharType="end"/>
    </w:r>
  </w:p>
  <w:p w14:paraId="56A10128" w14:textId="77777777" w:rsidR="007309A3" w:rsidRDefault="007309A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3D0E03" w14:textId="77777777" w:rsidR="0019752D" w:rsidRDefault="0019752D" w:rsidP="00556B38">
      <w:pPr>
        <w:spacing w:after="0" w:line="240" w:lineRule="auto"/>
      </w:pPr>
      <w:r>
        <w:separator/>
      </w:r>
    </w:p>
  </w:footnote>
  <w:footnote w:type="continuationSeparator" w:id="0">
    <w:p w14:paraId="2867758B" w14:textId="77777777" w:rsidR="0019752D" w:rsidRDefault="0019752D" w:rsidP="00556B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FD03D8"/>
    <w:multiLevelType w:val="hybridMultilevel"/>
    <w:tmpl w:val="48BCC222"/>
    <w:lvl w:ilvl="0" w:tplc="A53C6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28D5279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824"/>
        </w:tabs>
        <w:ind w:left="824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824"/>
        </w:tabs>
        <w:ind w:left="824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1004"/>
        </w:tabs>
        <w:ind w:left="1004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364"/>
        </w:tabs>
        <w:ind w:left="136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364"/>
        </w:tabs>
        <w:ind w:left="1364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724"/>
        </w:tabs>
        <w:ind w:left="1724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724"/>
        </w:tabs>
        <w:ind w:left="1724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2084"/>
        </w:tabs>
        <w:ind w:left="2084" w:hanging="1800"/>
      </w:pPr>
      <w:rPr>
        <w:rFonts w:hint="default"/>
        <w:sz w:val="22"/>
      </w:rPr>
    </w:lvl>
  </w:abstractNum>
  <w:num w:numId="1" w16cid:durableId="1929576712">
    <w:abstractNumId w:val="1"/>
  </w:num>
  <w:num w:numId="2" w16cid:durableId="871191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88"/>
    <w:rsid w:val="00035933"/>
    <w:rsid w:val="000450BD"/>
    <w:rsid w:val="00045B11"/>
    <w:rsid w:val="00045F89"/>
    <w:rsid w:val="00046836"/>
    <w:rsid w:val="00067867"/>
    <w:rsid w:val="000F667A"/>
    <w:rsid w:val="001507BE"/>
    <w:rsid w:val="0017518E"/>
    <w:rsid w:val="00191705"/>
    <w:rsid w:val="0019752D"/>
    <w:rsid w:val="001B05AB"/>
    <w:rsid w:val="001D4A29"/>
    <w:rsid w:val="001E7E16"/>
    <w:rsid w:val="002102AF"/>
    <w:rsid w:val="002511D6"/>
    <w:rsid w:val="00267037"/>
    <w:rsid w:val="00292DBD"/>
    <w:rsid w:val="002C57B8"/>
    <w:rsid w:val="002C68DC"/>
    <w:rsid w:val="002D0649"/>
    <w:rsid w:val="002D2080"/>
    <w:rsid w:val="002D626A"/>
    <w:rsid w:val="0030093F"/>
    <w:rsid w:val="00317F40"/>
    <w:rsid w:val="00325ED9"/>
    <w:rsid w:val="00355766"/>
    <w:rsid w:val="0039162F"/>
    <w:rsid w:val="003C533D"/>
    <w:rsid w:val="00422EBC"/>
    <w:rsid w:val="004475EB"/>
    <w:rsid w:val="004635D6"/>
    <w:rsid w:val="00466256"/>
    <w:rsid w:val="0047590E"/>
    <w:rsid w:val="00476D8C"/>
    <w:rsid w:val="00482494"/>
    <w:rsid w:val="0049456D"/>
    <w:rsid w:val="004B08A3"/>
    <w:rsid w:val="004C79FE"/>
    <w:rsid w:val="0054176D"/>
    <w:rsid w:val="00556B38"/>
    <w:rsid w:val="00585927"/>
    <w:rsid w:val="005A113F"/>
    <w:rsid w:val="005D45E6"/>
    <w:rsid w:val="005D547F"/>
    <w:rsid w:val="005E53AF"/>
    <w:rsid w:val="005F3547"/>
    <w:rsid w:val="00606ADC"/>
    <w:rsid w:val="00616AC1"/>
    <w:rsid w:val="00616E58"/>
    <w:rsid w:val="00620140"/>
    <w:rsid w:val="00676266"/>
    <w:rsid w:val="006811C5"/>
    <w:rsid w:val="006862D6"/>
    <w:rsid w:val="006A539B"/>
    <w:rsid w:val="006C7531"/>
    <w:rsid w:val="006F4207"/>
    <w:rsid w:val="006F5EE2"/>
    <w:rsid w:val="007309A3"/>
    <w:rsid w:val="00752874"/>
    <w:rsid w:val="00753823"/>
    <w:rsid w:val="00753BE9"/>
    <w:rsid w:val="007D26FF"/>
    <w:rsid w:val="007D3970"/>
    <w:rsid w:val="007F4067"/>
    <w:rsid w:val="008056A4"/>
    <w:rsid w:val="008127C3"/>
    <w:rsid w:val="00884A85"/>
    <w:rsid w:val="008931F8"/>
    <w:rsid w:val="00897A90"/>
    <w:rsid w:val="008B4CD1"/>
    <w:rsid w:val="008E7AA5"/>
    <w:rsid w:val="0090626E"/>
    <w:rsid w:val="009202C7"/>
    <w:rsid w:val="009662C2"/>
    <w:rsid w:val="00977031"/>
    <w:rsid w:val="009E3B68"/>
    <w:rsid w:val="00A111CA"/>
    <w:rsid w:val="00A30143"/>
    <w:rsid w:val="00A33D5D"/>
    <w:rsid w:val="00A43A18"/>
    <w:rsid w:val="00A441A8"/>
    <w:rsid w:val="00A50DB5"/>
    <w:rsid w:val="00A826A3"/>
    <w:rsid w:val="00AB5DF4"/>
    <w:rsid w:val="00AC17C9"/>
    <w:rsid w:val="00AC2E72"/>
    <w:rsid w:val="00AC31CF"/>
    <w:rsid w:val="00AD3BD5"/>
    <w:rsid w:val="00AD5D65"/>
    <w:rsid w:val="00B30E8B"/>
    <w:rsid w:val="00B522B1"/>
    <w:rsid w:val="00B74F63"/>
    <w:rsid w:val="00BA0380"/>
    <w:rsid w:val="00BA1DF6"/>
    <w:rsid w:val="00BA6AF1"/>
    <w:rsid w:val="00BC1F92"/>
    <w:rsid w:val="00C115BD"/>
    <w:rsid w:val="00C149E2"/>
    <w:rsid w:val="00C314F7"/>
    <w:rsid w:val="00C71A3A"/>
    <w:rsid w:val="00C72D44"/>
    <w:rsid w:val="00C96DF4"/>
    <w:rsid w:val="00CB4E92"/>
    <w:rsid w:val="00CB64A8"/>
    <w:rsid w:val="00CC17D4"/>
    <w:rsid w:val="00CC53DE"/>
    <w:rsid w:val="00CC5D44"/>
    <w:rsid w:val="00CF30CC"/>
    <w:rsid w:val="00D40BDF"/>
    <w:rsid w:val="00D72331"/>
    <w:rsid w:val="00DA21DB"/>
    <w:rsid w:val="00DB586F"/>
    <w:rsid w:val="00DC13E9"/>
    <w:rsid w:val="00DC1797"/>
    <w:rsid w:val="00DD3889"/>
    <w:rsid w:val="00E2492B"/>
    <w:rsid w:val="00E32EB8"/>
    <w:rsid w:val="00E36869"/>
    <w:rsid w:val="00E4158F"/>
    <w:rsid w:val="00E45D0B"/>
    <w:rsid w:val="00E76980"/>
    <w:rsid w:val="00EB2331"/>
    <w:rsid w:val="00EC5118"/>
    <w:rsid w:val="00ED5D0D"/>
    <w:rsid w:val="00F0203E"/>
    <w:rsid w:val="00F1774F"/>
    <w:rsid w:val="00F2790B"/>
    <w:rsid w:val="00F30231"/>
    <w:rsid w:val="00FD7FBE"/>
    <w:rsid w:val="00FF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7CCCB"/>
  <w15:chartTrackingRefBased/>
  <w15:docId w15:val="{05F6F3E2-324B-443F-9389-4967A164E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"/>
    <w:basedOn w:val="a"/>
    <w:rsid w:val="00FF628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nformat">
    <w:name w:val="ConsNonformat"/>
    <w:rsid w:val="00FF6288"/>
    <w:pPr>
      <w:widowControl w:val="0"/>
    </w:pPr>
    <w:rPr>
      <w:rFonts w:ascii="Courier New" w:eastAsia="Times New Roman" w:hAnsi="Courier New"/>
      <w:snapToGrid w:val="0"/>
    </w:rPr>
  </w:style>
  <w:style w:type="character" w:customStyle="1" w:styleId="paragraph">
    <w:name w:val="paragraph"/>
    <w:basedOn w:val="a0"/>
    <w:rsid w:val="00753BE9"/>
  </w:style>
  <w:style w:type="paragraph" w:styleId="a4">
    <w:name w:val="List Paragraph"/>
    <w:basedOn w:val="a"/>
    <w:uiPriority w:val="34"/>
    <w:qFormat/>
    <w:rsid w:val="00C115BD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556B38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semiHidden/>
    <w:rsid w:val="00556B38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556B38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556B38"/>
    <w:rPr>
      <w:sz w:val="22"/>
      <w:szCs w:val="22"/>
      <w:lang w:eastAsia="en-US"/>
    </w:rPr>
  </w:style>
  <w:style w:type="table" w:styleId="a9">
    <w:name w:val="Table Grid"/>
    <w:basedOn w:val="a1"/>
    <w:uiPriority w:val="59"/>
    <w:rsid w:val="00556B3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a">
    <w:name w:val="Цветовое выделение"/>
    <w:uiPriority w:val="99"/>
    <w:rsid w:val="00E32EB8"/>
    <w:rPr>
      <w:b/>
      <w:bCs/>
      <w:color w:val="000080"/>
    </w:rPr>
  </w:style>
  <w:style w:type="character" w:customStyle="1" w:styleId="ab">
    <w:name w:val="Гипертекстовая ссылка"/>
    <w:uiPriority w:val="99"/>
    <w:rsid w:val="00E32EB8"/>
    <w:rPr>
      <w:b/>
      <w:bCs/>
      <w:color w:val="008000"/>
    </w:rPr>
  </w:style>
  <w:style w:type="paragraph" w:customStyle="1" w:styleId="p2">
    <w:name w:val="p2"/>
    <w:basedOn w:val="a"/>
    <w:rsid w:val="00AD5D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rsid w:val="00AD5D65"/>
  </w:style>
  <w:style w:type="character" w:styleId="ac">
    <w:name w:val="Hyperlink"/>
    <w:rsid w:val="00B74F63"/>
    <w:rPr>
      <w:color w:val="0000FF"/>
      <w:u w:val="single"/>
    </w:rPr>
  </w:style>
  <w:style w:type="paragraph" w:styleId="HTML">
    <w:name w:val="HTML Preformatted"/>
    <w:basedOn w:val="a"/>
    <w:link w:val="HTML0"/>
    <w:semiHidden/>
    <w:unhideWhenUsed/>
    <w:rsid w:val="00F020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character" w:customStyle="1" w:styleId="HTML0">
    <w:name w:val="Стандартный HTML Знак"/>
    <w:link w:val="HTML"/>
    <w:semiHidden/>
    <w:rsid w:val="00F0203E"/>
    <w:rPr>
      <w:rFonts w:ascii="Courier New" w:eastAsia="Times New Roman" w:hAnsi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X-team Group</Company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Анастасия</cp:lastModifiedBy>
  <cp:revision>9</cp:revision>
  <cp:lastPrinted>2011-09-07T02:18:00Z</cp:lastPrinted>
  <dcterms:created xsi:type="dcterms:W3CDTF">2025-10-13T05:35:00Z</dcterms:created>
  <dcterms:modified xsi:type="dcterms:W3CDTF">2026-09-24T03:17:00Z</dcterms:modified>
  <cp:contentStatus/>
</cp:coreProperties>
</file>