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 Л Т А Й С К О Г О К Р А 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Мухамедзяновой Анны Сергеевны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Мухамедзяновой Анны Сергеевны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24.02.1989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Барнаул Алтайский край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121-188-782 48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222110033748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656039, Алтайский край, г Барнаул, ул Советской Армии, д 50а к 2, кв 44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</w:t>
                  </w:r>
                  <w:r>
                    <w:t xml:space="preserve">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Объект : Земельный участок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Кадастровый номер: 22:04:240001:1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  Назначение: данные отсутствуют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 Разрешенное использование: Для ведения личного подсобного хозяйства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Адрес: Российская Федерация, Алтайский край, Бийский район, п. Промышленный, пер. Короткий, дом 15, квартира 1</w:t>
                  </w:r>
                  <w:r/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   Площадь: 1660 +/- 14 кв.м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  <w:t xml:space="preserve">Общая долевая собственность, доля в праве 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1/2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71446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Объект : </w:t>
                  </w:r>
                  <w:r>
                    <w:rPr>
                      <w:sz w:val="20"/>
                      <w:szCs w:val="20"/>
                    </w:rPr>
                    <w:t xml:space="preserve"> Помещение 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Кадастровый номер: 22:04:240001:186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Назначение: Жилое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Разрешенное использование: жилое</w:t>
                  </w:r>
                  <w:r/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Адрес: Российская Федерация, Алтайский край, Бийский район, п. Промышленный, пер. Короткий, д. 15, кв. 1</w:t>
                  </w:r>
                  <w:r/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41.4 кв.м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Общая долевая собственность, доля в праве </w:t>
                  </w:r>
                  <w:r>
                    <w:rPr>
                      <w:sz w:val="20"/>
                      <w:szCs w:val="20"/>
                      <w:highlight w:val="none"/>
                    </w:rPr>
                    <w:t xml:space="preserve">1/2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113900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Российская Федерация, Алтайский край, Бийский район, п. Промышленный, пер. Короткий, дом 15, квартира 1</w:t>
            </w:r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дней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Мухамедзяновой Анны Сергеевны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</w:t>
            </w:r>
            <w:r>
              <w:t xml:space="preserve"> Л Т А Й С К О Г О К Р А Я от 18.08.2025 г. по делу № А03-23544/2024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</w:t>
            </w:r>
            <w:r>
              <w:t xml:space="preserve">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</w:t>
            </w:r>
            <w:r>
              <w:t xml:space="preserve">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Лот № 2: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МУХАМЕДЗЯНОВА АННА СЕРГЕЕВНА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40817810204002341710  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  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КПП:</w:t>
            </w:r>
            <w:r>
              <w:t xml:space="preserve">290102001  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</w:p>
          <w:p>
            <w:pPr>
              <w:pStyle w:val="832"/>
            </w:pPr>
            <w:r>
              <w:t xml:space="preserve">Лот № 2: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</w:t>
            </w:r>
            <w:r>
              <w:t xml:space="preserve">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</w:t>
            </w:r>
            <w:r>
              <w:t xml:space="preserve">а также </w:t>
            </w:r>
            <w:r>
              <w:t xml:space="preserve">размещается на Едином федеральном</w:t>
            </w:r>
            <w:r>
              <w:t xml:space="preserve"> реестре сведений о банкротстве</w:t>
            </w:r>
            <w:r>
              <w:t xml:space="preserve"> </w:t>
            </w:r>
            <w:r>
              <w:t xml:space="preserve">не позднее, чем за </w:t>
            </w:r>
            <w:r>
              <w:t xml:space="preserve">__ дней до даты проведения торгов </w:t>
            </w:r>
            <w:r>
              <w:rPr>
                <w:i/>
              </w:rPr>
              <w:t xml:space="preserve">(не позднее чем за 30 дней).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</w:t>
            </w:r>
            <w:r>
              <w:t xml:space="preserve">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</w:t>
            </w:r>
            <w:r>
              <w:t xml:space="preserve">редставления заявок на участие в торгах и предложений о цен</w:t>
            </w:r>
            <w:r>
              <w:t xml:space="preserve">е имущества (даты и время начала и окончания</w:t>
            </w:r>
            <w:r>
              <w:t xml:space="preserve"> </w:t>
            </w:r>
            <w:r>
              <w:t xml:space="preserve">представления указанных заявок, дата и время начала представления указанных</w:t>
            </w:r>
            <w:r>
              <w:t xml:space="preserve">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</w:t>
            </w:r>
            <w:r>
              <w:t xml:space="preserve">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</w:t>
            </w:r>
            <w:r>
              <w:t xml:space="preserve">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</w:t>
            </w:r>
            <w:r>
              <w:t xml:space="preserve">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</w:t>
            </w:r>
            <w:r>
              <w:t xml:space="preserve">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</w:t>
            </w:r>
            <w:r>
              <w:t xml:space="preserve">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2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</w:t>
            </w:r>
            <w:r>
              <w:t xml:space="preserve">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</w:t>
            </w:r>
            <w:r>
              <w:t xml:space="preserve">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</w:t>
            </w:r>
            <w:r>
              <w:t xml:space="preserve">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</w:t>
            </w:r>
            <w:r>
              <w:t xml:space="preserve">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</w:t>
            </w:r>
            <w:r>
              <w:t xml:space="preserve">ья заявка зарегистрирована в журнале заявок на участие в торгах и не отозвана до окончания срока представления заявок на участие в торгах,</w:t>
            </w:r>
            <w:r>
              <w:t xml:space="preserve">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</w:t>
            </w:r>
            <w:r>
              <w:t xml:space="preserve">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 в допуске заявителя к участи</w:t>
            </w:r>
            <w:r>
              <w:t xml:space="preserve">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</w:t>
            </w:r>
            <w:r>
              <w:t xml:space="preserve">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</w:t>
            </w:r>
            <w:r>
              <w:t xml:space="preserve">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</w:t>
            </w:r>
            <w:r>
              <w:t xml:space="preserve">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</w:t>
            </w:r>
            <w:r>
              <w:t xml:space="preserve">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</w:t>
            </w:r>
            <w:r>
              <w:t xml:space="preserve">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</w:t>
            </w:r>
            <w:r>
              <w:t xml:space="preserve">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</w:t>
            </w:r>
            <w:r>
              <w:t xml:space="preserve">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</w:t>
            </w:r>
            <w:r>
              <w:t xml:space="preserve">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</w:t>
            </w:r>
            <w:r>
              <w:t xml:space="preserve">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</w:t>
            </w:r>
            <w:r>
              <w:t xml:space="preserve">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</w:t>
            </w:r>
            <w:r>
              <w:t xml:space="preserve">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</w:t>
            </w:r>
            <w:r>
              <w:t xml:space="preserve">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</w:t>
            </w:r>
            <w:r>
              <w:t xml:space="preserve">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МУХАМЕДЗЯНОВА АННА СЕРГЕЕВНА</w:t>
            </w:r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40817810204002341710  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  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r>
              <w:t xml:space="preserve">КПП:</w:t>
            </w:r>
            <w:r>
              <w:t xml:space="preserve">290102001  </w:t>
            </w:r>
            <w:r>
              <w:rPr>
                <w:highlight w:val="none"/>
              </w:rPr>
            </w:r>
            <w:r/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Мухамедзяновой Анны Сергеевны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4</cp:revision>
  <dcterms:created xsi:type="dcterms:W3CDTF">2025-12-26T10:25:00Z</dcterms:created>
  <dcterms:modified xsi:type="dcterms:W3CDTF">2026-03-04T14:20:29Z</dcterms:modified>
  <cp:version>1048576</cp:version>
</cp:coreProperties>
</file>