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5633" w14:textId="77777777" w:rsidR="0040322F" w:rsidRPr="00745249" w:rsidRDefault="0040322F" w:rsidP="00421AB8">
      <w:pPr>
        <w:widowControl w:val="0"/>
        <w:jc w:val="center"/>
        <w:rPr>
          <w:b/>
        </w:rPr>
      </w:pPr>
      <w:r w:rsidRPr="00745249">
        <w:rPr>
          <w:b/>
        </w:rPr>
        <w:t>ДОГОВОР</w:t>
      </w:r>
    </w:p>
    <w:p w14:paraId="5831C116" w14:textId="77777777" w:rsidR="0040322F" w:rsidRPr="00745249" w:rsidRDefault="00CE1B88" w:rsidP="00421AB8">
      <w:pPr>
        <w:widowControl w:val="0"/>
        <w:jc w:val="center"/>
        <w:rPr>
          <w:b/>
        </w:rPr>
      </w:pPr>
      <w:r>
        <w:rPr>
          <w:b/>
        </w:rPr>
        <w:t>уступки прав требования (цессии)</w:t>
      </w:r>
    </w:p>
    <w:p w14:paraId="07C94BAD" w14:textId="77777777" w:rsidR="004B790F" w:rsidRPr="00745249" w:rsidRDefault="004B790F" w:rsidP="00421AB8">
      <w:pPr>
        <w:widowControl w:val="0"/>
        <w:jc w:val="center"/>
      </w:pPr>
    </w:p>
    <w:p w14:paraId="5068E7CA" w14:textId="77777777" w:rsidR="0040322F" w:rsidRPr="00745249" w:rsidRDefault="00197130" w:rsidP="00421AB8">
      <w:pPr>
        <w:widowControl w:val="0"/>
        <w:jc w:val="center"/>
        <w:rPr>
          <w:b/>
        </w:rPr>
      </w:pPr>
      <w:r w:rsidRPr="00745249">
        <w:rPr>
          <w:b/>
        </w:rPr>
        <w:t xml:space="preserve">Россия, город </w:t>
      </w:r>
      <w:r w:rsidR="00BD3AE1">
        <w:rPr>
          <w:b/>
        </w:rPr>
        <w:t>Москва</w:t>
      </w:r>
    </w:p>
    <w:p w14:paraId="63911635" w14:textId="54B9905A" w:rsidR="00197130" w:rsidRPr="00745249" w:rsidRDefault="008E7194" w:rsidP="00421AB8">
      <w:pPr>
        <w:widowControl w:val="0"/>
        <w:jc w:val="center"/>
        <w:rPr>
          <w:b/>
        </w:rPr>
      </w:pPr>
      <w:r w:rsidRPr="00745249">
        <w:rPr>
          <w:b/>
        </w:rPr>
        <w:t xml:space="preserve">______________ _______________ </w:t>
      </w:r>
      <w:r w:rsidR="000E3C04" w:rsidRPr="00745249">
        <w:rPr>
          <w:b/>
        </w:rPr>
        <w:t>_______</w:t>
      </w:r>
      <w:r w:rsidR="00197130" w:rsidRPr="00745249">
        <w:rPr>
          <w:b/>
        </w:rPr>
        <w:t xml:space="preserve"> две тысячи </w:t>
      </w:r>
      <w:r w:rsidR="00CE1B88">
        <w:rPr>
          <w:b/>
        </w:rPr>
        <w:t xml:space="preserve">двадцать </w:t>
      </w:r>
      <w:r w:rsidR="00D4500A">
        <w:rPr>
          <w:b/>
        </w:rPr>
        <w:t>шестого</w:t>
      </w:r>
      <w:r w:rsidR="00197130" w:rsidRPr="00745249">
        <w:rPr>
          <w:b/>
        </w:rPr>
        <w:t xml:space="preserve"> года</w:t>
      </w:r>
    </w:p>
    <w:p w14:paraId="500DE9B0" w14:textId="77777777" w:rsidR="0040322F" w:rsidRPr="00745249" w:rsidRDefault="0040322F" w:rsidP="00421AB8">
      <w:pPr>
        <w:widowControl w:val="0"/>
      </w:pPr>
    </w:p>
    <w:p w14:paraId="40CAD722" w14:textId="77777777" w:rsidR="001C252A" w:rsidRPr="00421327" w:rsidRDefault="001C32DC" w:rsidP="00421AB8">
      <w:pPr>
        <w:widowControl w:val="0"/>
        <w:ind w:firstLine="708"/>
        <w:jc w:val="both"/>
      </w:pPr>
      <w:r w:rsidRPr="00545DC3">
        <w:rPr>
          <w:b/>
        </w:rPr>
        <w:t>О</w:t>
      </w:r>
      <w:r>
        <w:rPr>
          <w:b/>
        </w:rPr>
        <w:t xml:space="preserve">бщество с ограниченной ответственностью </w:t>
      </w:r>
      <w:r w:rsidRPr="00720AB1">
        <w:rPr>
          <w:b/>
        </w:rPr>
        <w:t>«</w:t>
      </w:r>
      <w:r w:rsidR="00BD3AE1" w:rsidRPr="00BD3AE1">
        <w:rPr>
          <w:b/>
        </w:rPr>
        <w:t>ЮгСтрой</w:t>
      </w:r>
      <w:r w:rsidRPr="00720AB1">
        <w:rPr>
          <w:b/>
        </w:rPr>
        <w:t>»</w:t>
      </w:r>
      <w:r w:rsidRPr="00545DC3">
        <w:rPr>
          <w:b/>
        </w:rPr>
        <w:t xml:space="preserve"> </w:t>
      </w:r>
      <w:r w:rsidRPr="00720AB1">
        <w:t>(</w:t>
      </w:r>
      <w:r w:rsidR="00BD3AE1" w:rsidRPr="00DE02B4">
        <w:t>ОГРН 1153443005649, ИНН 3460056777</w:t>
      </w:r>
      <w:r w:rsidRPr="00720AB1">
        <w:t xml:space="preserve">, юр.адрес: </w:t>
      </w:r>
      <w:r w:rsidR="00BD3AE1" w:rsidRPr="00655154">
        <w:t>119331, г. Москва, пр-кт Вернадского д.</w:t>
      </w:r>
      <w:r w:rsidR="00BD3AE1">
        <w:t xml:space="preserve"> </w:t>
      </w:r>
      <w:r w:rsidR="00BD3AE1" w:rsidRPr="00655154">
        <w:t>29 эт.</w:t>
      </w:r>
      <w:r w:rsidR="00BD3AE1">
        <w:t xml:space="preserve"> </w:t>
      </w:r>
      <w:r w:rsidR="00BD3AE1" w:rsidRPr="00655154">
        <w:t>2 ком 5 оф.</w:t>
      </w:r>
      <w:r w:rsidR="00BD3AE1">
        <w:t xml:space="preserve"> </w:t>
      </w:r>
      <w:r w:rsidR="00BD3AE1" w:rsidRPr="00655154">
        <w:t>35</w:t>
      </w:r>
      <w:r w:rsidRPr="00720AB1">
        <w:t>)</w:t>
      </w:r>
      <w:r w:rsidR="00392976" w:rsidRPr="00421327">
        <w:t xml:space="preserve">, </w:t>
      </w:r>
      <w:r w:rsidR="00B97304" w:rsidRPr="00421327">
        <w:rPr>
          <w:iCs/>
        </w:rPr>
        <w:t>именуем</w:t>
      </w:r>
      <w:r w:rsidR="00D43680">
        <w:rPr>
          <w:iCs/>
        </w:rPr>
        <w:t>ое</w:t>
      </w:r>
      <w:r w:rsidR="00B97304" w:rsidRPr="00421327">
        <w:rPr>
          <w:iCs/>
        </w:rPr>
        <w:t xml:space="preserve"> в дальнейшем </w:t>
      </w:r>
      <w:r w:rsidR="00B97304" w:rsidRPr="00421327">
        <w:rPr>
          <w:b/>
          <w:iCs/>
        </w:rPr>
        <w:t>«</w:t>
      </w:r>
      <w:r w:rsidR="00CE1B88">
        <w:rPr>
          <w:b/>
          <w:iCs/>
        </w:rPr>
        <w:t>ЦЕДЕНТ</w:t>
      </w:r>
      <w:r w:rsidR="00B97304" w:rsidRPr="00421327">
        <w:rPr>
          <w:b/>
          <w:iCs/>
        </w:rPr>
        <w:t>»,</w:t>
      </w:r>
      <w:r w:rsidR="00767BF4" w:rsidRPr="00421327">
        <w:rPr>
          <w:iCs/>
        </w:rPr>
        <w:t xml:space="preserve"> </w:t>
      </w:r>
      <w:r w:rsidR="006B5987" w:rsidRPr="00421327">
        <w:rPr>
          <w:iCs/>
        </w:rPr>
        <w:t xml:space="preserve">в </w:t>
      </w:r>
      <w:r w:rsidR="00F90B4E" w:rsidRPr="00421327">
        <w:t xml:space="preserve">лице </w:t>
      </w:r>
      <w:r w:rsidR="00D43680">
        <w:t>конкурсного</w:t>
      </w:r>
      <w:r w:rsidR="00F90B4E" w:rsidRPr="00421327">
        <w:t xml:space="preserve"> управляющего </w:t>
      </w:r>
      <w:r w:rsidR="000C6D01">
        <w:t xml:space="preserve">Левина Михаила Геннадьевича, </w:t>
      </w:r>
      <w:r w:rsidR="00BD3AE1">
        <w:t>действующего</w:t>
      </w:r>
      <w:r w:rsidR="00B97304" w:rsidRPr="00421327">
        <w:t xml:space="preserve"> на основании </w:t>
      </w:r>
      <w:r w:rsidR="00BD3AE1" w:rsidRPr="00655154">
        <w:t>Решения Арбитражного суда г.Москвы от 24.06.2022 по делу № А40-170247/</w:t>
      </w:r>
      <w:r w:rsidR="00BD3AE1">
        <w:t>20</w:t>
      </w:r>
      <w:r w:rsidR="00BD3AE1" w:rsidRPr="00655154">
        <w:t>21</w:t>
      </w:r>
      <w:r w:rsidR="00017918" w:rsidRPr="00421327">
        <w:rPr>
          <w:iCs/>
        </w:rPr>
        <w:t>,</w:t>
      </w:r>
      <w:r w:rsidR="00423A0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423A08" w:rsidRPr="00423A08">
        <w:rPr>
          <w:iCs/>
        </w:rPr>
        <w:t>Определения Арбитражного суда г. Москвы от 25.06.2024 по делу А40-170247/2021</w:t>
      </w:r>
      <w:r w:rsidR="00423A08">
        <w:rPr>
          <w:iCs/>
        </w:rPr>
        <w:t>,</w:t>
      </w:r>
      <w:r w:rsidR="00017918" w:rsidRPr="00421327">
        <w:rPr>
          <w:iCs/>
        </w:rPr>
        <w:t xml:space="preserve"> </w:t>
      </w:r>
      <w:r w:rsidR="00B97304" w:rsidRPr="00421327">
        <w:rPr>
          <w:iCs/>
        </w:rPr>
        <w:t xml:space="preserve">с одной стороны, </w:t>
      </w:r>
      <w:r w:rsidR="0040322F" w:rsidRPr="00421327">
        <w:t xml:space="preserve">и </w:t>
      </w:r>
    </w:p>
    <w:p w14:paraId="40AC1728" w14:textId="77777777" w:rsidR="003B0EF1" w:rsidRPr="00745249" w:rsidRDefault="003B0EF1" w:rsidP="00421AB8">
      <w:pPr>
        <w:widowControl w:val="0"/>
        <w:ind w:firstLine="708"/>
        <w:jc w:val="both"/>
      </w:pPr>
    </w:p>
    <w:p w14:paraId="25013146" w14:textId="77777777" w:rsidR="002E508E" w:rsidRPr="00745249" w:rsidRDefault="00B97304" w:rsidP="00421AB8">
      <w:pPr>
        <w:widowControl w:val="0"/>
        <w:ind w:firstLine="708"/>
        <w:jc w:val="both"/>
      </w:pPr>
      <w:r w:rsidRPr="0074524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70A9" w:rsidRPr="00745249">
        <w:rPr>
          <w:b/>
        </w:rPr>
        <w:t>_________________________________________________________________</w:t>
      </w:r>
      <w:r w:rsidR="002E508E" w:rsidRPr="00745249">
        <w:rPr>
          <w:iCs/>
        </w:rPr>
        <w:t xml:space="preserve"> </w:t>
      </w:r>
      <w:r w:rsidR="004C18B1" w:rsidRPr="00745249">
        <w:rPr>
          <w:iCs/>
        </w:rPr>
        <w:t>именуем</w:t>
      </w:r>
      <w:r w:rsidR="00BE21CD">
        <w:rPr>
          <w:iCs/>
        </w:rPr>
        <w:t>___</w:t>
      </w:r>
      <w:r w:rsidR="004C18B1" w:rsidRPr="00745249">
        <w:rPr>
          <w:iCs/>
        </w:rPr>
        <w:t xml:space="preserve"> в дальнейшем </w:t>
      </w:r>
      <w:r w:rsidR="004C18B1" w:rsidRPr="00745249">
        <w:rPr>
          <w:b/>
          <w:iCs/>
        </w:rPr>
        <w:t>«</w:t>
      </w:r>
      <w:r w:rsidR="00CE1B88">
        <w:rPr>
          <w:b/>
          <w:iCs/>
        </w:rPr>
        <w:t>ЦЕССИОНАРИЙ</w:t>
      </w:r>
      <w:r w:rsidR="004C18B1" w:rsidRPr="00745249">
        <w:rPr>
          <w:b/>
          <w:iCs/>
        </w:rPr>
        <w:t>»</w:t>
      </w:r>
      <w:r w:rsidR="004C18B1" w:rsidRPr="00745249">
        <w:rPr>
          <w:iCs/>
        </w:rPr>
        <w:t xml:space="preserve">, </w:t>
      </w:r>
      <w:r w:rsidR="000E6EE9" w:rsidRPr="00745249">
        <w:t xml:space="preserve">с </w:t>
      </w:r>
      <w:r w:rsidR="00FB4B8D" w:rsidRPr="00745249">
        <w:t xml:space="preserve">другой стороны, </w:t>
      </w:r>
    </w:p>
    <w:p w14:paraId="39CC18CE" w14:textId="77777777" w:rsidR="003B0EF1" w:rsidRPr="00745249" w:rsidRDefault="003B0EF1" w:rsidP="00421AB8">
      <w:pPr>
        <w:widowControl w:val="0"/>
        <w:ind w:firstLine="708"/>
        <w:jc w:val="both"/>
      </w:pPr>
    </w:p>
    <w:p w14:paraId="65E07086" w14:textId="77777777" w:rsidR="0040322F" w:rsidRPr="00745249" w:rsidRDefault="00FB4B8D" w:rsidP="00421AB8">
      <w:pPr>
        <w:widowControl w:val="0"/>
        <w:ind w:firstLine="708"/>
        <w:jc w:val="both"/>
      </w:pPr>
      <w:r w:rsidRPr="00745249">
        <w:t>далее по отдельности именуемые «сторона»</w:t>
      </w:r>
      <w:r w:rsidR="000E6EE9" w:rsidRPr="00745249">
        <w:t xml:space="preserve"> и</w:t>
      </w:r>
      <w:r w:rsidRPr="00745249">
        <w:t xml:space="preserve"> совместно «стороны»,</w:t>
      </w:r>
      <w:r w:rsidR="000E6EE9" w:rsidRPr="00745249">
        <w:t xml:space="preserve"> </w:t>
      </w:r>
      <w:r w:rsidR="0040322F" w:rsidRPr="00745249">
        <w:t xml:space="preserve">заключили настоящий договор </w:t>
      </w:r>
      <w:r w:rsidR="00CE1B88" w:rsidRPr="00CE1B88">
        <w:t>уступки прав требования (цессии)</w:t>
      </w:r>
      <w:r w:rsidR="00CE1B88">
        <w:rPr>
          <w:b/>
        </w:rPr>
        <w:t xml:space="preserve"> </w:t>
      </w:r>
      <w:r w:rsidR="004E00D1" w:rsidRPr="004E00D1">
        <w:t>(далее – договор)</w:t>
      </w:r>
      <w:r w:rsidR="004E00D1">
        <w:rPr>
          <w:b/>
        </w:rPr>
        <w:t xml:space="preserve"> </w:t>
      </w:r>
      <w:r w:rsidR="0040322F" w:rsidRPr="00745249">
        <w:t>о нижеследующем:</w:t>
      </w:r>
    </w:p>
    <w:p w14:paraId="6E49AEC7" w14:textId="77777777" w:rsidR="0040322F" w:rsidRPr="00745249" w:rsidRDefault="00017918" w:rsidP="00421AB8">
      <w:pPr>
        <w:widowControl w:val="0"/>
        <w:ind w:firstLine="708"/>
        <w:jc w:val="both"/>
      </w:pPr>
      <w:r w:rsidRPr="00745249">
        <w:rPr>
          <w:iCs/>
        </w:rPr>
        <w:t xml:space="preserve"> </w:t>
      </w:r>
      <w:r w:rsidRPr="00745249">
        <w:t xml:space="preserve">  </w:t>
      </w:r>
    </w:p>
    <w:p w14:paraId="1BC2E9ED" w14:textId="77777777" w:rsidR="007A041A" w:rsidRPr="00745249" w:rsidRDefault="0040322F" w:rsidP="00421AB8">
      <w:pPr>
        <w:widowControl w:val="0"/>
        <w:numPr>
          <w:ilvl w:val="0"/>
          <w:numId w:val="1"/>
        </w:numPr>
        <w:rPr>
          <w:b/>
        </w:rPr>
      </w:pPr>
      <w:r w:rsidRPr="00745249">
        <w:rPr>
          <w:b/>
        </w:rPr>
        <w:t>ПРЕДМЕТ ДОГОВОРА</w:t>
      </w:r>
    </w:p>
    <w:p w14:paraId="1F94F6A7" w14:textId="77777777" w:rsidR="00B55ECB" w:rsidRPr="00745249" w:rsidRDefault="00B55ECB" w:rsidP="00421AB8">
      <w:pPr>
        <w:widowControl w:val="0"/>
        <w:rPr>
          <w:b/>
        </w:rPr>
      </w:pPr>
    </w:p>
    <w:p w14:paraId="30C71812" w14:textId="77777777" w:rsidR="00B97304" w:rsidRPr="00D43680" w:rsidRDefault="00CE1B88" w:rsidP="00421AB8">
      <w:pPr>
        <w:widowControl w:val="0"/>
        <w:numPr>
          <w:ilvl w:val="1"/>
          <w:numId w:val="1"/>
        </w:numPr>
        <w:tabs>
          <w:tab w:val="clear" w:pos="720"/>
          <w:tab w:val="num" w:pos="0"/>
        </w:tabs>
        <w:jc w:val="both"/>
        <w:rPr>
          <w:b/>
        </w:rPr>
      </w:pPr>
      <w:r>
        <w:t>ЦЕДЕНТ</w:t>
      </w:r>
      <w:r w:rsidR="00B97304" w:rsidRPr="00745249">
        <w:t xml:space="preserve"> переда</w:t>
      </w:r>
      <w:r>
        <w:t>ет, а ЦЕССИОНАРИЙ</w:t>
      </w:r>
      <w:r w:rsidR="00B97304" w:rsidRPr="00745249">
        <w:t xml:space="preserve"> прин</w:t>
      </w:r>
      <w:r>
        <w:t>имает</w:t>
      </w:r>
      <w:r w:rsidR="00B97304" w:rsidRPr="00745249">
        <w:t xml:space="preserve"> и опла</w:t>
      </w:r>
      <w:r w:rsidR="00186D95">
        <w:t>чивает на условиях настоящего договора принадлежащие ЦЕДЕНТУ права требования к должнику</w:t>
      </w:r>
      <w:r w:rsidR="00B364E8" w:rsidRPr="00745249">
        <w:t xml:space="preserve">, </w:t>
      </w:r>
      <w:r w:rsidR="001B3A0A" w:rsidRPr="00745249">
        <w:t>состоящ</w:t>
      </w:r>
      <w:r w:rsidR="00186D95">
        <w:t>и</w:t>
      </w:r>
      <w:r w:rsidR="001B3A0A" w:rsidRPr="00745249">
        <w:t xml:space="preserve">е из </w:t>
      </w:r>
      <w:r w:rsidR="006B5987" w:rsidRPr="00745249">
        <w:t>следующего имущества</w:t>
      </w:r>
      <w:r w:rsidR="00B97304" w:rsidRPr="00745249">
        <w:t>:</w:t>
      </w:r>
    </w:p>
    <w:p w14:paraId="60F3353E" w14:textId="77777777" w:rsidR="00D43680" w:rsidRPr="00F660D7" w:rsidRDefault="00186D95" w:rsidP="00421AB8">
      <w:pPr>
        <w:widowControl w:val="0"/>
        <w:ind w:left="720"/>
        <w:jc w:val="both"/>
        <w:rPr>
          <w:u w:val="single"/>
        </w:rPr>
      </w:pPr>
      <w:r>
        <w:rPr>
          <w:u w:val="single"/>
        </w:rPr>
        <w:t>Лот №</w:t>
      </w:r>
      <w:r w:rsidR="00DF3C19">
        <w:rPr>
          <w:u w:val="single"/>
        </w:rPr>
        <w:t xml:space="preserve"> </w:t>
      </w:r>
      <w:r w:rsidR="00B729A8" w:rsidRPr="00DF3C19">
        <w:rPr>
          <w:u w:val="single"/>
        </w:rPr>
        <w:t xml:space="preserve"> </w:t>
      </w:r>
      <w:r w:rsidR="00D43680" w:rsidRPr="00F660D7">
        <w:rPr>
          <w:u w:val="single"/>
        </w:rPr>
        <w:t>:</w:t>
      </w:r>
      <w:r>
        <w:rPr>
          <w:u w:val="single"/>
        </w:rPr>
        <w:t>______________________________________</w:t>
      </w:r>
      <w:r w:rsidR="001C32DC">
        <w:rPr>
          <w:u w:val="single"/>
        </w:rPr>
        <w:t>__________________________</w:t>
      </w:r>
      <w:r w:rsidR="00F660D7" w:rsidRPr="00F660D7">
        <w:rPr>
          <w:u w:val="single"/>
        </w:rPr>
        <w:t>.</w:t>
      </w:r>
    </w:p>
    <w:p w14:paraId="6D4E6908" w14:textId="77777777" w:rsidR="00186D95" w:rsidRDefault="00186D95" w:rsidP="00421AB8">
      <w:pPr>
        <w:widowControl w:val="0"/>
        <w:numPr>
          <w:ilvl w:val="1"/>
          <w:numId w:val="1"/>
        </w:numPr>
        <w:jc w:val="both"/>
      </w:pPr>
      <w:r>
        <w:t>На дату заключения настоящего договора в состав указанных выше прав требования к должнику входит:</w:t>
      </w:r>
    </w:p>
    <w:p w14:paraId="74204C1E" w14:textId="77777777" w:rsidR="00186D95" w:rsidRDefault="00186D95" w:rsidP="00421AB8">
      <w:pPr>
        <w:widowControl w:val="0"/>
        <w:ind w:left="720"/>
        <w:jc w:val="both"/>
      </w:pPr>
      <w:r>
        <w:t xml:space="preserve">-  сумма основного долга: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,</w:t>
      </w:r>
    </w:p>
    <w:p w14:paraId="1615109D" w14:textId="77777777" w:rsidR="00186D95" w:rsidRDefault="00186D95" w:rsidP="00421AB8">
      <w:pPr>
        <w:widowControl w:val="0"/>
        <w:ind w:left="720"/>
        <w:jc w:val="both"/>
      </w:pPr>
      <w:r>
        <w:t xml:space="preserve">- сумма задолженности по уплате процентов: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,</w:t>
      </w:r>
    </w:p>
    <w:p w14:paraId="412B184C" w14:textId="77777777" w:rsidR="00186D95" w:rsidRDefault="00186D95" w:rsidP="00421AB8">
      <w:pPr>
        <w:widowControl w:val="0"/>
        <w:ind w:left="720"/>
        <w:jc w:val="both"/>
      </w:pPr>
      <w:r>
        <w:t xml:space="preserve">- сумма пени: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.</w:t>
      </w:r>
    </w:p>
    <w:p w14:paraId="2D4FFD78" w14:textId="77777777" w:rsidR="000B7D2C" w:rsidRPr="00745249" w:rsidRDefault="00186D95" w:rsidP="00421AB8">
      <w:pPr>
        <w:widowControl w:val="0"/>
        <w:numPr>
          <w:ilvl w:val="1"/>
          <w:numId w:val="1"/>
        </w:numPr>
        <w:jc w:val="both"/>
      </w:pPr>
      <w:r>
        <w:t>Права требования к должнику, указанные в п</w:t>
      </w:r>
      <w:r w:rsidR="00B0451B">
        <w:t xml:space="preserve">. 1.2 настоящего договора </w:t>
      </w:r>
      <w:r w:rsidR="002051F4" w:rsidRPr="00745249">
        <w:t>принадлеж</w:t>
      </w:r>
      <w:r w:rsidR="00B0451B">
        <w:t>а</w:t>
      </w:r>
      <w:r w:rsidR="002051F4" w:rsidRPr="00745249">
        <w:t xml:space="preserve">т </w:t>
      </w:r>
      <w:r w:rsidR="00B0451B">
        <w:t>ЦЕДЕНТУ на основании: ________________________</w:t>
      </w:r>
      <w:r w:rsidR="001C32DC">
        <w:t>_____________</w:t>
      </w:r>
      <w:r w:rsidR="00392976">
        <w:t>.</w:t>
      </w:r>
    </w:p>
    <w:p w14:paraId="70BBA09C" w14:textId="77777777" w:rsidR="00B0451B" w:rsidRDefault="00B0451B" w:rsidP="00421AB8">
      <w:pPr>
        <w:widowControl w:val="0"/>
        <w:numPr>
          <w:ilvl w:val="1"/>
          <w:numId w:val="1"/>
        </w:numPr>
        <w:jc w:val="both"/>
      </w:pPr>
      <w:r>
        <w:t xml:space="preserve">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требования. </w:t>
      </w:r>
    </w:p>
    <w:p w14:paraId="690D6D77" w14:textId="77777777" w:rsidR="00B60810" w:rsidRPr="00745249" w:rsidRDefault="00F660D7" w:rsidP="00421AB8">
      <w:pPr>
        <w:widowControl w:val="0"/>
        <w:numPr>
          <w:ilvl w:val="1"/>
          <w:numId w:val="1"/>
        </w:numPr>
        <w:jc w:val="both"/>
      </w:pPr>
      <w:r>
        <w:t>Вышеук</w:t>
      </w:r>
      <w:r w:rsidRPr="001378C6">
        <w:t>азанное имущест</w:t>
      </w:r>
      <w:r w:rsidR="008D4E18">
        <w:t>во не является предметом залога</w:t>
      </w:r>
      <w:r w:rsidR="00E357BE">
        <w:t>.</w:t>
      </w:r>
      <w:r w:rsidR="00B0451B">
        <w:t xml:space="preserve"> На дату заключения настоящего договора споры и обременения в отношении прав требования отсутствуют.   </w:t>
      </w:r>
    </w:p>
    <w:p w14:paraId="432D648B" w14:textId="6E3D2231" w:rsidR="00835229" w:rsidRPr="00745249" w:rsidRDefault="00835229" w:rsidP="00421AB8">
      <w:pPr>
        <w:widowControl w:val="0"/>
        <w:numPr>
          <w:ilvl w:val="1"/>
          <w:numId w:val="1"/>
        </w:numPr>
        <w:jc w:val="both"/>
        <w:rPr>
          <w:color w:val="FF0000"/>
        </w:rPr>
      </w:pPr>
      <w:r w:rsidRPr="00745249">
        <w:t xml:space="preserve">Настоящий договор заключен на основании протокола об итогах продажи имущества </w:t>
      </w:r>
      <w:r w:rsidR="00C3609A">
        <w:t>ООО «</w:t>
      </w:r>
      <w:r w:rsidR="00BD3AE1">
        <w:t>ЮгСтрой</w:t>
      </w:r>
      <w:r w:rsidR="00C3609A">
        <w:t>»</w:t>
      </w:r>
      <w:r w:rsidR="00EA4167">
        <w:t xml:space="preserve"> </w:t>
      </w:r>
      <w:r w:rsidRPr="00745249">
        <w:t>от «</w:t>
      </w:r>
      <w:r w:rsidR="00DC04AA" w:rsidRPr="00745249">
        <w:t>____</w:t>
      </w:r>
      <w:r w:rsidRPr="00745249">
        <w:t xml:space="preserve">» </w:t>
      </w:r>
      <w:r w:rsidR="00DC04AA" w:rsidRPr="00745249">
        <w:t>_______</w:t>
      </w:r>
      <w:r w:rsidR="00F370A4">
        <w:t xml:space="preserve"> 202</w:t>
      </w:r>
      <w:r w:rsidR="009A4345">
        <w:t>6</w:t>
      </w:r>
      <w:r w:rsidR="004C3ECC" w:rsidRPr="00745249">
        <w:t xml:space="preserve"> </w:t>
      </w:r>
      <w:r w:rsidRPr="00745249">
        <w:t xml:space="preserve">г., принятого по результатам продажи имущества на </w:t>
      </w:r>
      <w:r w:rsidR="00BF5B24">
        <w:t xml:space="preserve">открытых </w:t>
      </w:r>
      <w:r w:rsidRPr="00745249">
        <w:t xml:space="preserve">торгах </w:t>
      </w:r>
      <w:r w:rsidR="00120C85">
        <w:t xml:space="preserve">в форме </w:t>
      </w:r>
      <w:r w:rsidR="00F46095">
        <w:t>публичного предложения</w:t>
      </w:r>
      <w:r w:rsidRPr="00745249">
        <w:t>, в порядке, предусмотренном Ф</w:t>
      </w:r>
      <w:r w:rsidR="00DC04AA" w:rsidRPr="00745249">
        <w:t>едеральным законом №127-ФЗ от 26.10.2002</w:t>
      </w:r>
      <w:r w:rsidR="00B1358E">
        <w:t xml:space="preserve"> </w:t>
      </w:r>
      <w:r w:rsidR="00DC04AA" w:rsidRPr="00745249">
        <w:t>г.</w:t>
      </w:r>
      <w:r w:rsidRPr="00745249">
        <w:t xml:space="preserve"> «О несостоятельности (банкротстве)»</w:t>
      </w:r>
      <w:r w:rsidR="00DC04AA" w:rsidRPr="00745249">
        <w:t>,</w:t>
      </w:r>
      <w:r w:rsidRPr="00745249">
        <w:t xml:space="preserve"> </w:t>
      </w:r>
      <w:r w:rsidR="00DC04AA" w:rsidRPr="00CA0A38">
        <w:t>Приказом Министерства экономического развития Российской Федерации №</w:t>
      </w:r>
      <w:r w:rsidR="00E357BE">
        <w:t xml:space="preserve"> </w:t>
      </w:r>
      <w:r w:rsidR="00343DDE">
        <w:t>495</w:t>
      </w:r>
      <w:r w:rsidR="00DC04AA" w:rsidRPr="00CA0A38">
        <w:t xml:space="preserve"> от </w:t>
      </w:r>
      <w:r w:rsidR="00343DDE">
        <w:t>23.07.2015 г</w:t>
      </w:r>
      <w:r w:rsidR="00DC04AA" w:rsidRPr="00CA0A38">
        <w:t xml:space="preserve">. </w:t>
      </w:r>
      <w:r w:rsidRPr="00CA0A38">
        <w:t xml:space="preserve">и </w:t>
      </w:r>
      <w:r w:rsidR="00EA4167">
        <w:t>П</w:t>
      </w:r>
      <w:r w:rsidR="006E7584">
        <w:t>оложением</w:t>
      </w:r>
      <w:r w:rsidR="00EA4167">
        <w:t xml:space="preserve"> </w:t>
      </w:r>
      <w:r w:rsidR="001C32DC">
        <w:t xml:space="preserve">№ 2 </w:t>
      </w:r>
      <w:r w:rsidR="00EA4167">
        <w:t xml:space="preserve">о порядке, сроках и условиях </w:t>
      </w:r>
      <w:r w:rsidR="00BD3AE1">
        <w:t xml:space="preserve">реализации (продажи) </w:t>
      </w:r>
      <w:r w:rsidR="00E357BE">
        <w:t xml:space="preserve">имущества </w:t>
      </w:r>
      <w:r w:rsidR="00BD3AE1">
        <w:t xml:space="preserve">и имущественных прав </w:t>
      </w:r>
      <w:r w:rsidR="00C3609A">
        <w:t xml:space="preserve">ООО </w:t>
      </w:r>
      <w:r w:rsidR="00C3609A">
        <w:lastRenderedPageBreak/>
        <w:t>«</w:t>
      </w:r>
      <w:r w:rsidR="00BD3AE1">
        <w:t>ЮгСтрой</w:t>
      </w:r>
      <w:r w:rsidR="00C3609A">
        <w:t>»</w:t>
      </w:r>
      <w:r w:rsidR="00E357BE">
        <w:t>,</w:t>
      </w:r>
      <w:r w:rsidR="00C3609A">
        <w:t xml:space="preserve"> утвержде</w:t>
      </w:r>
      <w:r w:rsidR="006E7584">
        <w:t xml:space="preserve">нного </w:t>
      </w:r>
      <w:r w:rsidR="00BD3AE1">
        <w:t xml:space="preserve">комитетом кредиторов от </w:t>
      </w:r>
      <w:r w:rsidR="00377946">
        <w:t>26</w:t>
      </w:r>
      <w:r w:rsidR="00BD3AE1">
        <w:t>.</w:t>
      </w:r>
      <w:r w:rsidR="00377946">
        <w:t>12</w:t>
      </w:r>
      <w:r w:rsidR="001C32DC">
        <w:t>.202</w:t>
      </w:r>
      <w:r w:rsidR="00377946">
        <w:t xml:space="preserve">5 </w:t>
      </w:r>
      <w:r w:rsidR="001C32DC">
        <w:t>г</w:t>
      </w:r>
      <w:r w:rsidR="00421AB8">
        <w:t>.</w:t>
      </w:r>
    </w:p>
    <w:p w14:paraId="3F76FB11" w14:textId="77777777" w:rsidR="00F660D7" w:rsidRDefault="002D1ACF" w:rsidP="00421AB8">
      <w:pPr>
        <w:widowControl w:val="0"/>
        <w:numPr>
          <w:ilvl w:val="1"/>
          <w:numId w:val="1"/>
        </w:numPr>
        <w:jc w:val="both"/>
      </w:pPr>
      <w:r>
        <w:t>ЦЕССИОНАРИЙ</w:t>
      </w:r>
      <w:r w:rsidR="00F660D7" w:rsidRPr="0024342D">
        <w:t xml:space="preserve"> является победителем торгов/единственным участником торгов, предложившим наиболее высокую цену за имущество по сравнению с ценой, предложенной другими участниками торгов/ предложившим цену за имущество не ниже установленной начальной цены продажи.</w:t>
      </w:r>
    </w:p>
    <w:p w14:paraId="528A9B75" w14:textId="77777777" w:rsidR="00F660D7" w:rsidRPr="0024342D" w:rsidRDefault="00B729A8" w:rsidP="00421AB8">
      <w:pPr>
        <w:widowControl w:val="0"/>
        <w:numPr>
          <w:ilvl w:val="1"/>
          <w:numId w:val="1"/>
        </w:numPr>
        <w:jc w:val="both"/>
      </w:pPr>
      <w:r>
        <w:t>ЦЕССИОНАРИЙ</w:t>
      </w:r>
      <w:r w:rsidR="00F660D7">
        <w:t xml:space="preserve"> не вправе изменять условия договора или подписывать его с протоколом разногласий.</w:t>
      </w:r>
    </w:p>
    <w:p w14:paraId="2A7AC101" w14:textId="77777777" w:rsidR="00C21018" w:rsidRPr="00745249" w:rsidRDefault="00C21018" w:rsidP="00421AB8">
      <w:pPr>
        <w:widowControl w:val="0"/>
        <w:jc w:val="both"/>
        <w:rPr>
          <w:color w:val="FF0000"/>
        </w:rPr>
      </w:pPr>
    </w:p>
    <w:p w14:paraId="424B139D" w14:textId="77777777" w:rsidR="00B55ECB" w:rsidRPr="00745249" w:rsidRDefault="00B60FAF" w:rsidP="00421AB8">
      <w:pPr>
        <w:widowControl w:val="0"/>
        <w:numPr>
          <w:ilvl w:val="0"/>
          <w:numId w:val="1"/>
        </w:numPr>
        <w:rPr>
          <w:b/>
        </w:rPr>
      </w:pPr>
      <w:r w:rsidRPr="00745249">
        <w:rPr>
          <w:b/>
        </w:rPr>
        <w:t>СТОИМОСТЬ ДОГОВОРА</w:t>
      </w:r>
      <w:r w:rsidR="00E145D2" w:rsidRPr="00745249">
        <w:rPr>
          <w:b/>
        </w:rPr>
        <w:t xml:space="preserve"> И ПОРЯДОК РАСЧЕТОВ</w:t>
      </w:r>
    </w:p>
    <w:p w14:paraId="553C361D" w14:textId="77777777" w:rsidR="00B60FAF" w:rsidRPr="00745249" w:rsidRDefault="00B60FAF" w:rsidP="00421AB8">
      <w:pPr>
        <w:widowControl w:val="0"/>
        <w:ind w:left="390"/>
        <w:rPr>
          <w:b/>
          <w:color w:val="FF0000"/>
        </w:rPr>
      </w:pPr>
    </w:p>
    <w:p w14:paraId="01F4ECB4" w14:textId="77777777" w:rsidR="00F660D7" w:rsidRPr="00E51C5B" w:rsidRDefault="00F660D7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Общая стоимость имущества, являющегося предметом </w:t>
      </w:r>
      <w:r w:rsidR="004E00D1">
        <w:t>уступки прав требования</w:t>
      </w:r>
      <w:r w:rsidRPr="0024342D">
        <w:t xml:space="preserve"> по настоящему договору, составляет ___________</w:t>
      </w:r>
      <w:r w:rsidR="00914A81">
        <w:t xml:space="preserve"> </w:t>
      </w:r>
      <w:r w:rsidRPr="0024342D">
        <w:t>(_______________) рублей ___ копеек, без учета НДС</w:t>
      </w:r>
      <w:r>
        <w:t>, в том числе:</w:t>
      </w:r>
    </w:p>
    <w:p w14:paraId="2C2953AA" w14:textId="77777777" w:rsidR="00F660D7" w:rsidRPr="005F2B39" w:rsidRDefault="00F660D7" w:rsidP="00421AB8">
      <w:pPr>
        <w:widowControl w:val="0"/>
        <w:numPr>
          <w:ilvl w:val="2"/>
          <w:numId w:val="1"/>
        </w:numPr>
        <w:jc w:val="both"/>
        <w:rPr>
          <w:b/>
        </w:rPr>
      </w:pPr>
      <w:r w:rsidRPr="005F2B39">
        <w:t>Задаток составляет ___________</w:t>
      </w:r>
      <w:r w:rsidR="00914A81">
        <w:t xml:space="preserve"> </w:t>
      </w:r>
      <w:r w:rsidRPr="005F2B39">
        <w:t>(_______________) рублей ___ копеек, без учета НДС;</w:t>
      </w:r>
    </w:p>
    <w:p w14:paraId="487B62EC" w14:textId="77777777" w:rsidR="00F660D7" w:rsidRPr="005F2B39" w:rsidRDefault="00F660D7" w:rsidP="00421AB8">
      <w:pPr>
        <w:widowControl w:val="0"/>
        <w:numPr>
          <w:ilvl w:val="2"/>
          <w:numId w:val="1"/>
        </w:numPr>
        <w:jc w:val="both"/>
        <w:rPr>
          <w:b/>
        </w:rPr>
      </w:pPr>
      <w:r w:rsidRPr="005F2B39">
        <w:t>Окончательный расчет составляет ___________</w:t>
      </w:r>
      <w:r w:rsidR="00914A81">
        <w:t xml:space="preserve"> </w:t>
      </w:r>
      <w:r w:rsidRPr="005F2B39">
        <w:t>(_______________) рублей ___ копеек, без учета НДС.</w:t>
      </w:r>
    </w:p>
    <w:p w14:paraId="408ED120" w14:textId="77777777" w:rsidR="00363A60" w:rsidRPr="00F660D7" w:rsidRDefault="00363A60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 xml:space="preserve">Указанная стоимость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Pr="00CA0A38">
        <w:t>по настоящему договору, является окончательной и изменению не подлежит.</w:t>
      </w:r>
    </w:p>
    <w:p w14:paraId="41F986DA" w14:textId="77777777" w:rsidR="00F660D7" w:rsidRPr="00965207" w:rsidRDefault="00F660D7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Оплата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Pr="0024342D">
        <w:t xml:space="preserve">по настоящему договору, производится </w:t>
      </w:r>
      <w:r w:rsidR="00B729A8">
        <w:t>ЦЕССИОНАРИЕМ</w:t>
      </w:r>
      <w:r w:rsidRPr="0024342D">
        <w:t xml:space="preserve"> в сумме, составляющей разность между общей стоимостью имущества, являющегося предметом </w:t>
      </w:r>
      <w:r w:rsidR="00B729A8">
        <w:t>уступки прав требования</w:t>
      </w:r>
      <w:r w:rsidR="00B729A8" w:rsidRPr="0024342D">
        <w:t xml:space="preserve"> </w:t>
      </w:r>
      <w:r w:rsidRPr="0024342D">
        <w:t>по настоящему договору, и суммой зад</w:t>
      </w:r>
      <w:r>
        <w:t xml:space="preserve">атка, перечисленной </w:t>
      </w:r>
      <w:r w:rsidR="00B729A8">
        <w:t>ЦЕССИОНАРИЕМ</w:t>
      </w:r>
      <w:r>
        <w:t>.</w:t>
      </w:r>
    </w:p>
    <w:p w14:paraId="1CB724F3" w14:textId="77777777" w:rsidR="001C32DC" w:rsidRPr="003E721A" w:rsidRDefault="00FA7A4B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421327">
        <w:t>Расчеты по настоящему договору</w:t>
      </w:r>
      <w:r w:rsidR="00363A60" w:rsidRPr="00421327">
        <w:t xml:space="preserve"> производ</w:t>
      </w:r>
      <w:r w:rsidRPr="00421327">
        <w:t>я</w:t>
      </w:r>
      <w:r w:rsidR="00363A60" w:rsidRPr="00421327">
        <w:t xml:space="preserve">тся </w:t>
      </w:r>
      <w:r w:rsidR="002D1ACF">
        <w:t>ЦЕСИОНАРИЕМ</w:t>
      </w:r>
      <w:r w:rsidR="00363A60" w:rsidRPr="00421327">
        <w:t xml:space="preserve"> путем перечисления либо внесения денежных средств на расчетный счет </w:t>
      </w:r>
      <w:r w:rsidR="002D1ACF">
        <w:t>ЦЕДЕНТА</w:t>
      </w:r>
      <w:r w:rsidR="001C32DC">
        <w:t xml:space="preserve"> по следующим реквизитам:</w:t>
      </w:r>
      <w:r w:rsidR="00EA4167" w:rsidRPr="00421327">
        <w:t xml:space="preserve"> </w:t>
      </w:r>
    </w:p>
    <w:p w14:paraId="39114A41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Наименование: ОБЩЕСТВО С ОГРАНИЧЕННОЙ ОТВЕТСТВЕННОСТЬЮ "ЮГСТРОЙ"</w:t>
      </w:r>
    </w:p>
    <w:p w14:paraId="675A807E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Адрес: 119331, г Москва, пр-кт Вернадского, д. 29, ЭТ 2 КОМ 5 ОФ 35</w:t>
      </w:r>
    </w:p>
    <w:p w14:paraId="16005CA9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ИНН(КИО): 3460056777</w:t>
      </w:r>
    </w:p>
    <w:p w14:paraId="26EF6EAD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КПП: 773601001</w:t>
      </w:r>
    </w:p>
    <w:p w14:paraId="4A75ADED" w14:textId="25A26A45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Номер счета: </w:t>
      </w:r>
      <w:r w:rsidR="005D723A" w:rsidRPr="005D723A">
        <w:rPr>
          <w:b/>
        </w:rPr>
        <w:t>40702810912020167025</w:t>
      </w:r>
    </w:p>
    <w:p w14:paraId="1F9E3717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Валюта счета: Российский рубль</w:t>
      </w:r>
    </w:p>
    <w:p w14:paraId="13B4269B" w14:textId="467FD03A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Банк: </w:t>
      </w:r>
      <w:r w:rsidR="005D723A" w:rsidRPr="005D723A">
        <w:rPr>
          <w:b/>
        </w:rPr>
        <w:t>ПАО "Совкомбанк", г. Москва в Филиале "Корпоративный"</w:t>
      </w:r>
    </w:p>
    <w:p w14:paraId="0139B319" w14:textId="3083D561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БИК: </w:t>
      </w:r>
      <w:r w:rsidR="005D723A" w:rsidRPr="005D723A">
        <w:rPr>
          <w:b/>
        </w:rPr>
        <w:t>044525360</w:t>
      </w:r>
    </w:p>
    <w:p w14:paraId="1D986EB2" w14:textId="4D15531E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Корреспондентский счет: </w:t>
      </w:r>
      <w:r w:rsidR="005D723A" w:rsidRPr="005D723A">
        <w:rPr>
          <w:b/>
        </w:rPr>
        <w:t>30101810445250000360</w:t>
      </w:r>
    </w:p>
    <w:p w14:paraId="7BDB675F" w14:textId="77777777" w:rsidR="00363A60" w:rsidRPr="003E721A" w:rsidRDefault="00363A60" w:rsidP="003E721A">
      <w:pPr>
        <w:widowControl w:val="0"/>
        <w:ind w:left="720"/>
        <w:jc w:val="both"/>
        <w:rPr>
          <w:b/>
        </w:rPr>
      </w:pPr>
      <w:r w:rsidRPr="00421327">
        <w:t xml:space="preserve">При этом в платежном документе </w:t>
      </w:r>
      <w:r w:rsidR="00B729A8">
        <w:t>ЦЕССИОНАРИЯ</w:t>
      </w:r>
      <w:r w:rsidRPr="00421327">
        <w:t xml:space="preserve"> в поле «назначение платежа» обязательно указывается номер и дата заключения настоящего договора.</w:t>
      </w:r>
      <w:r w:rsidR="00392976" w:rsidRPr="00421327">
        <w:t xml:space="preserve"> </w:t>
      </w:r>
    </w:p>
    <w:p w14:paraId="2B19A282" w14:textId="77777777" w:rsidR="00363A60" w:rsidRPr="00CA0A38" w:rsidRDefault="00363A60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 xml:space="preserve">Оплата </w:t>
      </w:r>
      <w:r w:rsidR="00FA7A4B" w:rsidRPr="00CA0A38">
        <w:t xml:space="preserve">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FA7A4B" w:rsidRPr="00CA0A38">
        <w:t xml:space="preserve">по настоящему договору, </w:t>
      </w:r>
      <w:r w:rsidRPr="00CA0A38">
        <w:t xml:space="preserve">производится </w:t>
      </w:r>
      <w:r w:rsidR="002D1ACF">
        <w:t>ЦЕССИОНАРИЕМ</w:t>
      </w:r>
      <w:r w:rsidRPr="00CA0A38">
        <w:t xml:space="preserve"> в течение тридцати дней с момента подписания настоящего договора. </w:t>
      </w:r>
    </w:p>
    <w:p w14:paraId="117C222E" w14:textId="77777777" w:rsidR="00FA7A4B" w:rsidRPr="00CA0A38" w:rsidRDefault="00FA7A4B" w:rsidP="00421AB8">
      <w:pPr>
        <w:widowControl w:val="0"/>
        <w:ind w:left="720"/>
        <w:jc w:val="both"/>
      </w:pPr>
    </w:p>
    <w:p w14:paraId="62380717" w14:textId="77777777" w:rsidR="00FA7A4B" w:rsidRDefault="00FA7A4B" w:rsidP="00421AB8">
      <w:pPr>
        <w:widowControl w:val="0"/>
        <w:numPr>
          <w:ilvl w:val="0"/>
          <w:numId w:val="1"/>
        </w:numPr>
        <w:jc w:val="both"/>
        <w:rPr>
          <w:b/>
        </w:rPr>
      </w:pPr>
      <w:r w:rsidRPr="00CA0A38">
        <w:rPr>
          <w:b/>
        </w:rPr>
        <w:t xml:space="preserve">ПОРЯДОК ПЕРЕДАЧИ </w:t>
      </w:r>
      <w:r w:rsidR="00B729A8">
        <w:rPr>
          <w:b/>
        </w:rPr>
        <w:t>ПРАВ ТРЕБОВАНИЯ</w:t>
      </w:r>
    </w:p>
    <w:p w14:paraId="1A74E908" w14:textId="77777777" w:rsidR="00F660D7" w:rsidRPr="00CA0A38" w:rsidRDefault="00F660D7" w:rsidP="00421AB8">
      <w:pPr>
        <w:widowControl w:val="0"/>
        <w:ind w:left="390"/>
        <w:jc w:val="both"/>
        <w:rPr>
          <w:b/>
        </w:rPr>
      </w:pPr>
    </w:p>
    <w:p w14:paraId="121C8C0F" w14:textId="77777777" w:rsidR="004E00D1" w:rsidRPr="00B729A8" w:rsidRDefault="004E00D1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 xml:space="preserve">Право требования задолженности переходит к ЦЕССИОНАРИЮ с момента полной оплаты договора. </w:t>
      </w:r>
    </w:p>
    <w:p w14:paraId="6C35DF1B" w14:textId="77777777" w:rsidR="00B729A8" w:rsidRPr="004E00D1" w:rsidRDefault="00B729A8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>ЦЕССИОНАРИЙ</w:t>
      </w:r>
      <w:r w:rsidRPr="0033011C">
        <w:t xml:space="preserve"> о</w:t>
      </w:r>
      <w:r w:rsidRPr="00224D40">
        <w:t xml:space="preserve">бязуется письменно уведомить </w:t>
      </w:r>
      <w:r>
        <w:t>д</w:t>
      </w:r>
      <w:r w:rsidRPr="00224D40">
        <w:t>олжника в порядке ч. 3 ст.</w:t>
      </w:r>
      <w:r>
        <w:t xml:space="preserve"> </w:t>
      </w:r>
      <w:r w:rsidRPr="00224D40">
        <w:t>382 ГК РФ о состоявшемся переходе прав (требований)</w:t>
      </w:r>
      <w:r>
        <w:t>.</w:t>
      </w:r>
    </w:p>
    <w:p w14:paraId="69BD0FD5" w14:textId="77777777" w:rsidR="00DB622A" w:rsidRDefault="00DB622A" w:rsidP="00421AB8">
      <w:pPr>
        <w:widowControl w:val="0"/>
        <w:jc w:val="both"/>
        <w:rPr>
          <w:b/>
        </w:rPr>
      </w:pPr>
    </w:p>
    <w:p w14:paraId="1515567E" w14:textId="77777777" w:rsidR="007A041A" w:rsidRDefault="00084F23" w:rsidP="00421AB8">
      <w:pPr>
        <w:widowControl w:val="0"/>
        <w:numPr>
          <w:ilvl w:val="0"/>
          <w:numId w:val="1"/>
        </w:numPr>
        <w:rPr>
          <w:b/>
        </w:rPr>
      </w:pPr>
      <w:r w:rsidRPr="00CA0A38">
        <w:rPr>
          <w:b/>
        </w:rPr>
        <w:t>ОТВЕТСТВЕННОСТЬ СТОРОН</w:t>
      </w:r>
    </w:p>
    <w:p w14:paraId="6EA3D9C4" w14:textId="77777777" w:rsidR="00F660D7" w:rsidRPr="00CA0A38" w:rsidRDefault="00F660D7" w:rsidP="00421AB8">
      <w:pPr>
        <w:widowControl w:val="0"/>
        <w:ind w:left="390"/>
        <w:rPr>
          <w:b/>
        </w:rPr>
      </w:pPr>
    </w:p>
    <w:p w14:paraId="1EE624AC" w14:textId="77777777" w:rsidR="00A32C24" w:rsidRPr="00CA0A38" w:rsidRDefault="00A32C24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>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E19A6AF" w14:textId="77777777" w:rsidR="00A32C24" w:rsidRPr="00CA0A38" w:rsidRDefault="00392976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>Стороны договорились, что не</w:t>
      </w:r>
      <w:r w:rsidR="00A32C24" w:rsidRPr="00CA0A38">
        <w:t xml:space="preserve">поступление денежных средств в счет оплаты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A32C24" w:rsidRPr="00CA0A38">
        <w:t>по настоящему договору, в сумме и в сроки, предусмотренные настоящим договором</w:t>
      </w:r>
      <w:r w:rsidR="00282E23" w:rsidRPr="00CA0A38">
        <w:t>,</w:t>
      </w:r>
      <w:r w:rsidR="00A32C24" w:rsidRPr="00CA0A38">
        <w:t xml:space="preserve"> считается отказом </w:t>
      </w:r>
      <w:r w:rsidR="002D1ACF">
        <w:t>ЦЕССИОНАРИЯ</w:t>
      </w:r>
      <w:r w:rsidR="00A32C24" w:rsidRPr="00CA0A38">
        <w:t xml:space="preserve"> от исполнения обязательств по оплате. В предусмотренном настоящим пунктом случае </w:t>
      </w:r>
      <w:r w:rsidR="004E00D1">
        <w:t>ЦЕДЕНТ</w:t>
      </w:r>
      <w:r w:rsidR="00A32C24" w:rsidRPr="00CA0A38">
        <w:t xml:space="preserve"> вправе отказаться от исполнения своих обязательств по настоящему договору, письменно уведомив </w:t>
      </w:r>
      <w:r w:rsidR="004E00D1">
        <w:t>ЦЕССИОНАРИЯ</w:t>
      </w:r>
      <w:r w:rsidR="00A32C24" w:rsidRPr="00CA0A38">
        <w:t xml:space="preserve"> о расторжении настоящего договора. Настоящий договор считается расторгнутым с момента направления </w:t>
      </w:r>
      <w:r w:rsidR="004E00D1">
        <w:t>ЦЕДЕНТОМ</w:t>
      </w:r>
      <w:r w:rsidR="00A32C24" w:rsidRPr="00CA0A38">
        <w:t xml:space="preserve"> указанного уведомления, при этом </w:t>
      </w:r>
      <w:r w:rsidR="004E00D1">
        <w:t>ЦЕССИОНАРИЙ</w:t>
      </w:r>
      <w:r w:rsidR="00A32C24" w:rsidRPr="00CA0A38">
        <w:t xml:space="preserve"> теряет право на получение </w:t>
      </w:r>
      <w:r w:rsidR="00282E23" w:rsidRPr="00CA0A38">
        <w:t xml:space="preserve">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C3609A">
        <w:t>по настоящему договору</w:t>
      </w:r>
      <w:r w:rsidR="00A32C24" w:rsidRPr="00CA0A38">
        <w:t>. В данном случае оформление сторонами дополнительного соглашения о расторжении настоящего договора не требуется.</w:t>
      </w:r>
    </w:p>
    <w:p w14:paraId="391C7D5D" w14:textId="77777777" w:rsidR="00084F23" w:rsidRPr="00CA0A38" w:rsidRDefault="00084F23" w:rsidP="00421AB8">
      <w:pPr>
        <w:widowControl w:val="0"/>
        <w:jc w:val="both"/>
      </w:pPr>
    </w:p>
    <w:p w14:paraId="150220F2" w14:textId="77777777" w:rsidR="007A041A" w:rsidRPr="00CA0A38" w:rsidRDefault="00084F23" w:rsidP="00421AB8">
      <w:pPr>
        <w:widowControl w:val="0"/>
        <w:numPr>
          <w:ilvl w:val="0"/>
          <w:numId w:val="1"/>
        </w:numPr>
        <w:rPr>
          <w:b/>
        </w:rPr>
      </w:pPr>
      <w:r w:rsidRPr="00CA0A38">
        <w:rPr>
          <w:b/>
        </w:rPr>
        <w:t>ПРОЧИЕ УСЛОВИЯ</w:t>
      </w:r>
    </w:p>
    <w:p w14:paraId="0DB69452" w14:textId="77777777" w:rsidR="00B55ECB" w:rsidRPr="00CA0A38" w:rsidRDefault="00B55ECB" w:rsidP="00421AB8">
      <w:pPr>
        <w:widowControl w:val="0"/>
        <w:rPr>
          <w:b/>
        </w:rPr>
      </w:pPr>
    </w:p>
    <w:p w14:paraId="3064CE4E" w14:textId="77777777" w:rsidR="00C16D04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Стороны договора подтверждают, что не</w:t>
      </w:r>
      <w:r w:rsidR="001302D2" w:rsidRPr="00CA0A38">
        <w:t xml:space="preserve"> лишены </w:t>
      </w:r>
      <w:r w:rsidR="009D047D" w:rsidRPr="00CA0A38">
        <w:t xml:space="preserve">право- и </w:t>
      </w:r>
      <w:r w:rsidRPr="00CA0A38">
        <w:t>дееспособности,</w:t>
      </w:r>
      <w:r w:rsidR="00B30AD8" w:rsidRPr="00CA0A38">
        <w:t xml:space="preserve"> не состоят под опекой и попечительством, не страдают заболеваниями, препятствующими осознать суть настоящего </w:t>
      </w:r>
      <w:r w:rsidRPr="00CA0A38">
        <w:t>договора, а также отсутствуют обстоятельства, вынуждающие совершить данный договор</w:t>
      </w:r>
      <w:r w:rsidR="00B30AD8" w:rsidRPr="00CA0A38">
        <w:t xml:space="preserve"> на крайне невыгодных для себя условиях</w:t>
      </w:r>
      <w:r w:rsidRPr="00CA0A38">
        <w:t>.</w:t>
      </w:r>
    </w:p>
    <w:p w14:paraId="264B48E0" w14:textId="77777777" w:rsidR="00D5399A" w:rsidRPr="00CA0A38" w:rsidRDefault="00D5399A" w:rsidP="00421AB8">
      <w:pPr>
        <w:widowControl w:val="0"/>
        <w:numPr>
          <w:ilvl w:val="1"/>
          <w:numId w:val="1"/>
        </w:numPr>
        <w:jc w:val="both"/>
      </w:pPr>
      <w:r w:rsidRPr="00CA0A38">
        <w:t>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3137783E" w14:textId="77777777" w:rsidR="00714D92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Настоящий договор содержит весь объем соглашений между сторонами в отношении предмета настоящего договора,</w:t>
      </w:r>
      <w:r w:rsidR="008B0C47" w:rsidRPr="00CA0A38">
        <w:t xml:space="preserve"> порядка использования своих прав,</w:t>
      </w:r>
      <w:r w:rsidRPr="00CA0A38">
        <w:t xml:space="preserve"> отменяет и делает недействительными все другие обязат</w:t>
      </w:r>
      <w:r w:rsidR="008327B1">
        <w:t xml:space="preserve">ельства или предложения, </w:t>
      </w:r>
      <w:r w:rsidRPr="00CA0A38">
        <w:t>которые могли быть приняты или сделаны сторонами, будь то в устной или письменной форме, до заключения настоящего договора.</w:t>
      </w:r>
      <w:r w:rsidR="00714D92" w:rsidRPr="00CA0A38">
        <w:t xml:space="preserve">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80CA536" w14:textId="77777777" w:rsidR="00C16D04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Настоящий договор составлен</w:t>
      </w:r>
      <w:r w:rsidR="00FC10AA" w:rsidRPr="00CA0A38">
        <w:t xml:space="preserve"> и подписан</w:t>
      </w:r>
      <w:r w:rsidRPr="00CA0A38">
        <w:t xml:space="preserve"> в </w:t>
      </w:r>
      <w:r w:rsidR="001C32DC">
        <w:t>2 (</w:t>
      </w:r>
      <w:r w:rsidR="006E7584">
        <w:t>дву</w:t>
      </w:r>
      <w:r w:rsidRPr="00CA0A38">
        <w:t>х</w:t>
      </w:r>
      <w:r w:rsidR="001C32DC">
        <w:t>)</w:t>
      </w:r>
      <w:r w:rsidRPr="00CA0A38">
        <w:t xml:space="preserve"> </w:t>
      </w:r>
      <w:r w:rsidR="00EC35FD" w:rsidRPr="00CA0A38">
        <w:t xml:space="preserve">идентичных </w:t>
      </w:r>
      <w:r w:rsidRPr="00CA0A38">
        <w:t xml:space="preserve">экземплярах, из которых один </w:t>
      </w:r>
      <w:r w:rsidR="00FC10AA" w:rsidRPr="00CA0A38">
        <w:t>выдается</w:t>
      </w:r>
      <w:r w:rsidRPr="00CA0A38">
        <w:t xml:space="preserve"> </w:t>
      </w:r>
      <w:r w:rsidR="002D1ACF">
        <w:t>ЦЕДЕНТУ</w:t>
      </w:r>
      <w:r w:rsidRPr="00CA0A38">
        <w:t>, второй –</w:t>
      </w:r>
      <w:r w:rsidR="00FC10AA" w:rsidRPr="00CA0A38">
        <w:t xml:space="preserve"> </w:t>
      </w:r>
      <w:r w:rsidR="002D1ACF">
        <w:t>ЦЕССИОНАРИЮ</w:t>
      </w:r>
      <w:r w:rsidRPr="00CA0A38">
        <w:t>.</w:t>
      </w:r>
    </w:p>
    <w:p w14:paraId="582AD56B" w14:textId="77777777" w:rsidR="00714D92" w:rsidRPr="00CA0A38" w:rsidRDefault="00714D92" w:rsidP="00714D92">
      <w:pPr>
        <w:ind w:left="720"/>
        <w:jc w:val="both"/>
      </w:pPr>
    </w:p>
    <w:p w14:paraId="7E4A4AAD" w14:textId="77777777" w:rsidR="00C21018" w:rsidRPr="00CA0A38" w:rsidRDefault="00C21018" w:rsidP="003A04DA">
      <w:pPr>
        <w:tabs>
          <w:tab w:val="left" w:pos="3765"/>
        </w:tabs>
        <w:jc w:val="center"/>
        <w:rPr>
          <w:b/>
        </w:rPr>
      </w:pPr>
    </w:p>
    <w:p w14:paraId="031FC2C4" w14:textId="77777777" w:rsidR="0040322F" w:rsidRPr="00CA0A38" w:rsidRDefault="00BC3869" w:rsidP="003A04DA">
      <w:pPr>
        <w:tabs>
          <w:tab w:val="left" w:pos="3765"/>
        </w:tabs>
        <w:jc w:val="center"/>
        <w:rPr>
          <w:b/>
        </w:rPr>
      </w:pPr>
      <w:r w:rsidRPr="00CA0A38">
        <w:rPr>
          <w:b/>
        </w:rPr>
        <w:t>ПОДПИСИ СТОРОН:</w:t>
      </w:r>
    </w:p>
    <w:p w14:paraId="747F8CAD" w14:textId="77777777" w:rsidR="007A041A" w:rsidRPr="00CA0A38" w:rsidRDefault="007A041A" w:rsidP="00BC3869">
      <w:pPr>
        <w:tabs>
          <w:tab w:val="left" w:pos="3765"/>
        </w:tabs>
        <w:rPr>
          <w:b/>
        </w:rPr>
      </w:pPr>
    </w:p>
    <w:p w14:paraId="5C44C0E2" w14:textId="77777777" w:rsidR="00DC66A9" w:rsidRPr="006E7584" w:rsidRDefault="004E00D1" w:rsidP="00BC3869">
      <w:pPr>
        <w:tabs>
          <w:tab w:val="left" w:pos="3765"/>
        </w:tabs>
        <w:rPr>
          <w:b/>
        </w:rPr>
      </w:pPr>
      <w:r>
        <w:rPr>
          <w:b/>
        </w:rPr>
        <w:t>ЦЕДЕНТ</w:t>
      </w:r>
      <w:r w:rsidR="00BC3869" w:rsidRPr="00CA0A38">
        <w:rPr>
          <w:b/>
        </w:rPr>
        <w:t>:</w:t>
      </w:r>
      <w:r w:rsidR="00C3609A">
        <w:rPr>
          <w:b/>
        </w:rPr>
        <w:t xml:space="preserve"> ООО </w:t>
      </w:r>
      <w:r w:rsidR="00C3609A" w:rsidRPr="006E7584">
        <w:rPr>
          <w:b/>
        </w:rPr>
        <w:t>«</w:t>
      </w:r>
      <w:r w:rsidR="00DF3C19">
        <w:rPr>
          <w:b/>
        </w:rPr>
        <w:t>ЮгСтрой</w:t>
      </w:r>
      <w:r w:rsidR="00C3609A" w:rsidRPr="006E7584">
        <w:rPr>
          <w:b/>
        </w:rPr>
        <w:t>»</w:t>
      </w:r>
    </w:p>
    <w:p w14:paraId="54A88E91" w14:textId="77777777" w:rsidR="00F370A4" w:rsidRPr="00CA0A38" w:rsidRDefault="00F370A4" w:rsidP="00BC3869">
      <w:pPr>
        <w:tabs>
          <w:tab w:val="left" w:pos="3765"/>
        </w:tabs>
      </w:pPr>
    </w:p>
    <w:p w14:paraId="6172432A" w14:textId="77777777" w:rsidR="00BC3869" w:rsidRPr="00CA0A38" w:rsidRDefault="00714D92" w:rsidP="00BC3869">
      <w:pPr>
        <w:tabs>
          <w:tab w:val="left" w:pos="3765"/>
        </w:tabs>
        <w:rPr>
          <w:b/>
        </w:rPr>
      </w:pPr>
      <w:r w:rsidRPr="00CA0A38">
        <w:t xml:space="preserve">___________ </w:t>
      </w:r>
      <w:r w:rsidR="001C32DC">
        <w:t>Конкурсный управляющий</w:t>
      </w:r>
      <w:r w:rsidR="00DF3C19">
        <w:t xml:space="preserve"> </w:t>
      </w:r>
      <w:r w:rsidR="00423A08">
        <w:t>Левин Михаил Геннадьевич</w:t>
      </w:r>
    </w:p>
    <w:p w14:paraId="77879113" w14:textId="77777777" w:rsidR="00BC3869" w:rsidRPr="00CA0A38" w:rsidRDefault="00BC3869" w:rsidP="00BC3869">
      <w:pPr>
        <w:tabs>
          <w:tab w:val="left" w:pos="3765"/>
        </w:tabs>
      </w:pPr>
    </w:p>
    <w:p w14:paraId="26D5788B" w14:textId="77777777" w:rsidR="00F370A4" w:rsidRPr="00CA0A38" w:rsidRDefault="00F370A4" w:rsidP="00BC3869">
      <w:pPr>
        <w:tabs>
          <w:tab w:val="left" w:pos="3765"/>
        </w:tabs>
        <w:rPr>
          <w:b/>
        </w:rPr>
      </w:pPr>
    </w:p>
    <w:p w14:paraId="667E4309" w14:textId="77777777" w:rsidR="00DC66A9" w:rsidRPr="00CA0A38" w:rsidRDefault="004E00D1" w:rsidP="00BC3869">
      <w:pPr>
        <w:tabs>
          <w:tab w:val="left" w:pos="3765"/>
        </w:tabs>
        <w:rPr>
          <w:b/>
        </w:rPr>
      </w:pPr>
      <w:r>
        <w:rPr>
          <w:b/>
        </w:rPr>
        <w:t>ЦЕССИОНАРИЙ</w:t>
      </w:r>
      <w:r w:rsidR="00BC3869" w:rsidRPr="00CA0A38">
        <w:rPr>
          <w:b/>
        </w:rPr>
        <w:t>:</w:t>
      </w:r>
    </w:p>
    <w:p w14:paraId="14DEA89B" w14:textId="77777777" w:rsidR="00F370A4" w:rsidRPr="00CA0A38" w:rsidRDefault="00F370A4" w:rsidP="00BC3869">
      <w:pPr>
        <w:tabs>
          <w:tab w:val="left" w:pos="3765"/>
        </w:tabs>
        <w:rPr>
          <w:b/>
        </w:rPr>
      </w:pPr>
    </w:p>
    <w:p w14:paraId="3CF71135" w14:textId="77777777" w:rsidR="00A32C24" w:rsidRPr="006E7584" w:rsidRDefault="00714D92" w:rsidP="00FD70C6">
      <w:pPr>
        <w:tabs>
          <w:tab w:val="left" w:pos="3765"/>
        </w:tabs>
        <w:rPr>
          <w:color w:val="FF0000"/>
        </w:rPr>
      </w:pPr>
      <w:r w:rsidRPr="00CA0A38">
        <w:t xml:space="preserve">___________ </w:t>
      </w:r>
      <w:r w:rsidR="00BC3869" w:rsidRPr="00CA0A38">
        <w:t>_______________________________</w:t>
      </w:r>
      <w:r w:rsidR="00D5399A" w:rsidRPr="00CA0A38">
        <w:t>_________________</w:t>
      </w:r>
      <w:r w:rsidR="003B0EF1" w:rsidRPr="00CA0A38">
        <w:t>______</w:t>
      </w:r>
      <w:r w:rsidR="003B0EF1" w:rsidRPr="00CA0A38">
        <w:rPr>
          <w:sz w:val="22"/>
          <w:szCs w:val="22"/>
        </w:rPr>
        <w:t>______________</w:t>
      </w:r>
    </w:p>
    <w:sectPr w:rsidR="00A32C24" w:rsidRPr="006E7584" w:rsidSect="001C32DC">
      <w:headerReference w:type="default" r:id="rId7"/>
      <w:footerReference w:type="even" r:id="rId8"/>
      <w:footerReference w:type="default" r:id="rId9"/>
      <w:pgSz w:w="11906" w:h="16838"/>
      <w:pgMar w:top="1418" w:right="96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E2BC" w14:textId="77777777" w:rsidR="00101CD9" w:rsidRDefault="00101CD9">
      <w:r>
        <w:separator/>
      </w:r>
    </w:p>
  </w:endnote>
  <w:endnote w:type="continuationSeparator" w:id="0">
    <w:p w14:paraId="6A28D17E" w14:textId="77777777" w:rsidR="00101CD9" w:rsidRDefault="0010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BDC2" w14:textId="77777777" w:rsidR="006E7584" w:rsidRDefault="006E7584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DB696" w14:textId="77777777" w:rsidR="006E7584" w:rsidRDefault="006E75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3DEC" w14:textId="77777777" w:rsidR="006E7584" w:rsidRPr="003B0EF1" w:rsidRDefault="006E7584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3C19">
      <w:rPr>
        <w:rStyle w:val="a5"/>
        <w:noProof/>
      </w:rPr>
      <w:t>1</w:t>
    </w:r>
    <w:r>
      <w:rPr>
        <w:rStyle w:val="a5"/>
      </w:rPr>
      <w:fldChar w:fldCharType="end"/>
    </w:r>
  </w:p>
  <w:p w14:paraId="6CE68835" w14:textId="77777777" w:rsidR="006E7584" w:rsidRDefault="006E75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38F6" w14:textId="77777777" w:rsidR="00101CD9" w:rsidRDefault="00101CD9">
      <w:r>
        <w:separator/>
      </w:r>
    </w:p>
  </w:footnote>
  <w:footnote w:type="continuationSeparator" w:id="0">
    <w:p w14:paraId="10CC9557" w14:textId="77777777" w:rsidR="00101CD9" w:rsidRDefault="0010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727A" w14:textId="77777777" w:rsidR="006E7584" w:rsidRPr="00C21018" w:rsidRDefault="006E7584">
    <w:pPr>
      <w:pStyle w:val="a6"/>
      <w:rPr>
        <w:b/>
        <w:sz w:val="36"/>
        <w:szCs w:val="36"/>
      </w:rPr>
    </w:pPr>
    <w:r w:rsidRPr="00C21018">
      <w:rPr>
        <w:b/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3769464">
    <w:abstractNumId w:val="6"/>
  </w:num>
  <w:num w:numId="2" w16cid:durableId="1899828096">
    <w:abstractNumId w:val="0"/>
  </w:num>
  <w:num w:numId="3" w16cid:durableId="1288126500">
    <w:abstractNumId w:val="1"/>
  </w:num>
  <w:num w:numId="4" w16cid:durableId="1787189939">
    <w:abstractNumId w:val="4"/>
  </w:num>
  <w:num w:numId="5" w16cid:durableId="1369842332">
    <w:abstractNumId w:val="3"/>
  </w:num>
  <w:num w:numId="6" w16cid:durableId="1831628574">
    <w:abstractNumId w:val="2"/>
  </w:num>
  <w:num w:numId="7" w16cid:durableId="41054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F"/>
    <w:rsid w:val="000022D3"/>
    <w:rsid w:val="00017918"/>
    <w:rsid w:val="000229C1"/>
    <w:rsid w:val="0002688F"/>
    <w:rsid w:val="00034DC2"/>
    <w:rsid w:val="0004100A"/>
    <w:rsid w:val="00042EFB"/>
    <w:rsid w:val="00053932"/>
    <w:rsid w:val="00054DFA"/>
    <w:rsid w:val="00063439"/>
    <w:rsid w:val="00084F23"/>
    <w:rsid w:val="000B474B"/>
    <w:rsid w:val="000B7D2C"/>
    <w:rsid w:val="000C6D01"/>
    <w:rsid w:val="000D5172"/>
    <w:rsid w:val="000E3C04"/>
    <w:rsid w:val="000E6EE9"/>
    <w:rsid w:val="000F3ADB"/>
    <w:rsid w:val="000F55A7"/>
    <w:rsid w:val="00100D4E"/>
    <w:rsid w:val="00101CD9"/>
    <w:rsid w:val="00111C1D"/>
    <w:rsid w:val="001120AC"/>
    <w:rsid w:val="00120C85"/>
    <w:rsid w:val="00123CCB"/>
    <w:rsid w:val="00125A3D"/>
    <w:rsid w:val="00126947"/>
    <w:rsid w:val="001302D2"/>
    <w:rsid w:val="001601AB"/>
    <w:rsid w:val="00186D95"/>
    <w:rsid w:val="00197130"/>
    <w:rsid w:val="001A75A0"/>
    <w:rsid w:val="001B3A0A"/>
    <w:rsid w:val="001B57F0"/>
    <w:rsid w:val="001B5EA8"/>
    <w:rsid w:val="001C0A88"/>
    <w:rsid w:val="001C0B82"/>
    <w:rsid w:val="001C252A"/>
    <w:rsid w:val="001C32DC"/>
    <w:rsid w:val="00204565"/>
    <w:rsid w:val="002051F4"/>
    <w:rsid w:val="00207C17"/>
    <w:rsid w:val="00244336"/>
    <w:rsid w:val="00245BE2"/>
    <w:rsid w:val="00252196"/>
    <w:rsid w:val="00252DB4"/>
    <w:rsid w:val="00282E23"/>
    <w:rsid w:val="002870A9"/>
    <w:rsid w:val="0029205A"/>
    <w:rsid w:val="002953CD"/>
    <w:rsid w:val="002B492E"/>
    <w:rsid w:val="002D195B"/>
    <w:rsid w:val="002D1ACF"/>
    <w:rsid w:val="002E508E"/>
    <w:rsid w:val="00303485"/>
    <w:rsid w:val="0030455F"/>
    <w:rsid w:val="0031395C"/>
    <w:rsid w:val="00323511"/>
    <w:rsid w:val="00325AA7"/>
    <w:rsid w:val="00326254"/>
    <w:rsid w:val="00341B0D"/>
    <w:rsid w:val="00343DDE"/>
    <w:rsid w:val="0035050D"/>
    <w:rsid w:val="00354FF7"/>
    <w:rsid w:val="00363A60"/>
    <w:rsid w:val="00365908"/>
    <w:rsid w:val="00367A61"/>
    <w:rsid w:val="0037184D"/>
    <w:rsid w:val="00377946"/>
    <w:rsid w:val="003866D7"/>
    <w:rsid w:val="00392976"/>
    <w:rsid w:val="00395DEF"/>
    <w:rsid w:val="00396F60"/>
    <w:rsid w:val="003A04DA"/>
    <w:rsid w:val="003A5348"/>
    <w:rsid w:val="003B0EF1"/>
    <w:rsid w:val="003D57B2"/>
    <w:rsid w:val="003E5BC9"/>
    <w:rsid w:val="003E721A"/>
    <w:rsid w:val="00401CF5"/>
    <w:rsid w:val="0040322F"/>
    <w:rsid w:val="00404698"/>
    <w:rsid w:val="0040638A"/>
    <w:rsid w:val="00410034"/>
    <w:rsid w:val="00421327"/>
    <w:rsid w:val="00421AB8"/>
    <w:rsid w:val="00423A08"/>
    <w:rsid w:val="00452AB0"/>
    <w:rsid w:val="00453287"/>
    <w:rsid w:val="00492789"/>
    <w:rsid w:val="004A1F6E"/>
    <w:rsid w:val="004B1531"/>
    <w:rsid w:val="004B1F5D"/>
    <w:rsid w:val="004B5822"/>
    <w:rsid w:val="004B790F"/>
    <w:rsid w:val="004C0B4D"/>
    <w:rsid w:val="004C18B1"/>
    <w:rsid w:val="004C3ECC"/>
    <w:rsid w:val="004E00D1"/>
    <w:rsid w:val="004E26E2"/>
    <w:rsid w:val="004F3405"/>
    <w:rsid w:val="00507DAF"/>
    <w:rsid w:val="00522AB2"/>
    <w:rsid w:val="005373FB"/>
    <w:rsid w:val="005408C9"/>
    <w:rsid w:val="0055106D"/>
    <w:rsid w:val="00562A35"/>
    <w:rsid w:val="0057281D"/>
    <w:rsid w:val="00574A84"/>
    <w:rsid w:val="00576937"/>
    <w:rsid w:val="005A3AC1"/>
    <w:rsid w:val="005A5413"/>
    <w:rsid w:val="005B4103"/>
    <w:rsid w:val="005D3338"/>
    <w:rsid w:val="005D723A"/>
    <w:rsid w:val="005E7770"/>
    <w:rsid w:val="00600BA8"/>
    <w:rsid w:val="00666839"/>
    <w:rsid w:val="006A36DA"/>
    <w:rsid w:val="006B2203"/>
    <w:rsid w:val="006B3ECF"/>
    <w:rsid w:val="006B5987"/>
    <w:rsid w:val="006C2549"/>
    <w:rsid w:val="006D00AE"/>
    <w:rsid w:val="006D76F2"/>
    <w:rsid w:val="006E0CD4"/>
    <w:rsid w:val="006E10EA"/>
    <w:rsid w:val="006E7584"/>
    <w:rsid w:val="007031BC"/>
    <w:rsid w:val="00714D92"/>
    <w:rsid w:val="007411FA"/>
    <w:rsid w:val="00745249"/>
    <w:rsid w:val="007574AE"/>
    <w:rsid w:val="007653DE"/>
    <w:rsid w:val="00767BF4"/>
    <w:rsid w:val="00782279"/>
    <w:rsid w:val="007A041A"/>
    <w:rsid w:val="007B128C"/>
    <w:rsid w:val="007C1F0E"/>
    <w:rsid w:val="007C38D7"/>
    <w:rsid w:val="007D1F11"/>
    <w:rsid w:val="007D44BA"/>
    <w:rsid w:val="007E4DF0"/>
    <w:rsid w:val="007F1225"/>
    <w:rsid w:val="007F2489"/>
    <w:rsid w:val="0081733E"/>
    <w:rsid w:val="008327B1"/>
    <w:rsid w:val="00835229"/>
    <w:rsid w:val="00835B94"/>
    <w:rsid w:val="00844ABE"/>
    <w:rsid w:val="00845C54"/>
    <w:rsid w:val="0084674F"/>
    <w:rsid w:val="00852FFE"/>
    <w:rsid w:val="008604C8"/>
    <w:rsid w:val="0086426E"/>
    <w:rsid w:val="008943E4"/>
    <w:rsid w:val="008A1CB8"/>
    <w:rsid w:val="008B0C47"/>
    <w:rsid w:val="008C6E52"/>
    <w:rsid w:val="008D0532"/>
    <w:rsid w:val="008D3E54"/>
    <w:rsid w:val="008D4E18"/>
    <w:rsid w:val="008E7194"/>
    <w:rsid w:val="009003FE"/>
    <w:rsid w:val="00905F9E"/>
    <w:rsid w:val="00907C3D"/>
    <w:rsid w:val="00914A81"/>
    <w:rsid w:val="00925DD8"/>
    <w:rsid w:val="00931941"/>
    <w:rsid w:val="00936E67"/>
    <w:rsid w:val="009410B0"/>
    <w:rsid w:val="009664DE"/>
    <w:rsid w:val="00973096"/>
    <w:rsid w:val="00996768"/>
    <w:rsid w:val="009A2FF7"/>
    <w:rsid w:val="009A4345"/>
    <w:rsid w:val="009C5D79"/>
    <w:rsid w:val="009D047D"/>
    <w:rsid w:val="009D4569"/>
    <w:rsid w:val="009E6571"/>
    <w:rsid w:val="009F0934"/>
    <w:rsid w:val="00A01753"/>
    <w:rsid w:val="00A057D6"/>
    <w:rsid w:val="00A161B7"/>
    <w:rsid w:val="00A169F2"/>
    <w:rsid w:val="00A32C24"/>
    <w:rsid w:val="00A331B4"/>
    <w:rsid w:val="00A613A0"/>
    <w:rsid w:val="00A76433"/>
    <w:rsid w:val="00A770B1"/>
    <w:rsid w:val="00A81C21"/>
    <w:rsid w:val="00A82A67"/>
    <w:rsid w:val="00A864D7"/>
    <w:rsid w:val="00A95F80"/>
    <w:rsid w:val="00AC1229"/>
    <w:rsid w:val="00AC4620"/>
    <w:rsid w:val="00AD24F7"/>
    <w:rsid w:val="00AD71C5"/>
    <w:rsid w:val="00AE04DF"/>
    <w:rsid w:val="00AE335C"/>
    <w:rsid w:val="00B01282"/>
    <w:rsid w:val="00B02CC7"/>
    <w:rsid w:val="00B0451B"/>
    <w:rsid w:val="00B1358E"/>
    <w:rsid w:val="00B158B5"/>
    <w:rsid w:val="00B30AD8"/>
    <w:rsid w:val="00B352F8"/>
    <w:rsid w:val="00B364E8"/>
    <w:rsid w:val="00B55ECB"/>
    <w:rsid w:val="00B60810"/>
    <w:rsid w:val="00B60FAF"/>
    <w:rsid w:val="00B62891"/>
    <w:rsid w:val="00B729A8"/>
    <w:rsid w:val="00B80041"/>
    <w:rsid w:val="00B864D8"/>
    <w:rsid w:val="00B877AA"/>
    <w:rsid w:val="00B92E32"/>
    <w:rsid w:val="00B93AC0"/>
    <w:rsid w:val="00B97304"/>
    <w:rsid w:val="00B9771E"/>
    <w:rsid w:val="00BB6940"/>
    <w:rsid w:val="00BC3869"/>
    <w:rsid w:val="00BD2394"/>
    <w:rsid w:val="00BD2430"/>
    <w:rsid w:val="00BD3AE1"/>
    <w:rsid w:val="00BE00CD"/>
    <w:rsid w:val="00BE21CD"/>
    <w:rsid w:val="00BF0F5E"/>
    <w:rsid w:val="00BF5B24"/>
    <w:rsid w:val="00BF6626"/>
    <w:rsid w:val="00C00297"/>
    <w:rsid w:val="00C05EC1"/>
    <w:rsid w:val="00C133ED"/>
    <w:rsid w:val="00C16D04"/>
    <w:rsid w:val="00C21018"/>
    <w:rsid w:val="00C253A7"/>
    <w:rsid w:val="00C3277D"/>
    <w:rsid w:val="00C340BC"/>
    <w:rsid w:val="00C3609A"/>
    <w:rsid w:val="00C47575"/>
    <w:rsid w:val="00CA0A38"/>
    <w:rsid w:val="00CD73D3"/>
    <w:rsid w:val="00CE1B88"/>
    <w:rsid w:val="00D26892"/>
    <w:rsid w:val="00D43680"/>
    <w:rsid w:val="00D4500A"/>
    <w:rsid w:val="00D45864"/>
    <w:rsid w:val="00D5399A"/>
    <w:rsid w:val="00D6130C"/>
    <w:rsid w:val="00D70D16"/>
    <w:rsid w:val="00D71E40"/>
    <w:rsid w:val="00DB622A"/>
    <w:rsid w:val="00DB6233"/>
    <w:rsid w:val="00DC04AA"/>
    <w:rsid w:val="00DC66A9"/>
    <w:rsid w:val="00DE7F5F"/>
    <w:rsid w:val="00DF3C19"/>
    <w:rsid w:val="00DF63C4"/>
    <w:rsid w:val="00E01839"/>
    <w:rsid w:val="00E02A29"/>
    <w:rsid w:val="00E145D2"/>
    <w:rsid w:val="00E357BE"/>
    <w:rsid w:val="00E44A7D"/>
    <w:rsid w:val="00E80D78"/>
    <w:rsid w:val="00E8144A"/>
    <w:rsid w:val="00E8197F"/>
    <w:rsid w:val="00EA4167"/>
    <w:rsid w:val="00EC00B8"/>
    <w:rsid w:val="00EC2349"/>
    <w:rsid w:val="00EC35FD"/>
    <w:rsid w:val="00F27AF6"/>
    <w:rsid w:val="00F370A4"/>
    <w:rsid w:val="00F43546"/>
    <w:rsid w:val="00F46095"/>
    <w:rsid w:val="00F619DE"/>
    <w:rsid w:val="00F62037"/>
    <w:rsid w:val="00F660D7"/>
    <w:rsid w:val="00F7195A"/>
    <w:rsid w:val="00F71B98"/>
    <w:rsid w:val="00F90B4E"/>
    <w:rsid w:val="00F96B09"/>
    <w:rsid w:val="00FA0D9D"/>
    <w:rsid w:val="00FA1F5E"/>
    <w:rsid w:val="00FA7A4B"/>
    <w:rsid w:val="00FB4B8D"/>
    <w:rsid w:val="00FC10AA"/>
    <w:rsid w:val="00FC6910"/>
    <w:rsid w:val="00FD3184"/>
    <w:rsid w:val="00F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7BFCC"/>
  <w15:chartTrackingRefBased/>
  <w15:docId w15:val="{6FEB6E41-B334-4898-B3FA-4B6A8991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8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character" w:customStyle="1" w:styleId="layout">
    <w:name w:val="layout"/>
    <w:rsid w:val="00BD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Mikhail Levin</cp:lastModifiedBy>
  <cp:revision>11</cp:revision>
  <cp:lastPrinted>2011-08-22T06:19:00Z</cp:lastPrinted>
  <dcterms:created xsi:type="dcterms:W3CDTF">2026-01-19T13:28:00Z</dcterms:created>
  <dcterms:modified xsi:type="dcterms:W3CDTF">2026-04-28T14:28:00Z</dcterms:modified>
</cp:coreProperties>
</file>