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22"/>
      </w:tblGrid>
      <w:tr w:rsidR="00F03ED9" w14:paraId="4B36B61E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6C852704" w14:textId="77777777" w:rsidR="00F03ED9" w:rsidRPr="005146CC" w:rsidRDefault="00F03ED9">
            <w:pPr>
              <w:pStyle w:val="a3"/>
              <w:rPr>
                <w:sz w:val="20"/>
                <w:szCs w:val="20"/>
              </w:rPr>
            </w:pPr>
          </w:p>
        </w:tc>
      </w:tr>
      <w:tr w:rsidR="00F03ED9" w14:paraId="37938E79" w14:textId="77777777">
        <w:trPr>
          <w:tblCellSpacing w:w="0" w:type="dxa"/>
        </w:trPr>
        <w:tc>
          <w:tcPr>
            <w:tcW w:w="4950" w:type="pct"/>
            <w:hideMark/>
          </w:tcPr>
          <w:p w14:paraId="0CF58BDF" w14:textId="77777777" w:rsidR="00F03ED9" w:rsidRDefault="00F03E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Орловой Ксении Александровны Газизова Наталья Андреевна </w:t>
            </w:r>
          </w:p>
          <w:p w14:paraId="43039DDD" w14:textId="77777777" w:rsidR="00F03ED9" w:rsidRDefault="00F03E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5B96ACA7">
                <v:rect id="_x0000_i1025" style="width:0;height:.6pt" o:hralign="center" o:hrstd="t" o:hrnoshade="t" o:hr="t" fillcolor="#a0a0a0" stroked="f"/>
              </w:pict>
            </w:r>
          </w:p>
          <w:p w14:paraId="7CCBF56F" w14:textId="77777777" w:rsidR="00F03ED9" w:rsidRDefault="00F03ED9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F03ED9" w14:paraId="11EF2157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32CD8835" w14:textId="77777777" w:rsidR="00F03ED9" w:rsidRDefault="00F03E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1DDEB00B" w14:textId="77777777" w:rsidR="00F03ED9" w:rsidRDefault="00F03ED9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F03ED9" w14:paraId="0E444AD8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03145AA2" w14:textId="77777777" w:rsidR="00F03ED9" w:rsidRDefault="00F03E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12 августа 2025 г.</w:t>
            </w:r>
          </w:p>
        </w:tc>
        <w:tc>
          <w:tcPr>
            <w:tcW w:w="2500" w:type="pct"/>
            <w:vAlign w:val="center"/>
            <w:hideMark/>
          </w:tcPr>
          <w:p w14:paraId="3EE5BB03" w14:textId="77777777" w:rsidR="00F03ED9" w:rsidRDefault="00F03ED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6CF80866" w14:textId="77777777" w:rsidR="00F03ED9" w:rsidRPr="005146CC" w:rsidRDefault="00F03ED9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F03ED9" w14:paraId="1A74768F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671949" w14:textId="77777777" w:rsidR="00F03ED9" w:rsidRDefault="00F03E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41AC1C" w14:textId="77777777" w:rsidR="00F03ED9" w:rsidRDefault="00F03E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Сахалинской области</w:t>
            </w:r>
          </w:p>
        </w:tc>
      </w:tr>
      <w:tr w:rsidR="00F03ED9" w14:paraId="612B38D9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F501E7" w14:textId="77777777" w:rsidR="00F03ED9" w:rsidRDefault="00F03E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56A600" w14:textId="77777777" w:rsidR="00F03ED9" w:rsidRDefault="00F03E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А59-465/2025 Н.Н. Попова</w:t>
            </w:r>
          </w:p>
        </w:tc>
      </w:tr>
      <w:tr w:rsidR="00F03ED9" w14:paraId="321A621A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30C2E2" w14:textId="77777777" w:rsidR="00F03ED9" w:rsidRDefault="00F03E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B14114" w14:textId="77777777" w:rsidR="00F03ED9" w:rsidRDefault="00F03E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11.03.2025 г.</w:t>
            </w:r>
          </w:p>
        </w:tc>
      </w:tr>
      <w:tr w:rsidR="00F03ED9" w14:paraId="289FFBF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323E03" w14:textId="77777777" w:rsidR="00F03ED9" w:rsidRDefault="00F03E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81C644" w14:textId="77777777" w:rsidR="00F03ED9" w:rsidRDefault="00F03E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11.03.2025 г.</w:t>
            </w:r>
          </w:p>
        </w:tc>
      </w:tr>
    </w:tbl>
    <w:p w14:paraId="1C92F839" w14:textId="77777777" w:rsidR="00F03ED9" w:rsidRPr="005146CC" w:rsidRDefault="00F03ED9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F03ED9" w14:paraId="37B4D82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4957FB" w14:textId="77777777" w:rsidR="00F03ED9" w:rsidRDefault="00F03E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C117A5" w14:textId="77777777" w:rsidR="00F03ED9" w:rsidRDefault="00F03E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F03ED9" w14:paraId="1213884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D52763" w14:textId="77777777" w:rsidR="00F03ED9" w:rsidRDefault="00F03E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54C4ED" w14:textId="77777777" w:rsidR="00F03ED9" w:rsidRDefault="00F03E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F03ED9" w14:paraId="59EE2B2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5FA68C" w14:textId="77777777" w:rsidR="00F03ED9" w:rsidRDefault="00F03E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84F66A" w14:textId="77777777" w:rsidR="00F03ED9" w:rsidRDefault="00F03E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03ED9" w14:paraId="50D0DEA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F97D1D" w14:textId="77777777" w:rsidR="00F03ED9" w:rsidRDefault="00F03E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417922" w14:textId="77777777" w:rsidR="00F03ED9" w:rsidRDefault="00F03E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03ED9" w14:paraId="0047508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FA6336" w14:textId="77777777" w:rsidR="00F03ED9" w:rsidRDefault="00F03E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BD17CF" w14:textId="77777777" w:rsidR="00F03ED9" w:rsidRDefault="00F03E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обл Архангельская, г Архангельск, ул Воскресенская, д 59, этаж 2</w:t>
            </w:r>
          </w:p>
        </w:tc>
      </w:tr>
    </w:tbl>
    <w:p w14:paraId="4AE8BC82" w14:textId="77777777" w:rsidR="00F03ED9" w:rsidRPr="005146CC" w:rsidRDefault="00F03ED9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F03ED9" w14:paraId="7FB900BA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9497ED" w14:textId="77777777" w:rsidR="00F03ED9" w:rsidRDefault="00F03E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953903" w14:textId="77777777" w:rsidR="00F03ED9" w:rsidRDefault="00F03E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Орлова Ксения Александровна</w:t>
            </w:r>
          </w:p>
        </w:tc>
      </w:tr>
      <w:tr w:rsidR="00F03ED9" w14:paraId="68B6F1D2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5DDB33" w14:textId="77777777" w:rsidR="00F03ED9" w:rsidRDefault="00F03E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AF28A3" w14:textId="77777777" w:rsidR="00F03ED9" w:rsidRDefault="00F03ED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14.12.1992</w:t>
            </w:r>
          </w:p>
        </w:tc>
      </w:tr>
      <w:tr w:rsidR="00F03ED9" w14:paraId="7E5D94F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67E1C0" w14:textId="77777777" w:rsidR="00F03ED9" w:rsidRDefault="00F03E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4C6223" w14:textId="77777777" w:rsidR="00F03ED9" w:rsidRDefault="00F03ED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гор. Корсаков Сахалинской обл.</w:t>
            </w:r>
          </w:p>
        </w:tc>
      </w:tr>
      <w:tr w:rsidR="00F03ED9" w14:paraId="3DCDC82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285657" w14:textId="77777777" w:rsidR="00F03ED9" w:rsidRDefault="00F03E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8531A2" w14:textId="77777777" w:rsidR="00F03ED9" w:rsidRDefault="00F03ED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650402396103</w:t>
            </w:r>
          </w:p>
        </w:tc>
      </w:tr>
      <w:tr w:rsidR="00F03ED9" w14:paraId="2D6F3279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8451C4" w14:textId="77777777" w:rsidR="00F03ED9" w:rsidRDefault="00F03E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419E9F" w14:textId="77777777" w:rsidR="00F03ED9" w:rsidRDefault="00F03ED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156-443-342 65</w:t>
            </w:r>
          </w:p>
        </w:tc>
      </w:tr>
      <w:tr w:rsidR="00F03ED9" w14:paraId="2F68012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F01756" w14:textId="77777777" w:rsidR="00F03ED9" w:rsidRDefault="00F03E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BC0DBE" w14:textId="77777777" w:rsidR="00F03ED9" w:rsidRDefault="00F03ED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694020, Сахалинская область, г Корсаков, Южный пер, д 4</w:t>
            </w:r>
          </w:p>
        </w:tc>
      </w:tr>
    </w:tbl>
    <w:p w14:paraId="4400E173" w14:textId="77777777" w:rsidR="00F03ED9" w:rsidRPr="005146CC" w:rsidRDefault="00F03ED9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70D5E007" w14:textId="77777777" w:rsidR="00F03ED9" w:rsidRDefault="00F03ED9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580051EB" w14:textId="77777777" w:rsidR="00F03ED9" w:rsidRDefault="00F03ED9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</w:t>
      </w:r>
      <w:r>
        <w:rPr>
          <w:sz w:val="20"/>
          <w:szCs w:val="20"/>
        </w:rPr>
        <w:lastRenderedPageBreak/>
        <w:t xml:space="preserve">также в связи с наличием достаточного количества объектов-аналогов на рынке для расчета сравнительным подходом. </w:t>
      </w:r>
    </w:p>
    <w:p w14:paraId="1F539B6F" w14:textId="77777777" w:rsidR="00F03ED9" w:rsidRDefault="00F03ED9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657EBCDA" w14:textId="77777777" w:rsidR="00F03ED9" w:rsidRDefault="00F03ED9">
      <w:pPr>
        <w:rPr>
          <w:sz w:val="20"/>
          <w:szCs w:val="20"/>
        </w:rPr>
      </w:pPr>
    </w:p>
    <w:p w14:paraId="4A1FD4A1" w14:textId="77777777" w:rsidR="00F03ED9" w:rsidRPr="005146CC" w:rsidRDefault="00F03ED9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422D11BC" w14:textId="77777777" w:rsidR="00F03ED9" w:rsidRDefault="00F03ED9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 w:rsidR="000949E9">
        <w:rPr>
          <w:sz w:val="20"/>
          <w:szCs w:val="20"/>
        </w:rPr>
        <w:t>авито и авто.ру.</w:t>
      </w:r>
    </w:p>
    <w:p w14:paraId="560E2CB1" w14:textId="77777777" w:rsidR="00F03ED9" w:rsidRDefault="00F03ED9">
      <w:pPr>
        <w:rPr>
          <w:sz w:val="20"/>
          <w:szCs w:val="20"/>
        </w:rPr>
      </w:pPr>
    </w:p>
    <w:p w14:paraId="78D56281" w14:textId="77777777" w:rsidR="00F03ED9" w:rsidRPr="005146CC" w:rsidRDefault="00F03ED9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12 августа 2025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F03ED9" w14:paraId="36C4F058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30F7C2" w14:textId="77777777" w:rsidR="00F03ED9" w:rsidRDefault="00F03E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9DA1EC" w14:textId="77777777" w:rsidR="00F03ED9" w:rsidRDefault="00F03E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59A969" w14:textId="77777777" w:rsidR="00F03ED9" w:rsidRDefault="00F03E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0949E9" w14:paraId="445ACFB0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453995" w14:textId="77777777" w:rsidR="000949E9" w:rsidRDefault="000949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BEEC42" w14:textId="77777777" w:rsidR="000949E9" w:rsidRPr="00515827" w:rsidRDefault="000949E9" w:rsidP="000949E9">
            <w:pPr>
              <w:jc w:val="center"/>
            </w:pPr>
            <w:r w:rsidRPr="00515827">
              <w:t xml:space="preserve">Автомобиль марки: </w:t>
            </w:r>
            <w:r>
              <w:t>Тойота Ипсум</w:t>
            </w:r>
          </w:p>
          <w:p w14:paraId="257A85BB" w14:textId="77777777" w:rsidR="000949E9" w:rsidRPr="00F4215B" w:rsidRDefault="000949E9" w:rsidP="000949E9">
            <w:pPr>
              <w:jc w:val="center"/>
            </w:pPr>
            <w:r w:rsidRPr="00515827">
              <w:t>Год выпуска: 20</w:t>
            </w:r>
            <w:r>
              <w:t>03</w:t>
            </w:r>
          </w:p>
          <w:p w14:paraId="68692408" w14:textId="77777777" w:rsidR="000949E9" w:rsidRPr="00C627DC" w:rsidRDefault="000949E9" w:rsidP="000949E9">
            <w:pPr>
              <w:jc w:val="center"/>
            </w:pPr>
            <w:r w:rsidRPr="00515827">
              <w:t xml:space="preserve">Государственный регистрационный знак: </w:t>
            </w:r>
            <w:r>
              <w:t>М223МН65</w:t>
            </w:r>
          </w:p>
          <w:p w14:paraId="24984397" w14:textId="77777777" w:rsidR="000949E9" w:rsidRPr="00C627DC" w:rsidRDefault="000949E9" w:rsidP="000949E9">
            <w:pPr>
              <w:jc w:val="center"/>
            </w:pPr>
            <w:r w:rsidRPr="00515827">
              <w:t xml:space="preserve">Идентификационный номер: </w:t>
            </w:r>
            <w:r>
              <w:t>Отсутствует</w:t>
            </w:r>
          </w:p>
          <w:p w14:paraId="0065B4ED" w14:textId="77777777" w:rsidR="000949E9" w:rsidRPr="00F4215B" w:rsidRDefault="000949E9" w:rsidP="000949E9">
            <w:pPr>
              <w:jc w:val="center"/>
            </w:pPr>
            <w:r w:rsidRPr="00515827">
              <w:t xml:space="preserve">Тип ТС: </w:t>
            </w:r>
            <w:r>
              <w:t>Легковой универсал</w:t>
            </w:r>
          </w:p>
          <w:p w14:paraId="58DA9CFF" w14:textId="77777777" w:rsidR="000949E9" w:rsidRPr="00515827" w:rsidRDefault="000949E9" w:rsidP="000949E9">
            <w:pPr>
              <w:jc w:val="center"/>
            </w:pPr>
            <w:r w:rsidRPr="00515827">
              <w:t xml:space="preserve">Шасси (рама) №: отсутствует </w:t>
            </w:r>
          </w:p>
          <w:p w14:paraId="55C5C59E" w14:textId="77777777" w:rsidR="000949E9" w:rsidRPr="00515827" w:rsidRDefault="000949E9" w:rsidP="000949E9">
            <w:pPr>
              <w:jc w:val="center"/>
            </w:pPr>
            <w:r w:rsidRPr="00515827">
              <w:t xml:space="preserve">Кузов: </w:t>
            </w:r>
          </w:p>
          <w:p w14:paraId="1F3B249A" w14:textId="77777777" w:rsidR="000949E9" w:rsidRDefault="000949E9" w:rsidP="000949E9">
            <w:pPr>
              <w:jc w:val="center"/>
            </w:pPr>
            <w:r>
              <w:t>ACM265015092</w:t>
            </w:r>
          </w:p>
          <w:p w14:paraId="3AF7F87E" w14:textId="77777777" w:rsidR="000949E9" w:rsidRPr="00C627DC" w:rsidRDefault="000949E9" w:rsidP="000949E9">
            <w:pPr>
              <w:jc w:val="center"/>
            </w:pPr>
            <w:r w:rsidRPr="00515827">
              <w:t xml:space="preserve">Цвет кузова: </w:t>
            </w:r>
            <w:r>
              <w:t>белый</w:t>
            </w:r>
          </w:p>
          <w:p w14:paraId="5604DDBA" w14:textId="77777777" w:rsidR="000949E9" w:rsidRPr="00515827" w:rsidRDefault="000949E9" w:rsidP="000949E9">
            <w:pPr>
              <w:jc w:val="center"/>
            </w:pPr>
            <w:r w:rsidRPr="00515827">
              <w:t xml:space="preserve">Разрешенная максимальная масса, кг: </w:t>
            </w:r>
            <w:r>
              <w:t>1965</w:t>
            </w:r>
          </w:p>
          <w:p w14:paraId="13BB0E40" w14:textId="77777777" w:rsidR="000949E9" w:rsidRPr="00515827" w:rsidRDefault="000949E9" w:rsidP="000949E9">
            <w:pPr>
              <w:jc w:val="center"/>
            </w:pPr>
            <w:r w:rsidRPr="00515827">
              <w:t>Масса без нагрузки, кг: 1</w:t>
            </w:r>
            <w:r>
              <w:t>580</w:t>
            </w:r>
          </w:p>
          <w:p w14:paraId="0A1E7363" w14:textId="77777777" w:rsidR="000949E9" w:rsidRDefault="000949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3D510A" w14:textId="77777777" w:rsidR="000949E9" w:rsidRDefault="000949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600 000</w:t>
            </w:r>
          </w:p>
        </w:tc>
      </w:tr>
      <w:tr w:rsidR="00F03ED9" w14:paraId="6E672CE7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DE71B8" w14:textId="77777777" w:rsidR="00F03ED9" w:rsidRDefault="00F03ED9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BD976D" w14:textId="77777777" w:rsidR="00F03ED9" w:rsidRDefault="000949E9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600 000</w:t>
            </w:r>
            <w:r w:rsidR="00F03ED9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073280F3" w14:textId="77777777" w:rsidR="00F03ED9" w:rsidRDefault="00F03ED9">
      <w:pPr>
        <w:rPr>
          <w:sz w:val="20"/>
          <w:szCs w:val="20"/>
        </w:rPr>
      </w:pPr>
    </w:p>
    <w:p w14:paraId="37899476" w14:textId="77777777" w:rsidR="00F03ED9" w:rsidRPr="005146CC" w:rsidRDefault="00F03ED9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341156D3" w14:textId="77777777" w:rsidR="00F03ED9" w:rsidRDefault="00F03ED9">
      <w:pPr>
        <w:rPr>
          <w:sz w:val="20"/>
          <w:szCs w:val="20"/>
        </w:rPr>
      </w:pPr>
    </w:p>
    <w:p w14:paraId="183C9BF8" w14:textId="77777777" w:rsidR="000949E9" w:rsidRPr="00EA1FC4" w:rsidRDefault="000949E9" w:rsidP="000949E9">
      <w:pPr>
        <w:pStyle w:val="indent"/>
        <w:rPr>
          <w:sz w:val="20"/>
          <w:szCs w:val="20"/>
        </w:rPr>
      </w:pPr>
      <w:r w:rsidRPr="00EA1FC4">
        <w:rPr>
          <w:sz w:val="20"/>
          <w:szCs w:val="20"/>
        </w:rPr>
        <w:t xml:space="preserve">ОПИСАНИЕ ЛОТА 1:  </w:t>
      </w:r>
    </w:p>
    <w:p w14:paraId="68383F39" w14:textId="77777777" w:rsidR="000949E9" w:rsidRDefault="000949E9" w:rsidP="000949E9">
      <w:pPr>
        <w:pStyle w:val="indent"/>
        <w:rPr>
          <w:sz w:val="20"/>
          <w:szCs w:val="20"/>
        </w:rPr>
      </w:pPr>
      <w:r w:rsidRPr="00EA1FC4">
        <w:rPr>
          <w:sz w:val="20"/>
          <w:szCs w:val="20"/>
        </w:rPr>
        <w:t xml:space="preserve">Техническое состояние не проверялось финансовым управляющий </w:t>
      </w:r>
    </w:p>
    <w:p w14:paraId="50DE6E82" w14:textId="77777777" w:rsidR="000949E9" w:rsidRDefault="000949E9" w:rsidP="000949E9">
      <w:pPr>
        <w:pStyle w:val="indent"/>
        <w:rPr>
          <w:sz w:val="20"/>
          <w:szCs w:val="20"/>
        </w:rPr>
      </w:pPr>
    </w:p>
    <w:p w14:paraId="00425449" w14:textId="77777777" w:rsidR="000949E9" w:rsidRPr="00EA1FC4" w:rsidRDefault="000949E9" w:rsidP="000949E9">
      <w:pPr>
        <w:pStyle w:val="indent"/>
        <w:rPr>
          <w:sz w:val="20"/>
          <w:szCs w:val="20"/>
        </w:rPr>
      </w:pPr>
      <w:r w:rsidRPr="00EA1FC4">
        <w:rPr>
          <w:sz w:val="20"/>
          <w:szCs w:val="20"/>
        </w:rPr>
        <w:t xml:space="preserve">Лот 1:  </w:t>
      </w:r>
    </w:p>
    <w:p w14:paraId="0BA82CF2" w14:textId="77777777" w:rsidR="000949E9" w:rsidRDefault="000949E9" w:rsidP="000949E9">
      <w:pPr>
        <w:pStyle w:val="indent"/>
        <w:rPr>
          <w:sz w:val="20"/>
          <w:szCs w:val="20"/>
        </w:rPr>
      </w:pPr>
      <w:r w:rsidRPr="00EA1FC4">
        <w:rPr>
          <w:sz w:val="20"/>
          <w:szCs w:val="20"/>
        </w:rPr>
        <w:t xml:space="preserve">Аналог 1, цена </w:t>
      </w:r>
      <w:r>
        <w:rPr>
          <w:sz w:val="20"/>
          <w:szCs w:val="20"/>
        </w:rPr>
        <w:t>690</w:t>
      </w:r>
      <w:r w:rsidRPr="00EA1FC4">
        <w:rPr>
          <w:sz w:val="20"/>
          <w:szCs w:val="20"/>
        </w:rPr>
        <w:t xml:space="preserve"> 000 рублей  </w:t>
      </w:r>
    </w:p>
    <w:p w14:paraId="4DD0EAC6" w14:textId="77777777" w:rsidR="000949E9" w:rsidRDefault="000949E9">
      <w:pPr>
        <w:pStyle w:val="a3"/>
        <w:rPr>
          <w:sz w:val="20"/>
          <w:szCs w:val="20"/>
        </w:rPr>
      </w:pPr>
      <w:hyperlink r:id="rId7" w:history="1">
        <w:r w:rsidRPr="00F019C3">
          <w:rPr>
            <w:rStyle w:val="a6"/>
            <w:sz w:val="20"/>
            <w:szCs w:val="20"/>
          </w:rPr>
          <w:t>https://auto.ru/cars/used/sale/toyota/ipsum/1128744291-18dea2e6/</w:t>
        </w:r>
      </w:hyperlink>
    </w:p>
    <w:p w14:paraId="62CB923F" w14:textId="1D5B1774" w:rsidR="000949E9" w:rsidRDefault="00787F0F">
      <w:pPr>
        <w:pStyle w:val="a3"/>
        <w:rPr>
          <w:noProof/>
          <w:sz w:val="20"/>
          <w:szCs w:val="20"/>
        </w:rPr>
      </w:pPr>
      <w:r w:rsidRPr="000949E9">
        <w:rPr>
          <w:noProof/>
          <w:sz w:val="20"/>
          <w:szCs w:val="20"/>
        </w:rPr>
        <w:lastRenderedPageBreak/>
        <w:drawing>
          <wp:inline distT="0" distB="0" distL="0" distR="0" wp14:anchorId="3E6A76BB" wp14:editId="2F3B9F4D">
            <wp:extent cx="6301740" cy="45339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6741F" w14:textId="77777777" w:rsidR="000949E9" w:rsidRDefault="000949E9" w:rsidP="000949E9">
      <w:pPr>
        <w:pStyle w:val="indent"/>
        <w:rPr>
          <w:sz w:val="20"/>
          <w:szCs w:val="20"/>
        </w:rPr>
      </w:pPr>
      <w:r w:rsidRPr="00EA1FC4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2</w:t>
      </w:r>
      <w:r w:rsidRPr="00EA1FC4">
        <w:rPr>
          <w:sz w:val="20"/>
          <w:szCs w:val="20"/>
        </w:rPr>
        <w:t xml:space="preserve">, цена </w:t>
      </w:r>
      <w:r>
        <w:rPr>
          <w:sz w:val="20"/>
          <w:szCs w:val="20"/>
        </w:rPr>
        <w:t>600</w:t>
      </w:r>
      <w:r w:rsidRPr="00EA1FC4">
        <w:rPr>
          <w:sz w:val="20"/>
          <w:szCs w:val="20"/>
        </w:rPr>
        <w:t xml:space="preserve"> 000 рублей  </w:t>
      </w:r>
    </w:p>
    <w:p w14:paraId="10919F0F" w14:textId="77777777" w:rsidR="000949E9" w:rsidRDefault="000949E9">
      <w:pPr>
        <w:pStyle w:val="a3"/>
        <w:rPr>
          <w:noProof/>
          <w:sz w:val="20"/>
          <w:szCs w:val="20"/>
        </w:rPr>
      </w:pPr>
      <w:hyperlink r:id="rId9" w:history="1">
        <w:r w:rsidRPr="00F019C3">
          <w:rPr>
            <w:rStyle w:val="a6"/>
            <w:noProof/>
            <w:sz w:val="20"/>
            <w:szCs w:val="20"/>
          </w:rPr>
          <w:t>https://auto.ru/cars/used/sale/toyota/ipsum/1125897042-e3ae801e/</w:t>
        </w:r>
      </w:hyperlink>
    </w:p>
    <w:p w14:paraId="3D8FB51A" w14:textId="1C8B064F" w:rsidR="000949E9" w:rsidRDefault="00787F0F">
      <w:pPr>
        <w:pStyle w:val="a3"/>
        <w:rPr>
          <w:noProof/>
          <w:sz w:val="20"/>
          <w:szCs w:val="20"/>
        </w:rPr>
      </w:pPr>
      <w:r w:rsidRPr="000949E9">
        <w:rPr>
          <w:noProof/>
          <w:sz w:val="20"/>
          <w:szCs w:val="20"/>
        </w:rPr>
        <w:drawing>
          <wp:inline distT="0" distB="0" distL="0" distR="0" wp14:anchorId="1559CBA3" wp14:editId="0EEFB1F7">
            <wp:extent cx="5509260" cy="387858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37831" w14:textId="77777777" w:rsidR="000949E9" w:rsidRDefault="000949E9" w:rsidP="000949E9">
      <w:pPr>
        <w:pStyle w:val="indent"/>
        <w:rPr>
          <w:sz w:val="20"/>
          <w:szCs w:val="20"/>
        </w:rPr>
      </w:pPr>
      <w:r w:rsidRPr="00EA1FC4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3</w:t>
      </w:r>
      <w:r w:rsidRPr="00EA1FC4">
        <w:rPr>
          <w:sz w:val="20"/>
          <w:szCs w:val="20"/>
        </w:rPr>
        <w:t xml:space="preserve">, цена </w:t>
      </w:r>
      <w:r>
        <w:rPr>
          <w:sz w:val="20"/>
          <w:szCs w:val="20"/>
        </w:rPr>
        <w:t>730</w:t>
      </w:r>
      <w:r w:rsidRPr="00EA1FC4">
        <w:rPr>
          <w:sz w:val="20"/>
          <w:szCs w:val="20"/>
        </w:rPr>
        <w:t xml:space="preserve"> 000 рублей  </w:t>
      </w:r>
    </w:p>
    <w:p w14:paraId="64C6D028" w14:textId="77777777" w:rsidR="000949E9" w:rsidRDefault="000949E9" w:rsidP="000949E9">
      <w:pPr>
        <w:pStyle w:val="indent"/>
        <w:rPr>
          <w:sz w:val="20"/>
          <w:szCs w:val="20"/>
        </w:rPr>
      </w:pPr>
      <w:hyperlink r:id="rId11" w:history="1">
        <w:r w:rsidRPr="00F019C3">
          <w:rPr>
            <w:rStyle w:val="a6"/>
            <w:sz w:val="20"/>
            <w:szCs w:val="20"/>
          </w:rPr>
          <w:t>https://auto.ru/cars/used/sale/toyota/ipsum/1128546516-57e2e80f/</w:t>
        </w:r>
      </w:hyperlink>
    </w:p>
    <w:p w14:paraId="3A2C7F00" w14:textId="09DB141B" w:rsidR="000949E9" w:rsidRDefault="00787F0F" w:rsidP="000949E9">
      <w:pPr>
        <w:pStyle w:val="indent"/>
        <w:rPr>
          <w:sz w:val="20"/>
          <w:szCs w:val="20"/>
        </w:rPr>
      </w:pPr>
      <w:r w:rsidRPr="000949E9">
        <w:rPr>
          <w:noProof/>
          <w:sz w:val="20"/>
          <w:szCs w:val="20"/>
        </w:rPr>
        <w:drawing>
          <wp:inline distT="0" distB="0" distL="0" distR="0" wp14:anchorId="502C824B" wp14:editId="66E2120B">
            <wp:extent cx="6301740" cy="442722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0EF20" w14:textId="77777777" w:rsidR="000949E9" w:rsidRDefault="000949E9" w:rsidP="000949E9">
      <w:pPr>
        <w:pStyle w:val="indent"/>
        <w:rPr>
          <w:sz w:val="20"/>
          <w:szCs w:val="20"/>
        </w:rPr>
      </w:pPr>
      <w:r w:rsidRPr="00EA1FC4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4</w:t>
      </w:r>
      <w:r w:rsidRPr="00EA1FC4">
        <w:rPr>
          <w:sz w:val="20"/>
          <w:szCs w:val="20"/>
        </w:rPr>
        <w:t xml:space="preserve">, цена </w:t>
      </w:r>
      <w:r>
        <w:rPr>
          <w:sz w:val="20"/>
          <w:szCs w:val="20"/>
        </w:rPr>
        <w:t>500</w:t>
      </w:r>
      <w:r w:rsidRPr="00EA1FC4">
        <w:rPr>
          <w:sz w:val="20"/>
          <w:szCs w:val="20"/>
        </w:rPr>
        <w:t xml:space="preserve"> 000 рублей  </w:t>
      </w:r>
    </w:p>
    <w:p w14:paraId="1CB28D72" w14:textId="77777777" w:rsidR="000949E9" w:rsidRDefault="000949E9">
      <w:pPr>
        <w:pStyle w:val="a3"/>
        <w:rPr>
          <w:noProof/>
          <w:sz w:val="20"/>
          <w:szCs w:val="20"/>
        </w:rPr>
      </w:pPr>
      <w:hyperlink r:id="rId13" w:history="1">
        <w:r w:rsidRPr="00F019C3">
          <w:rPr>
            <w:rStyle w:val="a6"/>
            <w:noProof/>
            <w:sz w:val="20"/>
            <w:szCs w:val="20"/>
          </w:rPr>
          <w:t>https://www.avito.ru/chelyabinsk/avtomobili/toyota_ipsum_2.4_at_2003_193_600_km_4264508068?context=H4sIAAAAAAAA_wE_AMD_YToyOntzOjEzOiJsb2NhbFByaW9yaXR5IjtiOjA7czoxOiJ4IjtzOjE2OiI5TUxlVXhYa3c2UUlMbm9oIjt9KkbBpz8AAAA</w:t>
        </w:r>
      </w:hyperlink>
    </w:p>
    <w:p w14:paraId="08E91AB2" w14:textId="74112286" w:rsidR="000949E9" w:rsidRDefault="00787F0F">
      <w:pPr>
        <w:pStyle w:val="a3"/>
        <w:rPr>
          <w:noProof/>
          <w:sz w:val="20"/>
          <w:szCs w:val="20"/>
        </w:rPr>
      </w:pPr>
      <w:r w:rsidRPr="00597A19">
        <w:rPr>
          <w:noProof/>
        </w:rPr>
        <w:drawing>
          <wp:inline distT="0" distB="0" distL="0" distR="0" wp14:anchorId="568F508F" wp14:editId="4A9F85BF">
            <wp:extent cx="6309360" cy="355092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1CEB1" w14:textId="77777777" w:rsidR="000949E9" w:rsidRDefault="000949E9" w:rsidP="000949E9">
      <w:pPr>
        <w:pStyle w:val="indent"/>
        <w:rPr>
          <w:sz w:val="20"/>
          <w:szCs w:val="20"/>
        </w:rPr>
      </w:pPr>
      <w:r w:rsidRPr="00EA1FC4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5</w:t>
      </w:r>
      <w:r w:rsidRPr="00EA1FC4">
        <w:rPr>
          <w:sz w:val="20"/>
          <w:szCs w:val="20"/>
        </w:rPr>
        <w:t xml:space="preserve">, цена </w:t>
      </w:r>
      <w:r>
        <w:rPr>
          <w:sz w:val="20"/>
          <w:szCs w:val="20"/>
        </w:rPr>
        <w:t>520</w:t>
      </w:r>
      <w:r w:rsidRPr="00EA1FC4">
        <w:rPr>
          <w:sz w:val="20"/>
          <w:szCs w:val="20"/>
        </w:rPr>
        <w:t xml:space="preserve"> 000 рублей  </w:t>
      </w:r>
    </w:p>
    <w:p w14:paraId="4D5346B3" w14:textId="77777777" w:rsidR="000949E9" w:rsidRDefault="000949E9" w:rsidP="000949E9">
      <w:pPr>
        <w:pStyle w:val="indent"/>
        <w:rPr>
          <w:sz w:val="20"/>
          <w:szCs w:val="20"/>
        </w:rPr>
      </w:pPr>
      <w:hyperlink r:id="rId15" w:history="1">
        <w:r w:rsidRPr="00F019C3">
          <w:rPr>
            <w:rStyle w:val="a6"/>
            <w:sz w:val="20"/>
            <w:szCs w:val="20"/>
          </w:rPr>
          <w:t>https://www.avito.ru/chelyabinsk/avtomobili/toyota_ipsum_2.4_at_2003_193_600_km_4264508068?context=H4sIAAAAAAAA_wE_AMD_YToyOntzOjEzOiJsb2NhbFByaW9yaXR5IjtiOjA7czoxOiJ4IjtzOjE2OiI5TUxlVXhYa3c2UUlMbm9oIjt9KkbBpz8AAAA</w:t>
        </w:r>
      </w:hyperlink>
    </w:p>
    <w:p w14:paraId="0ECC182C" w14:textId="13945D09" w:rsidR="000949E9" w:rsidRDefault="00787F0F" w:rsidP="000949E9">
      <w:pPr>
        <w:pStyle w:val="indent"/>
        <w:rPr>
          <w:sz w:val="20"/>
          <w:szCs w:val="20"/>
        </w:rPr>
      </w:pPr>
      <w:r w:rsidRPr="000949E9">
        <w:rPr>
          <w:noProof/>
          <w:sz w:val="20"/>
          <w:szCs w:val="20"/>
        </w:rPr>
        <w:drawing>
          <wp:inline distT="0" distB="0" distL="0" distR="0" wp14:anchorId="53126B92" wp14:editId="16609DD9">
            <wp:extent cx="6294120" cy="43434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80CFA" w14:textId="77777777" w:rsidR="000949E9" w:rsidRDefault="000949E9">
      <w:pPr>
        <w:pStyle w:val="a3"/>
        <w:rPr>
          <w:noProof/>
          <w:sz w:val="20"/>
          <w:szCs w:val="20"/>
        </w:rPr>
      </w:pPr>
    </w:p>
    <w:p w14:paraId="03A6A71E" w14:textId="77777777" w:rsidR="000949E9" w:rsidRPr="00EA1FC4" w:rsidRDefault="000949E9" w:rsidP="000949E9">
      <w:pPr>
        <w:pStyle w:val="a3"/>
        <w:ind w:firstLine="708"/>
        <w:rPr>
          <w:sz w:val="20"/>
          <w:szCs w:val="20"/>
        </w:rPr>
      </w:pPr>
      <w:r w:rsidRPr="00EA1FC4">
        <w:rPr>
          <w:sz w:val="20"/>
          <w:szCs w:val="20"/>
        </w:rPr>
        <w:t xml:space="preserve">Таким образом, средняя цена на лот №1 автомобиль </w:t>
      </w:r>
      <w:r>
        <w:t>Тойота Ипсум</w:t>
      </w:r>
      <w:r w:rsidRPr="00EA1FC4">
        <w:rPr>
          <w:sz w:val="20"/>
          <w:szCs w:val="20"/>
        </w:rPr>
        <w:t xml:space="preserve">, Год выпуска: </w:t>
      </w:r>
      <w:r>
        <w:rPr>
          <w:sz w:val="20"/>
          <w:szCs w:val="20"/>
        </w:rPr>
        <w:t>2003</w:t>
      </w:r>
      <w:r w:rsidRPr="00EA1FC4">
        <w:rPr>
          <w:sz w:val="20"/>
          <w:szCs w:val="20"/>
        </w:rPr>
        <w:t xml:space="preserve"> рассчитывается по формуле:  </w:t>
      </w:r>
    </w:p>
    <w:p w14:paraId="2B65EAA3" w14:textId="77777777" w:rsidR="000949E9" w:rsidRPr="00EA1FC4" w:rsidRDefault="000949E9" w:rsidP="000949E9">
      <w:pPr>
        <w:pStyle w:val="a3"/>
        <w:ind w:firstLine="708"/>
        <w:rPr>
          <w:sz w:val="20"/>
          <w:szCs w:val="20"/>
        </w:rPr>
      </w:pPr>
      <w:r w:rsidRPr="00EA1FC4">
        <w:rPr>
          <w:sz w:val="20"/>
          <w:szCs w:val="20"/>
        </w:rPr>
        <w:t>(</w:t>
      </w:r>
      <w:r>
        <w:rPr>
          <w:sz w:val="20"/>
          <w:szCs w:val="20"/>
        </w:rPr>
        <w:t>600900 + 600000+ 730000 + 500000 + 520000)</w:t>
      </w:r>
      <w:r w:rsidRPr="00EA1FC4">
        <w:rPr>
          <w:sz w:val="20"/>
          <w:szCs w:val="20"/>
        </w:rPr>
        <w:t xml:space="preserve">  =</w:t>
      </w:r>
      <w:r w:rsidRPr="0036188C">
        <w:t xml:space="preserve"> </w:t>
      </w:r>
      <w:r>
        <w:rPr>
          <w:sz w:val="20"/>
          <w:szCs w:val="20"/>
        </w:rPr>
        <w:t>608 000</w:t>
      </w:r>
      <w:r w:rsidRPr="0036188C">
        <w:rPr>
          <w:sz w:val="20"/>
          <w:szCs w:val="20"/>
        </w:rPr>
        <w:t xml:space="preserve"> </w:t>
      </w:r>
      <w:r w:rsidRPr="00EA1FC4">
        <w:rPr>
          <w:sz w:val="20"/>
          <w:szCs w:val="20"/>
        </w:rPr>
        <w:t xml:space="preserve">рублей. </w:t>
      </w:r>
    </w:p>
    <w:p w14:paraId="7FE746A7" w14:textId="77777777" w:rsidR="000949E9" w:rsidRPr="00EA1FC4" w:rsidRDefault="000949E9" w:rsidP="000949E9">
      <w:pPr>
        <w:pStyle w:val="a3"/>
        <w:ind w:firstLine="708"/>
        <w:rPr>
          <w:sz w:val="20"/>
          <w:szCs w:val="20"/>
        </w:rPr>
      </w:pPr>
      <w:r w:rsidRPr="00EA1FC4">
        <w:rPr>
          <w:sz w:val="20"/>
          <w:szCs w:val="20"/>
        </w:rPr>
        <w:t xml:space="preserve">Итого, </w:t>
      </w:r>
      <w:r w:rsidRPr="00EA1FC4">
        <w:rPr>
          <w:b/>
          <w:sz w:val="20"/>
          <w:szCs w:val="20"/>
        </w:rPr>
        <w:t>рыночная цена автомобиля</w:t>
      </w:r>
      <w:r w:rsidRPr="00EA1FC4">
        <w:rPr>
          <w:sz w:val="20"/>
          <w:szCs w:val="20"/>
        </w:rPr>
        <w:t xml:space="preserve"> лот №1 автомобиль </w:t>
      </w:r>
      <w:r>
        <w:t>Тойота Ипсум</w:t>
      </w:r>
      <w:r w:rsidRPr="00EA1FC4">
        <w:rPr>
          <w:sz w:val="20"/>
          <w:szCs w:val="20"/>
        </w:rPr>
        <w:t xml:space="preserve">, Год выпуска: </w:t>
      </w:r>
      <w:r>
        <w:rPr>
          <w:sz w:val="20"/>
          <w:szCs w:val="20"/>
        </w:rPr>
        <w:t>2003</w:t>
      </w:r>
      <w:r w:rsidRPr="00EA1FC4">
        <w:rPr>
          <w:sz w:val="20"/>
          <w:szCs w:val="20"/>
        </w:rPr>
        <w:t xml:space="preserve"> </w:t>
      </w:r>
      <w:r w:rsidRPr="00EA1FC4">
        <w:rPr>
          <w:b/>
          <w:sz w:val="20"/>
          <w:szCs w:val="20"/>
        </w:rPr>
        <w:t xml:space="preserve">- </w:t>
      </w:r>
      <w:r>
        <w:rPr>
          <w:b/>
          <w:i/>
          <w:sz w:val="20"/>
          <w:szCs w:val="20"/>
          <w:u w:val="single"/>
        </w:rPr>
        <w:t>600000</w:t>
      </w:r>
      <w:r w:rsidRPr="00EA1FC4">
        <w:rPr>
          <w:b/>
          <w:i/>
          <w:sz w:val="20"/>
          <w:szCs w:val="20"/>
          <w:u w:val="single"/>
        </w:rPr>
        <w:t>,00 рублей</w:t>
      </w:r>
      <w:r w:rsidRPr="00EA1FC4">
        <w:rPr>
          <w:b/>
          <w:i/>
          <w:sz w:val="20"/>
          <w:szCs w:val="20"/>
        </w:rPr>
        <w:t xml:space="preserve"> </w:t>
      </w:r>
    </w:p>
    <w:p w14:paraId="668E73E5" w14:textId="77777777" w:rsidR="000949E9" w:rsidRPr="00EA1FC4" w:rsidRDefault="000949E9" w:rsidP="000949E9">
      <w:pPr>
        <w:pStyle w:val="a3"/>
        <w:ind w:firstLine="708"/>
        <w:rPr>
          <w:b/>
          <w:i/>
          <w:sz w:val="20"/>
          <w:szCs w:val="20"/>
        </w:rPr>
      </w:pPr>
      <w:r w:rsidRPr="00EA1FC4">
        <w:rPr>
          <w:b/>
          <w:i/>
          <w:sz w:val="20"/>
          <w:szCs w:val="20"/>
        </w:rPr>
        <w:t xml:space="preserve"> </w:t>
      </w:r>
    </w:p>
    <w:p w14:paraId="02010285" w14:textId="77777777" w:rsidR="000949E9" w:rsidRPr="00EA1FC4" w:rsidRDefault="000949E9" w:rsidP="000949E9">
      <w:pPr>
        <w:pStyle w:val="a3"/>
        <w:ind w:firstLine="708"/>
        <w:rPr>
          <w:b/>
          <w:i/>
          <w:sz w:val="20"/>
          <w:szCs w:val="20"/>
        </w:rPr>
      </w:pPr>
    </w:p>
    <w:p w14:paraId="7BCA5220" w14:textId="77777777" w:rsidR="000949E9" w:rsidRPr="00EA1FC4" w:rsidRDefault="000949E9" w:rsidP="000949E9">
      <w:pPr>
        <w:pStyle w:val="a3"/>
        <w:ind w:firstLine="708"/>
        <w:rPr>
          <w:b/>
          <w:i/>
          <w:sz w:val="20"/>
          <w:szCs w:val="20"/>
        </w:rPr>
      </w:pPr>
    </w:p>
    <w:p w14:paraId="1BBD7D1B" w14:textId="77777777" w:rsidR="000949E9" w:rsidRDefault="000949E9" w:rsidP="000949E9">
      <w:pPr>
        <w:pStyle w:val="a3"/>
        <w:ind w:firstLine="708"/>
        <w:rPr>
          <w:b/>
          <w:i/>
          <w:sz w:val="20"/>
          <w:szCs w:val="20"/>
        </w:rPr>
      </w:pPr>
      <w:r w:rsidRPr="00EA1FC4">
        <w:rPr>
          <w:b/>
          <w:i/>
          <w:sz w:val="20"/>
          <w:szCs w:val="20"/>
        </w:rPr>
        <w:t>Фото автомобиля и документы:</w:t>
      </w:r>
    </w:p>
    <w:p w14:paraId="4F75395E" w14:textId="77777777" w:rsidR="000949E9" w:rsidRDefault="000949E9">
      <w:pPr>
        <w:pStyle w:val="a3"/>
        <w:rPr>
          <w:noProof/>
          <w:sz w:val="20"/>
          <w:szCs w:val="20"/>
        </w:rPr>
      </w:pPr>
    </w:p>
    <w:p w14:paraId="5F26ACB4" w14:textId="77777777" w:rsidR="000949E9" w:rsidRDefault="000949E9">
      <w:pPr>
        <w:pStyle w:val="a3"/>
        <w:rPr>
          <w:noProof/>
          <w:sz w:val="20"/>
          <w:szCs w:val="20"/>
        </w:rPr>
      </w:pPr>
    </w:p>
    <w:p w14:paraId="69BC6242" w14:textId="77777777" w:rsidR="000949E9" w:rsidRDefault="000949E9">
      <w:pPr>
        <w:pStyle w:val="a3"/>
        <w:rPr>
          <w:noProof/>
          <w:sz w:val="20"/>
          <w:szCs w:val="20"/>
        </w:rPr>
      </w:pPr>
    </w:p>
    <w:p w14:paraId="7B127B41" w14:textId="4A6DF397" w:rsidR="000949E9" w:rsidRDefault="00787F0F">
      <w:pPr>
        <w:pStyle w:val="a3"/>
        <w:rPr>
          <w:noProof/>
          <w:sz w:val="20"/>
          <w:szCs w:val="20"/>
        </w:rPr>
      </w:pPr>
      <w:r w:rsidRPr="000949E9">
        <w:rPr>
          <w:noProof/>
          <w:sz w:val="20"/>
          <w:szCs w:val="20"/>
        </w:rPr>
        <w:lastRenderedPageBreak/>
        <w:drawing>
          <wp:inline distT="0" distB="0" distL="0" distR="0" wp14:anchorId="04B58FEB" wp14:editId="5183DACE">
            <wp:extent cx="2255520" cy="604266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604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F616E" w14:textId="0D595461" w:rsidR="000949E9" w:rsidRDefault="00787F0F">
      <w:pPr>
        <w:pStyle w:val="a3"/>
        <w:rPr>
          <w:noProof/>
          <w:sz w:val="20"/>
          <w:szCs w:val="20"/>
        </w:rPr>
      </w:pPr>
      <w:r w:rsidRPr="000949E9">
        <w:rPr>
          <w:noProof/>
          <w:sz w:val="20"/>
          <w:szCs w:val="20"/>
        </w:rPr>
        <w:lastRenderedPageBreak/>
        <w:drawing>
          <wp:inline distT="0" distB="0" distL="0" distR="0" wp14:anchorId="445ECF9C" wp14:editId="1E3FB6ED">
            <wp:extent cx="2438400" cy="531876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97354" w14:textId="28899436" w:rsidR="000949E9" w:rsidRDefault="00787F0F">
      <w:pPr>
        <w:pStyle w:val="a3"/>
        <w:rPr>
          <w:noProof/>
          <w:sz w:val="20"/>
          <w:szCs w:val="20"/>
        </w:rPr>
      </w:pPr>
      <w:r w:rsidRPr="000949E9">
        <w:rPr>
          <w:noProof/>
          <w:sz w:val="20"/>
          <w:szCs w:val="20"/>
        </w:rPr>
        <w:lastRenderedPageBreak/>
        <w:drawing>
          <wp:inline distT="0" distB="0" distL="0" distR="0" wp14:anchorId="044F7814" wp14:editId="79115227">
            <wp:extent cx="2400300" cy="537972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53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A4A76" w14:textId="17A2A7C3" w:rsidR="000949E9" w:rsidRDefault="00787F0F">
      <w:pPr>
        <w:pStyle w:val="a3"/>
        <w:rPr>
          <w:noProof/>
          <w:sz w:val="20"/>
          <w:szCs w:val="20"/>
        </w:rPr>
      </w:pPr>
      <w:r w:rsidRPr="000949E9">
        <w:rPr>
          <w:noProof/>
          <w:sz w:val="20"/>
          <w:szCs w:val="20"/>
        </w:rPr>
        <w:drawing>
          <wp:inline distT="0" distB="0" distL="0" distR="0" wp14:anchorId="77BE5A06" wp14:editId="227257E5">
            <wp:extent cx="4191000" cy="372618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76EC1" w14:textId="2BC6B0C3" w:rsidR="000949E9" w:rsidRDefault="00787F0F">
      <w:pPr>
        <w:pStyle w:val="a3"/>
        <w:rPr>
          <w:noProof/>
          <w:sz w:val="20"/>
          <w:szCs w:val="20"/>
        </w:rPr>
      </w:pPr>
      <w:r w:rsidRPr="000949E9">
        <w:rPr>
          <w:noProof/>
          <w:sz w:val="20"/>
          <w:szCs w:val="20"/>
        </w:rPr>
        <w:lastRenderedPageBreak/>
        <w:drawing>
          <wp:inline distT="0" distB="0" distL="0" distR="0" wp14:anchorId="5C909250" wp14:editId="1AA0F43E">
            <wp:extent cx="2385060" cy="6332220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633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0AC71" w14:textId="0B6BD2FE" w:rsidR="000949E9" w:rsidRDefault="00787F0F">
      <w:pPr>
        <w:pStyle w:val="a3"/>
        <w:rPr>
          <w:noProof/>
          <w:sz w:val="20"/>
          <w:szCs w:val="20"/>
        </w:rPr>
      </w:pPr>
      <w:r w:rsidRPr="000949E9">
        <w:rPr>
          <w:noProof/>
          <w:sz w:val="20"/>
          <w:szCs w:val="20"/>
        </w:rPr>
        <w:lastRenderedPageBreak/>
        <w:drawing>
          <wp:inline distT="0" distB="0" distL="0" distR="0" wp14:anchorId="3149E3E6" wp14:editId="1D3B6A5A">
            <wp:extent cx="6301740" cy="453390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44C16" w14:textId="2D530530" w:rsidR="000949E9" w:rsidRDefault="00787F0F">
      <w:pPr>
        <w:pStyle w:val="a3"/>
        <w:rPr>
          <w:noProof/>
          <w:sz w:val="20"/>
          <w:szCs w:val="20"/>
        </w:rPr>
      </w:pPr>
      <w:r w:rsidRPr="000949E9">
        <w:rPr>
          <w:noProof/>
          <w:sz w:val="20"/>
          <w:szCs w:val="20"/>
        </w:rPr>
        <w:drawing>
          <wp:inline distT="0" distB="0" distL="0" distR="0" wp14:anchorId="7AB8CA6A" wp14:editId="022DAD03">
            <wp:extent cx="6301740" cy="4381500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7A415" w14:textId="77777777" w:rsidR="000949E9" w:rsidRDefault="000949E9">
      <w:pPr>
        <w:pStyle w:val="a3"/>
        <w:rPr>
          <w:noProof/>
          <w:sz w:val="20"/>
          <w:szCs w:val="20"/>
        </w:rPr>
      </w:pPr>
    </w:p>
    <w:p w14:paraId="240EAD65" w14:textId="77777777" w:rsidR="000949E9" w:rsidRDefault="000949E9">
      <w:pPr>
        <w:pStyle w:val="a3"/>
        <w:rPr>
          <w:noProof/>
          <w:sz w:val="20"/>
          <w:szCs w:val="20"/>
        </w:rPr>
      </w:pPr>
    </w:p>
    <w:p w14:paraId="621EC798" w14:textId="77777777" w:rsidR="000949E9" w:rsidRDefault="000949E9">
      <w:pPr>
        <w:pStyle w:val="a3"/>
        <w:rPr>
          <w:noProof/>
          <w:sz w:val="20"/>
          <w:szCs w:val="20"/>
        </w:rPr>
      </w:pPr>
    </w:p>
    <w:p w14:paraId="51DBEC22" w14:textId="77777777" w:rsidR="000949E9" w:rsidRDefault="000949E9">
      <w:pPr>
        <w:pStyle w:val="a3"/>
        <w:rPr>
          <w:noProof/>
          <w:sz w:val="20"/>
          <w:szCs w:val="20"/>
        </w:rPr>
      </w:pPr>
    </w:p>
    <w:p w14:paraId="7CFEACFD" w14:textId="77777777" w:rsidR="000949E9" w:rsidRDefault="000949E9">
      <w:pPr>
        <w:pStyle w:val="a3"/>
        <w:rPr>
          <w:noProof/>
          <w:sz w:val="20"/>
          <w:szCs w:val="20"/>
        </w:rPr>
      </w:pPr>
    </w:p>
    <w:p w14:paraId="513F618B" w14:textId="77777777" w:rsidR="000949E9" w:rsidRDefault="000949E9">
      <w:pPr>
        <w:pStyle w:val="a3"/>
        <w:rPr>
          <w:noProof/>
          <w:sz w:val="20"/>
          <w:szCs w:val="20"/>
        </w:rPr>
      </w:pPr>
    </w:p>
    <w:p w14:paraId="078DE040" w14:textId="77777777" w:rsidR="00F03ED9" w:rsidRPr="005146CC" w:rsidRDefault="00F03ED9">
      <w:pPr>
        <w:pStyle w:val="a3"/>
        <w:rPr>
          <w:sz w:val="20"/>
          <w:szCs w:val="20"/>
        </w:rPr>
      </w:pPr>
      <w:r>
        <w:rPr>
          <w:sz w:val="20"/>
          <w:szCs w:val="20"/>
        </w:rPr>
        <w:t> </w:t>
      </w:r>
    </w:p>
    <w:tbl>
      <w:tblPr>
        <w:tblW w:w="5000" w:type="pct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581"/>
        <w:gridCol w:w="2721"/>
        <w:gridCol w:w="2620"/>
      </w:tblGrid>
      <w:tr w:rsidR="00F03ED9" w14:paraId="35A4874C" w14:textId="77777777">
        <w:trPr>
          <w:tblCellSpacing w:w="0" w:type="dxa"/>
        </w:trPr>
        <w:tc>
          <w:tcPr>
            <w:tcW w:w="5250" w:type="dxa"/>
            <w:hideMark/>
          </w:tcPr>
          <w:p w14:paraId="68E0A70D" w14:textId="77777777" w:rsidR="00F03ED9" w:rsidRPr="005146CC" w:rsidRDefault="00F03ED9">
            <w:pPr>
              <w:pStyle w:val="a3"/>
              <w:rPr>
                <w:b/>
                <w:bCs/>
                <w:sz w:val="20"/>
                <w:szCs w:val="20"/>
              </w:rPr>
            </w:pPr>
            <w:r w:rsidRPr="005146CC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5146CC">
              <w:rPr>
                <w:b/>
                <w:bCs/>
                <w:sz w:val="20"/>
                <w:szCs w:val="20"/>
              </w:rPr>
              <w:br/>
              <w:t>Орловой Ксении Александровны</w:t>
            </w:r>
          </w:p>
        </w:tc>
        <w:tc>
          <w:tcPr>
            <w:tcW w:w="3300" w:type="dxa"/>
            <w:vAlign w:val="center"/>
            <w:hideMark/>
          </w:tcPr>
          <w:p w14:paraId="0D759995" w14:textId="77777777" w:rsidR="00F03ED9" w:rsidRPr="005146CC" w:rsidRDefault="00F03ED9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7391A644" w14:textId="77777777" w:rsidR="00F03ED9" w:rsidRPr="005146CC" w:rsidRDefault="00F03ED9">
            <w:pPr>
              <w:pStyle w:val="a3"/>
              <w:jc w:val="right"/>
              <w:rPr>
                <w:sz w:val="20"/>
                <w:szCs w:val="20"/>
              </w:rPr>
            </w:pPr>
            <w:r w:rsidRPr="005146CC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03E74D8C" w14:textId="77777777" w:rsidR="00F03ED9" w:rsidRDefault="00F03ED9"/>
    <w:sectPr w:rsidR="00F03ED9">
      <w:footerReference w:type="default" r:id="rId24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0DE54" w14:textId="77777777" w:rsidR="00883FE3" w:rsidRDefault="00883FE3">
      <w:r>
        <w:separator/>
      </w:r>
    </w:p>
  </w:endnote>
  <w:endnote w:type="continuationSeparator" w:id="0">
    <w:p w14:paraId="4CBD1037" w14:textId="77777777" w:rsidR="00883FE3" w:rsidRDefault="00883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36BAC" w14:textId="77777777" w:rsidR="00F03ED9" w:rsidRDefault="00F03ED9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06D68399" w14:textId="77777777" w:rsidR="00F03ED9" w:rsidRDefault="00F03ED9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9B020" w14:textId="77777777" w:rsidR="00883FE3" w:rsidRDefault="00883FE3">
      <w:r>
        <w:separator/>
      </w:r>
    </w:p>
  </w:footnote>
  <w:footnote w:type="continuationSeparator" w:id="0">
    <w:p w14:paraId="0126FFC6" w14:textId="77777777" w:rsidR="00883FE3" w:rsidRDefault="00883F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A53D0F"/>
    <w:multiLevelType w:val="multilevel"/>
    <w:tmpl w:val="E8A25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03098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6CC"/>
    <w:rsid w:val="000949E9"/>
    <w:rsid w:val="005146CC"/>
    <w:rsid w:val="007377B3"/>
    <w:rsid w:val="00787F0F"/>
    <w:rsid w:val="00883FE3"/>
    <w:rsid w:val="00C27BC9"/>
    <w:rsid w:val="00F0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625A3C"/>
  <w15:chartTrackingRefBased/>
  <w15:docId w15:val="{C227823C-071E-455D-A096-1DA0802A2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uiPriority w:val="99"/>
    <w:unhideWhenUsed/>
    <w:rsid w:val="000949E9"/>
    <w:rPr>
      <w:color w:val="0563C1"/>
      <w:u w:val="single"/>
    </w:rPr>
  </w:style>
  <w:style w:type="character" w:styleId="a7">
    <w:name w:val="Unresolved Mention"/>
    <w:uiPriority w:val="99"/>
    <w:semiHidden/>
    <w:unhideWhenUsed/>
    <w:rsid w:val="000949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avito.ru/chelyabinsk/avtomobili/toyota_ipsum_2.4_at_2003_193_600_km_4264508068?context=H4sIAAAAAAAA_wE_AMD_YToyOntzOjEzOiJsb2NhbFByaW9yaXR5IjtiOjA7czoxOiJ4IjtzOjE2OiI5TUxlVXhYa3c2UUlMbm9oIjt9KkbBpz8AAAA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auto.ru/cars/used/sale/toyota/ipsum/1128744291-18dea2e6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uto.ru/cars/used/sale/toyota/ipsum/1128546516-57e2e80f/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avito.ru/chelyabinsk/avtomobili/toyota_ipsum_2.4_at_2003_193_600_km_4264508068?context=H4sIAAAAAAAA_wE_AMD_YToyOntzOjEzOiJsb2NhbFByaW9yaXR5IjtiOjA7czoxOiJ4IjtzOjE2OiI5TUxlVXhYa3c2UUlMbm9oIjt9KkbBpz8AAAA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auto.ru/cars/used/sale/toyota/ipsum/1125897042-e3ae801e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1020</Words>
  <Characters>5818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6825</CharactersWithSpaces>
  <SharedDoc>false</SharedDoc>
  <HLinks>
    <vt:vector size="30" baseType="variant">
      <vt:variant>
        <vt:i4>720928</vt:i4>
      </vt:variant>
      <vt:variant>
        <vt:i4>12</vt:i4>
      </vt:variant>
      <vt:variant>
        <vt:i4>0</vt:i4>
      </vt:variant>
      <vt:variant>
        <vt:i4>5</vt:i4>
      </vt:variant>
      <vt:variant>
        <vt:lpwstr>https://www.avito.ru/chelyabinsk/avtomobili/toyota_ipsum_2.4_at_2003_193_600_km_4264508068?context=H4sIAAAAAAAA_wE_AMD_YToyOntzOjEzOiJsb2NhbFByaW9yaXR5IjtiOjA7czoxOiJ4IjtzOjE2OiI5TUxlVXhYa3c2UUlMbm9oIjt9KkbBpz8AAAA</vt:lpwstr>
      </vt:variant>
      <vt:variant>
        <vt:lpwstr/>
      </vt:variant>
      <vt:variant>
        <vt:i4>720928</vt:i4>
      </vt:variant>
      <vt:variant>
        <vt:i4>9</vt:i4>
      </vt:variant>
      <vt:variant>
        <vt:i4>0</vt:i4>
      </vt:variant>
      <vt:variant>
        <vt:i4>5</vt:i4>
      </vt:variant>
      <vt:variant>
        <vt:lpwstr>https://www.avito.ru/chelyabinsk/avtomobili/toyota_ipsum_2.4_at_2003_193_600_km_4264508068?context=H4sIAAAAAAAA_wE_AMD_YToyOntzOjEzOiJsb2NhbFByaW9yaXR5IjtiOjA7czoxOiJ4IjtzOjE2OiI5TUxlVXhYa3c2UUlMbm9oIjt9KkbBpz8AAAA</vt:lpwstr>
      </vt:variant>
      <vt:variant>
        <vt:lpwstr/>
      </vt:variant>
      <vt:variant>
        <vt:i4>1507398</vt:i4>
      </vt:variant>
      <vt:variant>
        <vt:i4>6</vt:i4>
      </vt:variant>
      <vt:variant>
        <vt:i4>0</vt:i4>
      </vt:variant>
      <vt:variant>
        <vt:i4>5</vt:i4>
      </vt:variant>
      <vt:variant>
        <vt:lpwstr>https://auto.ru/cars/used/sale/toyota/ipsum/1128546516-57e2e80f/</vt:lpwstr>
      </vt:variant>
      <vt:variant>
        <vt:lpwstr/>
      </vt:variant>
      <vt:variant>
        <vt:i4>1966103</vt:i4>
      </vt:variant>
      <vt:variant>
        <vt:i4>3</vt:i4>
      </vt:variant>
      <vt:variant>
        <vt:i4>0</vt:i4>
      </vt:variant>
      <vt:variant>
        <vt:i4>5</vt:i4>
      </vt:variant>
      <vt:variant>
        <vt:lpwstr>https://auto.ru/cars/used/sale/toyota/ipsum/1125897042-e3ae801e/</vt:lpwstr>
      </vt:variant>
      <vt:variant>
        <vt:lpwstr/>
      </vt:variant>
      <vt:variant>
        <vt:i4>4390988</vt:i4>
      </vt:variant>
      <vt:variant>
        <vt:i4>0</vt:i4>
      </vt:variant>
      <vt:variant>
        <vt:i4>0</vt:i4>
      </vt:variant>
      <vt:variant>
        <vt:i4>5</vt:i4>
      </vt:variant>
      <vt:variant>
        <vt:lpwstr>https://auto.ru/cars/used/sale/toyota/ipsum/1128744291-18dea2e6/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Professional</dc:creator>
  <cp:keywords/>
  <dc:description/>
  <cp:lastModifiedBy>Professional</cp:lastModifiedBy>
  <cp:revision>2</cp:revision>
  <dcterms:created xsi:type="dcterms:W3CDTF">2025-12-29T14:04:00Z</dcterms:created>
  <dcterms:modified xsi:type="dcterms:W3CDTF">2025-12-29T14:04:00Z</dcterms:modified>
</cp:coreProperties>
</file>