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3AE4F123" w:rsidR="00DC029B" w:rsidRPr="00F913FE" w:rsidRDefault="00B76F20" w:rsidP="00EF05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Красенков Максим Олегович </w:t>
      </w:r>
      <w:r w:rsidRPr="00B76F20">
        <w:rPr>
          <w:color w:val="000000"/>
          <w:sz w:val="24"/>
          <w:szCs w:val="24"/>
          <w:shd w:val="clear" w:color="auto" w:fill="FFFFFF"/>
          <w:lang w:eastAsia="ru-RU"/>
        </w:rPr>
        <w:t>(5 мая 1998 года рождения, место рождения: г. Новокузнецк Кемеровская обл., адрес регистрации: Кемеровская область – Кузбасс, г. Новокузнецк, ул. Тореза, д. 79, кв. 39, ИНН 421816058868, СНИЛС 141-190-424 18)</w:t>
      </w:r>
      <w:r w:rsidR="00352547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B76F2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15.04.2025 по делу № А27-4222/2025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65CCCA36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B76F20" w:rsidRPr="00B76F20">
        <w:rPr>
          <w:color w:val="000000"/>
          <w:sz w:val="24"/>
          <w:szCs w:val="24"/>
          <w:lang w:eastAsia="ru-RU"/>
        </w:rPr>
        <w:t>Красенков Максим Олегович ИНН 421816058868, Номер счета: 40817810450220365640 БИК: 045004763 Банк-получатель: ФИЛИАЛ "ЦЕНТРАЛЬНЫЙ" ПАО "СОВКОМБАНК"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BC145" w14:textId="2A24C105" w:rsidR="0060302F" w:rsidRDefault="00B76F2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Красенков Максим Олегович </w:t>
            </w:r>
            <w:r w:rsidRPr="00B76F2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(5 мая 1998 года рождения, место рождения: г. Новокузнецк Кемеровская обл., адрес регистрации: Кемеровская область – Кузбасс, г. Новокузнецк, ул. Тореза, д. 79, кв. 39, ИНН 421816058868, СНИЛС 141-190-424 18)</w:t>
            </w:r>
          </w:p>
          <w:p w14:paraId="5F0DB96D" w14:textId="77777777" w:rsidR="00B76F20" w:rsidRDefault="00B76F2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462F08FA" w:rsidR="003628B2" w:rsidRPr="001529EF" w:rsidRDefault="00B76F20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B76F20">
              <w:rPr>
                <w:color w:val="000000"/>
                <w:sz w:val="24"/>
                <w:szCs w:val="24"/>
                <w:lang w:eastAsia="ru-RU"/>
              </w:rPr>
              <w:t>Красенков Максим Олегович ИНН 421816058868, Номер счета: 40817810450220365640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43E84A2C" w:rsidR="00DC029B" w:rsidRPr="0062290E" w:rsidRDefault="00B76F2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Красенков Максим Олегович </w:t>
      </w:r>
      <w:r w:rsidRPr="00B76F20">
        <w:rPr>
          <w:color w:val="000000"/>
          <w:sz w:val="24"/>
          <w:szCs w:val="24"/>
          <w:shd w:val="clear" w:color="auto" w:fill="FFFFFF"/>
          <w:lang w:eastAsia="ru-RU"/>
        </w:rPr>
        <w:t>(5 мая 1998 года рождения, место рождения: г. Новокузнецк Кемеровская обл., адрес регистрации: Кемеровская область – Кузбасс, г. Новокузнецк, ул. Тореза, д. 79, кв. 39, ИНН 421816058868, СНИЛС 141-190-424 18)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B76F2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15.04.2025 по делу № А27-4222/2025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B76F20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DD7260" w14:textId="77777777" w:rsidR="00B76F20" w:rsidRDefault="00B76F20" w:rsidP="00B76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Красенков Максим Олегович </w:t>
            </w:r>
            <w:r w:rsidRPr="00B76F2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(5 мая 1998 года рождения, место рождения: г. Новокузнецк Кемеровская обл., адрес регистрации: Кемеровская область – Кузбасс, г. Новокузнецк, ул. Тореза, д. 79, кв. 39, ИНН 421816058868, СНИЛС 141-190-424 18)</w:t>
            </w:r>
          </w:p>
          <w:p w14:paraId="5B79B2ED" w14:textId="77777777" w:rsidR="00B76F20" w:rsidRDefault="00B76F20" w:rsidP="00B76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6D21712" w14:textId="77777777" w:rsidR="00B76F20" w:rsidRPr="001529EF" w:rsidRDefault="00B76F20" w:rsidP="00B76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24CBF9BD" w:rsidR="00B76F20" w:rsidRPr="009F498D" w:rsidRDefault="00B76F20" w:rsidP="00B76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B76F20">
              <w:rPr>
                <w:color w:val="000000"/>
                <w:sz w:val="24"/>
                <w:szCs w:val="24"/>
                <w:lang w:eastAsia="ru-RU"/>
              </w:rPr>
              <w:t>Красенков Максим Олегович ИНН 421816058868, Номер счета: 40817810450220365640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B76F20" w:rsidRPr="0062290E" w:rsidRDefault="00B76F20" w:rsidP="00B76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556D5" w14:textId="77777777" w:rsidR="00211B55" w:rsidRDefault="00211B55">
      <w:r>
        <w:separator/>
      </w:r>
    </w:p>
  </w:endnote>
  <w:endnote w:type="continuationSeparator" w:id="0">
    <w:p w14:paraId="4A185426" w14:textId="77777777" w:rsidR="00211B55" w:rsidRDefault="0021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27320" w14:textId="77777777" w:rsidR="00211B55" w:rsidRDefault="00211B55">
      <w:r>
        <w:separator/>
      </w:r>
    </w:p>
  </w:footnote>
  <w:footnote w:type="continuationSeparator" w:id="0">
    <w:p w14:paraId="31840B5E" w14:textId="77777777" w:rsidR="00211B55" w:rsidRDefault="0021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F62A0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1B55"/>
    <w:rsid w:val="00216512"/>
    <w:rsid w:val="00283A2A"/>
    <w:rsid w:val="00293F21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C039D1"/>
    <w:rsid w:val="00C22933"/>
    <w:rsid w:val="00C271A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135D6"/>
    <w:rsid w:val="00E21389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60</cp:revision>
  <dcterms:created xsi:type="dcterms:W3CDTF">2021-12-15T09:44:00Z</dcterms:created>
  <dcterms:modified xsi:type="dcterms:W3CDTF">2026-01-14T08:35:00Z</dcterms:modified>
</cp:coreProperties>
</file>