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№ </w:t>
      </w:r>
      <w:r w:rsidR="00C2137F">
        <w:rPr>
          <w:rFonts w:ascii="Times New Roman" w:hAnsi="Times New Roman" w:cs="Times New Roman"/>
          <w:i w:val="0"/>
          <w:sz w:val="26"/>
          <w:szCs w:val="26"/>
        </w:rPr>
        <w:t>___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C21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F470EF">
        <w:rPr>
          <w:rFonts w:ascii="Times New Roman" w:hAnsi="Times New Roman"/>
          <w:sz w:val="24"/>
          <w:szCs w:val="24"/>
        </w:rPr>
        <w:t>2</w:t>
      </w:r>
      <w:r w:rsidR="00E31825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Pr="00D07D1B" w:rsidRDefault="00977C7F" w:rsidP="00977C7F">
      <w:pPr>
        <w:ind w:firstLine="709"/>
        <w:jc w:val="both"/>
      </w:pPr>
      <w:r w:rsidRPr="00D07D1B">
        <w:t>___________</w:t>
      </w:r>
      <w:r w:rsidR="00B733FC" w:rsidRPr="00D07D1B">
        <w:t xml:space="preserve">, </w:t>
      </w:r>
      <w:r w:rsidR="00BC1DE6" w:rsidRPr="00D07D1B">
        <w:t>именуем</w:t>
      </w:r>
      <w:r w:rsidR="009063C0" w:rsidRPr="00D07D1B">
        <w:t>ый</w:t>
      </w:r>
      <w:r w:rsidR="00E5616F" w:rsidRPr="00D07D1B">
        <w:t xml:space="preserve"> </w:t>
      </w:r>
      <w:r w:rsidR="00EC1FFF" w:rsidRPr="00D07D1B">
        <w:t>в дальнейшем «Заявитель»</w:t>
      </w:r>
      <w:r w:rsidR="005403D6" w:rsidRPr="00D07D1B">
        <w:t>,</w:t>
      </w:r>
      <w:r w:rsidR="00EC1FFF" w:rsidRPr="00D07D1B">
        <w:rPr>
          <w:rFonts w:ascii="Tahoma" w:hAnsi="Tahoma" w:cs="Tahoma"/>
        </w:rPr>
        <w:t xml:space="preserve"> </w:t>
      </w:r>
      <w:r w:rsidR="00EC1FFF" w:rsidRPr="00D07D1B">
        <w:t xml:space="preserve">паспорт серии </w:t>
      </w:r>
      <w:r w:rsidRPr="00D07D1B">
        <w:t>_______ №________</w:t>
      </w:r>
      <w:r w:rsidR="00EC1FFF" w:rsidRPr="00D07D1B">
        <w:t xml:space="preserve"> выдан </w:t>
      </w:r>
      <w:r w:rsidRPr="00D07D1B">
        <w:t>____________</w:t>
      </w:r>
      <w:r w:rsidR="00EC1FFF" w:rsidRPr="00D07D1B">
        <w:t xml:space="preserve">, проживающий по адресу: </w:t>
      </w:r>
      <w:r w:rsidRPr="00D07D1B">
        <w:t>________</w:t>
      </w:r>
      <w:r w:rsidR="00EC1FFF" w:rsidRPr="00D07D1B">
        <w:t>,</w:t>
      </w:r>
      <w:r w:rsidR="00CD3878" w:rsidRPr="00D07D1B">
        <w:t xml:space="preserve"> </w:t>
      </w:r>
      <w:r w:rsidR="00C4458F" w:rsidRPr="00D07D1B">
        <w:t xml:space="preserve">с одной </w:t>
      </w:r>
      <w:r w:rsidR="00EC1FFF" w:rsidRPr="00D07D1B">
        <w:t xml:space="preserve">стороны, </w:t>
      </w:r>
    </w:p>
    <w:p w:rsidR="0005441B" w:rsidRPr="00D07D1B" w:rsidRDefault="00EC1FFF" w:rsidP="00820066">
      <w:pPr>
        <w:ind w:firstLine="708"/>
        <w:jc w:val="both"/>
      </w:pPr>
      <w:r w:rsidRPr="00D07D1B">
        <w:t xml:space="preserve">и </w:t>
      </w:r>
      <w:r w:rsidR="0005441B" w:rsidRPr="00D07D1B">
        <w:t>Гражданин РФ</w:t>
      </w:r>
      <w:r w:rsidR="00AF2854" w:rsidRPr="00D07D1B">
        <w:t>,</w:t>
      </w:r>
      <w:r w:rsidR="0005441B" w:rsidRPr="00D07D1B">
        <w:t xml:space="preserve"> </w:t>
      </w:r>
      <w:r w:rsidR="00322FC1" w:rsidRPr="00322FC1">
        <w:t>Романова Наталья Анатольевна (дата рождения: 06.02.1977 г., место рождения: г. Пенза, СНИЛС 126-636-439 68, ИНН 583502190997, регистрация по месту жительства: 440015, Пензенская область, г. Пенза, ул. Аустрина, д. 144, кв. 7)</w:t>
      </w:r>
      <w:r w:rsidR="0005441B" w:rsidRPr="00322FC1">
        <w:t>,</w:t>
      </w:r>
      <w:r w:rsidR="0005441B" w:rsidRPr="00D07D1B">
        <w:t xml:space="preserve"> </w:t>
      </w:r>
    </w:p>
    <w:p w:rsidR="00BC1DE6" w:rsidRPr="00D07D1B" w:rsidRDefault="0005441B" w:rsidP="0005441B">
      <w:pPr>
        <w:ind w:firstLine="708"/>
        <w:jc w:val="both"/>
      </w:pPr>
      <w:r w:rsidRPr="00D07D1B">
        <w:rPr>
          <w:bCs/>
          <w:color w:val="000000"/>
        </w:rPr>
        <w:t xml:space="preserve">в лице финансового управляющего </w:t>
      </w:r>
      <w:r w:rsidRPr="00D07D1B">
        <w:t xml:space="preserve">Бескровной Ирины Васильевны (ИНН 583703678992, СНИЛС 046-834-418 74), </w:t>
      </w:r>
      <w:r w:rsidRPr="00D07D1B">
        <w:rPr>
          <w:bCs/>
          <w:color w:val="000000"/>
        </w:rPr>
        <w:t xml:space="preserve">действующей на основании </w:t>
      </w:r>
      <w:r w:rsidR="00322FC1" w:rsidRPr="00322FC1">
        <w:rPr>
          <w:bCs/>
          <w:color w:val="000000"/>
        </w:rPr>
        <w:t>Решения Арбитражного суда Пензенской области от 20.06.2023 г. (резолютивная часть объявлена 13.06.2023 г.), определения Арбитражного суда Пензенской области от 09.04.2024г. по делу № А49-2845/2023</w:t>
      </w:r>
      <w:r w:rsidRPr="0013169B">
        <w:rPr>
          <w:color w:val="333333"/>
          <w:shd w:val="clear" w:color="auto" w:fill="FFFFFF"/>
        </w:rPr>
        <w:t>,</w:t>
      </w:r>
      <w:r w:rsidRPr="00D07D1B">
        <w:rPr>
          <w:spacing w:val="2"/>
        </w:rPr>
        <w:t xml:space="preserve"> </w:t>
      </w:r>
      <w:r w:rsidR="00EF13BE" w:rsidRPr="00D07D1B">
        <w:rPr>
          <w:bCs/>
          <w:color w:val="000000"/>
        </w:rPr>
        <w:t>именуем</w:t>
      </w:r>
      <w:r w:rsidR="000D16EF" w:rsidRPr="00D07D1B">
        <w:rPr>
          <w:bCs/>
          <w:color w:val="000000"/>
        </w:rPr>
        <w:t>ая</w:t>
      </w:r>
      <w:r w:rsidR="005E0D99" w:rsidRPr="00D07D1B">
        <w:rPr>
          <w:bCs/>
          <w:color w:val="000000"/>
        </w:rPr>
        <w:t xml:space="preserve"> в дальнейшем «Организатор торгов», </w:t>
      </w:r>
      <w:r w:rsidR="00BC1DE6" w:rsidRPr="00D07D1B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Pr="005F6E6C" w:rsidRDefault="00A70667" w:rsidP="00C30E1F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5F6E6C">
        <w:rPr>
          <w:rFonts w:ascii="Times New Roman" w:hAnsi="Times New Roman"/>
          <w:color w:val="FF0000"/>
          <w:sz w:val="24"/>
          <w:szCs w:val="24"/>
        </w:rPr>
        <w:t>-</w:t>
      </w:r>
      <w:r w:rsidR="00E92AB9" w:rsidRPr="005F6E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3878" w:rsidRPr="005F6E6C">
        <w:rPr>
          <w:rFonts w:ascii="Times New Roman" w:hAnsi="Times New Roman"/>
          <w:color w:val="FF0000"/>
          <w:sz w:val="22"/>
          <w:szCs w:val="22"/>
        </w:rPr>
        <w:t xml:space="preserve">за </w:t>
      </w:r>
      <w:r w:rsidR="00A3306D" w:rsidRPr="005F6E6C">
        <w:rPr>
          <w:rFonts w:ascii="Times New Roman" w:hAnsi="Times New Roman"/>
          <w:color w:val="FF0000"/>
          <w:sz w:val="22"/>
          <w:szCs w:val="22"/>
        </w:rPr>
        <w:t>Лот №</w:t>
      </w:r>
      <w:r w:rsidR="00D74E51" w:rsidRPr="005F6E6C">
        <w:rPr>
          <w:rFonts w:ascii="Times New Roman" w:hAnsi="Times New Roman"/>
          <w:color w:val="FF0000"/>
          <w:sz w:val="22"/>
          <w:szCs w:val="22"/>
        </w:rPr>
        <w:t xml:space="preserve">1: </w:t>
      </w:r>
      <w:r w:rsidR="00377FC9">
        <w:rPr>
          <w:rFonts w:ascii="Times New Roman" w:hAnsi="Times New Roman"/>
          <w:color w:val="FF0000"/>
          <w:sz w:val="22"/>
          <w:szCs w:val="22"/>
        </w:rPr>
        <w:t>___________</w:t>
      </w:r>
      <w:r w:rsidR="00377FC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377FC9">
        <w:rPr>
          <w:rFonts w:ascii="Times New Roman" w:hAnsi="Times New Roman"/>
          <w:color w:val="FF0000"/>
          <w:sz w:val="24"/>
          <w:szCs w:val="24"/>
        </w:rPr>
        <w:t>_____________</w:t>
      </w:r>
      <w:r w:rsidR="0005441B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05441B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="000D16EF" w:rsidRPr="005F6E6C">
        <w:rPr>
          <w:rFonts w:ascii="Times New Roman" w:hAnsi="Times New Roman"/>
          <w:color w:val="FF0000"/>
          <w:sz w:val="24"/>
          <w:szCs w:val="24"/>
        </w:rPr>
        <w:t>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 соответствии со ст. </w:t>
      </w:r>
      <w:proofErr w:type="gramStart"/>
      <w:r>
        <w:rPr>
          <w:rFonts w:ascii="Times New Roman" w:hAnsi="Times New Roman"/>
          <w:sz w:val="24"/>
          <w:szCs w:val="24"/>
        </w:rPr>
        <w:t>380  Гражданского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Кодекса РФ денежные средства, вносимые Заявителем,  являются задатком, и, 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proofErr w:type="gramStart"/>
      <w:r w:rsidR="00EC1FFF">
        <w:rPr>
          <w:rFonts w:ascii="Times New Roman" w:hAnsi="Times New Roman"/>
          <w:sz w:val="24"/>
          <w:szCs w:val="24"/>
        </w:rPr>
        <w:t xml:space="preserve">Победителем </w:t>
      </w:r>
      <w:r w:rsidR="00BC1DE6">
        <w:rPr>
          <w:rFonts w:ascii="Times New Roman" w:hAnsi="Times New Roman"/>
          <w:sz w:val="24"/>
          <w:szCs w:val="24"/>
        </w:rPr>
        <w:t>аукциона</w:t>
      </w:r>
      <w:proofErr w:type="gramEnd"/>
      <w:r w:rsidR="00BC1DE6">
        <w:rPr>
          <w:rFonts w:ascii="Times New Roman" w:hAnsi="Times New Roman"/>
          <w:sz w:val="24"/>
          <w:szCs w:val="24"/>
        </w:rPr>
        <w:t xml:space="preserve"> отказывается 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785" w:type="dxa"/>
          </w:tcPr>
          <w:p w:rsidR="00D779BF" w:rsidRPr="00F46DF6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DF6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Pr="00F46DF6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9BF" w:rsidRPr="00F46DF6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Pr="00F46DF6" w:rsidRDefault="001E77D3" w:rsidP="00A45694">
            <w:r w:rsidRPr="00F46DF6">
              <w:t>Организатор аукциона</w:t>
            </w:r>
          </w:p>
          <w:p w:rsidR="00963569" w:rsidRPr="00F46DF6" w:rsidRDefault="00963569" w:rsidP="00A45694"/>
          <w:p w:rsidR="0005441B" w:rsidRPr="00F46DF6" w:rsidRDefault="0005441B" w:rsidP="0005441B">
            <w:r w:rsidRPr="00F46DF6">
              <w:t xml:space="preserve">Финансовый управляющий </w:t>
            </w:r>
          </w:p>
          <w:p w:rsidR="0005441B" w:rsidRPr="00F46DF6" w:rsidRDefault="0005441B" w:rsidP="0005441B">
            <w:r w:rsidRPr="00F46DF6">
              <w:t>Гражданина РФ</w:t>
            </w:r>
            <w:r w:rsidR="00343A06" w:rsidRPr="00F46DF6">
              <w:t>,</w:t>
            </w:r>
            <w:r w:rsidRPr="00F46DF6">
              <w:t xml:space="preserve"> </w:t>
            </w:r>
            <w:r w:rsidR="00B716B9" w:rsidRPr="00F46DF6">
              <w:t>Романовой Натальи Анатольевны (дата рождения: 06.02.1977 г., место рождения: г. Пенза, СНИЛС 126-636-439 68, ИНН 583502190997, регистрация по месту жительства: 440015, Пензенская область, г. Пенза, ул. Аустрина, д. 144, кв. 7)</w:t>
            </w:r>
            <w:r w:rsidR="00A261F1" w:rsidRPr="00F46DF6">
              <w:t>,</w:t>
            </w:r>
          </w:p>
          <w:p w:rsidR="007C5DA1" w:rsidRPr="00F46DF6" w:rsidRDefault="00ED2EEE" w:rsidP="0005441B">
            <w:r w:rsidRPr="00F46DF6">
              <w:t>р/счет №</w:t>
            </w:r>
            <w:r w:rsidR="00755F52" w:rsidRPr="00F46DF6">
              <w:t xml:space="preserve"> 408</w:t>
            </w:r>
            <w:r w:rsidR="00B417BE" w:rsidRPr="00F46DF6">
              <w:t>17810948005169014</w:t>
            </w:r>
            <w:r w:rsidRPr="00F46DF6">
              <w:t>, БИК 045655635, к/с 30101810000000000635 в Пензенское отделение №8624 ПАО СБЕРБАНК.</w:t>
            </w:r>
          </w:p>
          <w:p w:rsidR="005E0D99" w:rsidRPr="00F46DF6" w:rsidRDefault="005E0D99" w:rsidP="005913E3"/>
        </w:tc>
      </w:tr>
      <w:tr w:rsidR="005E0D9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A82462">
        <w:t>Финансовый</w:t>
      </w:r>
      <w:r w:rsidR="0054363C" w:rsidRPr="0054363C">
        <w:t xml:space="preserve">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1F405D">
        <w:t xml:space="preserve">         ___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1F405D">
        <w:t>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r w:rsidR="0054363C">
        <w:t>м.п.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54" w:rsidRDefault="00A83354">
      <w:r>
        <w:separator/>
      </w:r>
    </w:p>
  </w:endnote>
  <w:endnote w:type="continuationSeparator" w:id="0">
    <w:p w:rsidR="00A83354" w:rsidRDefault="00A8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45A1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54" w:rsidRDefault="00A83354">
      <w:r>
        <w:separator/>
      </w:r>
    </w:p>
  </w:footnote>
  <w:footnote w:type="continuationSeparator" w:id="0">
    <w:p w:rsidR="00A83354" w:rsidRDefault="00A8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322A9"/>
    <w:rsid w:val="0005441B"/>
    <w:rsid w:val="000728FC"/>
    <w:rsid w:val="000A77E3"/>
    <w:rsid w:val="000B66FA"/>
    <w:rsid w:val="000B6DC1"/>
    <w:rsid w:val="000D16EF"/>
    <w:rsid w:val="001035CE"/>
    <w:rsid w:val="00120A6E"/>
    <w:rsid w:val="00130036"/>
    <w:rsid w:val="0013169B"/>
    <w:rsid w:val="001610F2"/>
    <w:rsid w:val="0016546E"/>
    <w:rsid w:val="00197216"/>
    <w:rsid w:val="001A02A8"/>
    <w:rsid w:val="001A6310"/>
    <w:rsid w:val="001E77D3"/>
    <w:rsid w:val="001F25A1"/>
    <w:rsid w:val="001F405D"/>
    <w:rsid w:val="0020149E"/>
    <w:rsid w:val="0022451C"/>
    <w:rsid w:val="002269B0"/>
    <w:rsid w:val="00232E4E"/>
    <w:rsid w:val="00252FB3"/>
    <w:rsid w:val="00263287"/>
    <w:rsid w:val="00274294"/>
    <w:rsid w:val="002800C3"/>
    <w:rsid w:val="0028467A"/>
    <w:rsid w:val="002A4F5E"/>
    <w:rsid w:val="002C1192"/>
    <w:rsid w:val="002D48CE"/>
    <w:rsid w:val="002F0A4D"/>
    <w:rsid w:val="00310BC6"/>
    <w:rsid w:val="00322FC1"/>
    <w:rsid w:val="00343A06"/>
    <w:rsid w:val="00360B45"/>
    <w:rsid w:val="00377FC9"/>
    <w:rsid w:val="00381EEF"/>
    <w:rsid w:val="003B3570"/>
    <w:rsid w:val="003E2844"/>
    <w:rsid w:val="003E35F9"/>
    <w:rsid w:val="003F3884"/>
    <w:rsid w:val="003F74FD"/>
    <w:rsid w:val="004142C3"/>
    <w:rsid w:val="00426EEE"/>
    <w:rsid w:val="004313D2"/>
    <w:rsid w:val="00481125"/>
    <w:rsid w:val="00486AD7"/>
    <w:rsid w:val="00487D54"/>
    <w:rsid w:val="00490318"/>
    <w:rsid w:val="004904C8"/>
    <w:rsid w:val="00494437"/>
    <w:rsid w:val="004A07B6"/>
    <w:rsid w:val="004B2099"/>
    <w:rsid w:val="004B4023"/>
    <w:rsid w:val="004B6E24"/>
    <w:rsid w:val="004C6C9A"/>
    <w:rsid w:val="004F48C7"/>
    <w:rsid w:val="00514D35"/>
    <w:rsid w:val="005228EE"/>
    <w:rsid w:val="005249B1"/>
    <w:rsid w:val="00530256"/>
    <w:rsid w:val="00530C2F"/>
    <w:rsid w:val="0053744A"/>
    <w:rsid w:val="005403D6"/>
    <w:rsid w:val="0054363C"/>
    <w:rsid w:val="00546398"/>
    <w:rsid w:val="005512C1"/>
    <w:rsid w:val="005555C9"/>
    <w:rsid w:val="00556898"/>
    <w:rsid w:val="005653C5"/>
    <w:rsid w:val="0057511E"/>
    <w:rsid w:val="005833F5"/>
    <w:rsid w:val="005908A9"/>
    <w:rsid w:val="005913E3"/>
    <w:rsid w:val="005977EC"/>
    <w:rsid w:val="005C1F66"/>
    <w:rsid w:val="005C573D"/>
    <w:rsid w:val="005E0D99"/>
    <w:rsid w:val="005E36A0"/>
    <w:rsid w:val="005F6E6C"/>
    <w:rsid w:val="006264F8"/>
    <w:rsid w:val="006A67B2"/>
    <w:rsid w:val="006B193F"/>
    <w:rsid w:val="006C78E4"/>
    <w:rsid w:val="006D5103"/>
    <w:rsid w:val="006F64A4"/>
    <w:rsid w:val="0070411D"/>
    <w:rsid w:val="00705183"/>
    <w:rsid w:val="00705588"/>
    <w:rsid w:val="00710042"/>
    <w:rsid w:val="00711A81"/>
    <w:rsid w:val="00712EA6"/>
    <w:rsid w:val="007477B1"/>
    <w:rsid w:val="00755F52"/>
    <w:rsid w:val="00795412"/>
    <w:rsid w:val="007A2361"/>
    <w:rsid w:val="007B35E7"/>
    <w:rsid w:val="007B3F91"/>
    <w:rsid w:val="007C5DA1"/>
    <w:rsid w:val="007F0338"/>
    <w:rsid w:val="007F2CCD"/>
    <w:rsid w:val="007F7A97"/>
    <w:rsid w:val="00802484"/>
    <w:rsid w:val="00807624"/>
    <w:rsid w:val="00820066"/>
    <w:rsid w:val="008465F7"/>
    <w:rsid w:val="00876433"/>
    <w:rsid w:val="00891030"/>
    <w:rsid w:val="008941CF"/>
    <w:rsid w:val="008A219D"/>
    <w:rsid w:val="008A64C9"/>
    <w:rsid w:val="008F7AE8"/>
    <w:rsid w:val="00905156"/>
    <w:rsid w:val="009063C0"/>
    <w:rsid w:val="009239BA"/>
    <w:rsid w:val="00935706"/>
    <w:rsid w:val="009429FD"/>
    <w:rsid w:val="00945E3A"/>
    <w:rsid w:val="00963569"/>
    <w:rsid w:val="00977C7F"/>
    <w:rsid w:val="009D0ED0"/>
    <w:rsid w:val="009F4B9D"/>
    <w:rsid w:val="00A2515F"/>
    <w:rsid w:val="00A261F1"/>
    <w:rsid w:val="00A3306D"/>
    <w:rsid w:val="00A347E3"/>
    <w:rsid w:val="00A36FC8"/>
    <w:rsid w:val="00A44375"/>
    <w:rsid w:val="00A45694"/>
    <w:rsid w:val="00A55B2D"/>
    <w:rsid w:val="00A646EF"/>
    <w:rsid w:val="00A70667"/>
    <w:rsid w:val="00A81565"/>
    <w:rsid w:val="00A82462"/>
    <w:rsid w:val="00A83354"/>
    <w:rsid w:val="00A85813"/>
    <w:rsid w:val="00AB7DDC"/>
    <w:rsid w:val="00AC46CB"/>
    <w:rsid w:val="00AD4A9D"/>
    <w:rsid w:val="00AE3744"/>
    <w:rsid w:val="00AF2854"/>
    <w:rsid w:val="00B14546"/>
    <w:rsid w:val="00B15ED3"/>
    <w:rsid w:val="00B25670"/>
    <w:rsid w:val="00B32654"/>
    <w:rsid w:val="00B336CC"/>
    <w:rsid w:val="00B417BE"/>
    <w:rsid w:val="00B4272C"/>
    <w:rsid w:val="00B716B9"/>
    <w:rsid w:val="00B733FC"/>
    <w:rsid w:val="00BC1DE6"/>
    <w:rsid w:val="00BC1ED0"/>
    <w:rsid w:val="00BC74A7"/>
    <w:rsid w:val="00C2137F"/>
    <w:rsid w:val="00C268EF"/>
    <w:rsid w:val="00C30E1F"/>
    <w:rsid w:val="00C32742"/>
    <w:rsid w:val="00C34B84"/>
    <w:rsid w:val="00C4458F"/>
    <w:rsid w:val="00C71DAF"/>
    <w:rsid w:val="00C75295"/>
    <w:rsid w:val="00C84248"/>
    <w:rsid w:val="00C91361"/>
    <w:rsid w:val="00CA0164"/>
    <w:rsid w:val="00CA6FAE"/>
    <w:rsid w:val="00CB70A6"/>
    <w:rsid w:val="00CC15B2"/>
    <w:rsid w:val="00CD3878"/>
    <w:rsid w:val="00CF794A"/>
    <w:rsid w:val="00D07D1B"/>
    <w:rsid w:val="00D17BA4"/>
    <w:rsid w:val="00D33BC3"/>
    <w:rsid w:val="00D521D3"/>
    <w:rsid w:val="00D56CDC"/>
    <w:rsid w:val="00D71976"/>
    <w:rsid w:val="00D72E06"/>
    <w:rsid w:val="00D74E51"/>
    <w:rsid w:val="00D779BF"/>
    <w:rsid w:val="00D809DF"/>
    <w:rsid w:val="00D95A18"/>
    <w:rsid w:val="00D978B9"/>
    <w:rsid w:val="00DC2A78"/>
    <w:rsid w:val="00DC3735"/>
    <w:rsid w:val="00DD0F75"/>
    <w:rsid w:val="00DD3BC2"/>
    <w:rsid w:val="00DF0101"/>
    <w:rsid w:val="00E01FF6"/>
    <w:rsid w:val="00E114A7"/>
    <w:rsid w:val="00E31825"/>
    <w:rsid w:val="00E5616F"/>
    <w:rsid w:val="00E56AD6"/>
    <w:rsid w:val="00E61835"/>
    <w:rsid w:val="00E63BC6"/>
    <w:rsid w:val="00E67ADC"/>
    <w:rsid w:val="00E870F9"/>
    <w:rsid w:val="00E92AB9"/>
    <w:rsid w:val="00E97F34"/>
    <w:rsid w:val="00EA3E63"/>
    <w:rsid w:val="00EB0C7B"/>
    <w:rsid w:val="00EC1FFF"/>
    <w:rsid w:val="00ED2EEE"/>
    <w:rsid w:val="00EF13BE"/>
    <w:rsid w:val="00EF3BA0"/>
    <w:rsid w:val="00F01D2D"/>
    <w:rsid w:val="00F22221"/>
    <w:rsid w:val="00F314DE"/>
    <w:rsid w:val="00F46DF6"/>
    <w:rsid w:val="00F470EF"/>
    <w:rsid w:val="00F51362"/>
    <w:rsid w:val="00F645A1"/>
    <w:rsid w:val="00F719EC"/>
    <w:rsid w:val="00F83724"/>
    <w:rsid w:val="00F966EA"/>
    <w:rsid w:val="00FB665C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E67916-EA55-4126-9BD1-04E986DD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2</cp:revision>
  <cp:lastPrinted>2018-07-31T08:42:00Z</cp:lastPrinted>
  <dcterms:created xsi:type="dcterms:W3CDTF">2025-09-19T12:46:00Z</dcterms:created>
  <dcterms:modified xsi:type="dcterms:W3CDTF">2025-09-19T12:46:00Z</dcterms:modified>
</cp:coreProperties>
</file>