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1B44D5F" w:rsidR="000A052A" w:rsidRPr="00FF7C37" w:rsidRDefault="00E808FB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E808FB">
        <w:rPr>
          <w:rStyle w:val="paragraph"/>
          <w:rFonts w:ascii="Times New Roman" w:hAnsi="Times New Roman"/>
          <w:sz w:val="18"/>
          <w:szCs w:val="18"/>
        </w:rPr>
        <w:t>Финансовый управляющий Беляева Валерия Александровича (</w:t>
      </w:r>
      <w:proofErr w:type="spellStart"/>
      <w:r w:rsidRPr="00E808FB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E808FB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E808FB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E808FB">
        <w:rPr>
          <w:rStyle w:val="paragraph"/>
          <w:rFonts w:ascii="Times New Roman" w:hAnsi="Times New Roman"/>
          <w:sz w:val="18"/>
          <w:szCs w:val="18"/>
        </w:rPr>
        <w:t xml:space="preserve">.: 22.11.1953, г. Куйбышев Куйбышевская область, СНИЛС 016033098 02, ИНН 638100041346, адрес: 446540, обл. Самарская, р-н Сергиевский, с. Сергиевск, ул. </w:t>
      </w:r>
      <w:proofErr w:type="spellStart"/>
      <w:r w:rsidRPr="00E808FB">
        <w:rPr>
          <w:rStyle w:val="paragraph"/>
          <w:rFonts w:ascii="Times New Roman" w:hAnsi="Times New Roman"/>
          <w:sz w:val="18"/>
          <w:szCs w:val="18"/>
        </w:rPr>
        <w:t>В.Комарова</w:t>
      </w:r>
      <w:proofErr w:type="spellEnd"/>
      <w:r w:rsidRPr="00E808FB">
        <w:rPr>
          <w:rStyle w:val="paragraph"/>
          <w:rFonts w:ascii="Times New Roman" w:hAnsi="Times New Roman"/>
          <w:sz w:val="18"/>
          <w:szCs w:val="18"/>
        </w:rPr>
        <w:t xml:space="preserve">, д. 19) , Демидов Антон Викторович (ИНН 570204523208, СНИЛС 174-491-927 02) - член Союза СРО "ГАУ" (ОГРН 1021603626098, ИНН 1660062005, адрес: 420034, </w:t>
      </w:r>
      <w:proofErr w:type="spellStart"/>
      <w:r w:rsidRPr="00E808FB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E808FB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E808FB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E808FB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Самарской области </w:t>
      </w:r>
      <w:proofErr w:type="spellStart"/>
      <w:r w:rsidRPr="00E808FB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E808FB">
        <w:rPr>
          <w:rStyle w:val="paragraph"/>
          <w:rFonts w:ascii="Times New Roman" w:hAnsi="Times New Roman"/>
          <w:sz w:val="18"/>
          <w:szCs w:val="18"/>
        </w:rPr>
        <w:t>. от 25.09.2024 по делу № А55-34212/2022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425290C" w14:textId="77777777" w:rsidR="006121F3" w:rsidRDefault="006121F3" w:rsidP="00E808FB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121F3">
        <w:rPr>
          <w:rFonts w:ascii="Times New Roman" w:hAnsi="Times New Roman"/>
          <w:i/>
          <w:sz w:val="20"/>
          <w:szCs w:val="20"/>
        </w:rPr>
        <w:t xml:space="preserve">Лот №2: Транспортное средство: MAZDA 3 Тип ТС: Легковой Категория: В Год изготовления: 2006 Цвет кузова: Красный Мощность двигателя, </w:t>
      </w:r>
      <w:proofErr w:type="spellStart"/>
      <w:r w:rsidRPr="006121F3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6121F3">
        <w:rPr>
          <w:rFonts w:ascii="Times New Roman" w:hAnsi="Times New Roman"/>
          <w:i/>
          <w:sz w:val="20"/>
          <w:szCs w:val="20"/>
        </w:rPr>
        <w:t xml:space="preserve">. (кВт) 104,72 </w:t>
      </w:r>
      <w:proofErr w:type="spellStart"/>
      <w:r w:rsidRPr="006121F3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6121F3">
        <w:rPr>
          <w:rFonts w:ascii="Times New Roman" w:hAnsi="Times New Roman"/>
          <w:i/>
          <w:sz w:val="20"/>
          <w:szCs w:val="20"/>
        </w:rPr>
        <w:t xml:space="preserve"> (77 кВт) ПТС: 77 ТТ 941461 СТС: 99 01 №511180 VIN: JMZBK12Z271549996 Регистрационный знак: У237РА163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6CF528A5" w:rsidR="00444125" w:rsidRPr="00FF7C37" w:rsidRDefault="000A052A" w:rsidP="00E808F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FF7C3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E808FB" w:rsidRPr="00E808FB">
        <w:rPr>
          <w:rStyle w:val="paragraph"/>
          <w:rFonts w:ascii="Times New Roman" w:hAnsi="Times New Roman"/>
          <w:sz w:val="18"/>
          <w:szCs w:val="18"/>
        </w:rPr>
        <w:t>Получатель: Беляев Валерий Александрович</w:t>
      </w:r>
      <w:r w:rsidR="00E808F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E808FB" w:rsidRPr="00E808FB">
        <w:rPr>
          <w:rStyle w:val="paragraph"/>
          <w:rFonts w:ascii="Times New Roman" w:hAnsi="Times New Roman"/>
          <w:sz w:val="18"/>
          <w:szCs w:val="18"/>
        </w:rPr>
        <w:t>Счет получателя: 40817810050187552763</w:t>
      </w:r>
      <w:r w:rsidR="00E808F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BD43" w14:textId="77777777" w:rsidR="00E808FB" w:rsidRPr="00E808FB" w:rsidRDefault="00E808FB" w:rsidP="00E808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E808FB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Финансовый управляющий </w:t>
            </w:r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val="x-none"/>
              </w:rPr>
              <w:t>Беляева Валерия Александровича (</w:t>
            </w:r>
            <w:proofErr w:type="spellStart"/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val="x-none"/>
              </w:rPr>
              <w:t>д.р</w:t>
            </w:r>
            <w:proofErr w:type="spellEnd"/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val="x-none"/>
              </w:rPr>
              <w:t>./</w:t>
            </w:r>
            <w:proofErr w:type="spellStart"/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val="x-none"/>
              </w:rPr>
              <w:t>м.р</w:t>
            </w:r>
            <w:proofErr w:type="spellEnd"/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val="x-none"/>
              </w:rPr>
              <w:t xml:space="preserve">.: 22.11.1953, г. Куйбышев Куйбышевская область, СНИЛС 016033098 02, ИНН 638100041346, адрес: 446540, обл. Самарская, р-н Сергиевский, с. Сергиевск, ул. </w:t>
            </w:r>
            <w:proofErr w:type="spellStart"/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val="x-none"/>
              </w:rPr>
              <w:t>В.Комарова</w:t>
            </w:r>
            <w:proofErr w:type="spellEnd"/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val="x-none"/>
              </w:rPr>
              <w:t>, д. 19</w:t>
            </w:r>
            <w:r w:rsidRPr="00E808FB">
              <w:rPr>
                <w:rFonts w:ascii="Times New Roman" w:eastAsia="Calibri" w:hAnsi="Times New Roman"/>
                <w:i/>
                <w:sz w:val="20"/>
                <w:szCs w:val="20"/>
              </w:rPr>
              <w:t>), Демидов Антон Викторович (ИНН 570204523208, СНИЛС 174491927 02, адрес для корреспонденции: 101000, г. Москва, а/я 600</w:t>
            </w:r>
            <w:r w:rsidRPr="00E808FB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)</w:t>
            </w:r>
          </w:p>
          <w:p w14:paraId="169C8251" w14:textId="77777777" w:rsidR="00E808FB" w:rsidRPr="00E808FB" w:rsidRDefault="00E808FB" w:rsidP="00E808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</w:rPr>
            </w:pPr>
          </w:p>
          <w:p w14:paraId="0D402223" w14:textId="77777777" w:rsidR="00E808FB" w:rsidRPr="00E808FB" w:rsidRDefault="00E808FB" w:rsidP="00E808FB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</w:pPr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  <w:t>Получатель: Беляев Валерий Александрович</w:t>
            </w:r>
          </w:p>
          <w:p w14:paraId="706A61D8" w14:textId="1005BF86" w:rsidR="00E808FB" w:rsidRPr="00E808FB" w:rsidRDefault="00E808FB" w:rsidP="00E808FB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</w:pPr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  <w:t>Счет получателя: 40817810050187552763</w:t>
            </w:r>
          </w:p>
          <w:p w14:paraId="3C388019" w14:textId="77777777" w:rsidR="00E808FB" w:rsidRPr="00E808FB" w:rsidRDefault="00E808FB" w:rsidP="00E808FB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</w:pPr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5E9716D2" w14:textId="77777777" w:rsidR="00E808FB" w:rsidRPr="00E808FB" w:rsidRDefault="00E808FB" w:rsidP="00E808FB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</w:pPr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65536B06" w14:textId="77777777" w:rsidR="00E808FB" w:rsidRPr="00E808FB" w:rsidRDefault="00E808FB" w:rsidP="00E808FB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</w:pPr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4C3DC53B" w14:textId="77777777" w:rsidR="00E808FB" w:rsidRPr="00E808FB" w:rsidRDefault="00E808FB" w:rsidP="00E808FB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</w:pPr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78C45287" w14:textId="77777777" w:rsidR="00E808FB" w:rsidRPr="00E808FB" w:rsidRDefault="00E808FB" w:rsidP="00E808FB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</w:pPr>
            <w:r w:rsidRPr="00E808FB">
              <w:rPr>
                <w:rFonts w:ascii="Times New Roman" w:eastAsia="Calibri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31B1E523" w14:textId="57DBF695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4C6A97B8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D3E15" w:rsidRPr="00FF7C37">
              <w:rPr>
                <w:rFonts w:ascii="Times New Roman" w:hAnsi="Times New Roman"/>
                <w:i/>
                <w:sz w:val="18"/>
                <w:szCs w:val="18"/>
              </w:rPr>
              <w:t>Демидов А.В</w:t>
            </w: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392E12D7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7958CCF" w14:textId="7F47BEB5" w:rsidR="00E808FB" w:rsidRDefault="00E808FB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E6C19F7" w14:textId="77777777" w:rsidR="00E808FB" w:rsidRPr="00FF7C37" w:rsidRDefault="00E808FB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1DDB" w14:textId="77777777" w:rsidR="00D262B5" w:rsidRDefault="00D262B5" w:rsidP="005F791F">
      <w:pPr>
        <w:spacing w:after="0" w:line="240" w:lineRule="auto"/>
      </w:pPr>
      <w:r>
        <w:separator/>
      </w:r>
    </w:p>
  </w:endnote>
  <w:endnote w:type="continuationSeparator" w:id="0">
    <w:p w14:paraId="6A6A432E" w14:textId="77777777" w:rsidR="00D262B5" w:rsidRDefault="00D262B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00E6" w14:textId="77777777" w:rsidR="00D262B5" w:rsidRDefault="00D262B5" w:rsidP="005F791F">
      <w:pPr>
        <w:spacing w:after="0" w:line="240" w:lineRule="auto"/>
      </w:pPr>
      <w:r>
        <w:separator/>
      </w:r>
    </w:p>
  </w:footnote>
  <w:footnote w:type="continuationSeparator" w:id="0">
    <w:p w14:paraId="3179449A" w14:textId="77777777" w:rsidR="00D262B5" w:rsidRDefault="00D262B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121F3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808FB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2025-03-11T08:08:00Z</dcterms:created>
  <dcterms:modified xsi:type="dcterms:W3CDTF">2025-05-26T13:31:00Z</dcterms:modified>
</cp:coreProperties>
</file>