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1A6BCE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19542D16" w14:textId="77777777" w:rsidR="001A6BCE" w:rsidRPr="006E6AD5" w:rsidRDefault="001A6BCE" w:rsidP="001A6BCE">
      <w:pPr>
        <w:spacing w:before="120" w:after="120"/>
        <w:ind w:firstLine="720"/>
        <w:jc w:val="both"/>
        <w:rPr>
          <w:rFonts w:ascii="Verdana" w:hAnsi="Verdana"/>
          <w:sz w:val="18"/>
          <w:szCs w:val="18"/>
        </w:rPr>
      </w:pPr>
      <w:r w:rsidRPr="006E6AD5">
        <w:rPr>
          <w:rFonts w:ascii="Verdana" w:hAnsi="Verdana"/>
          <w:sz w:val="18"/>
          <w:szCs w:val="18"/>
        </w:rPr>
        <w:t>Решением Арбитражного суда города Санкт-Петербурга и Ленинградской области по делу А56-78379/2024 Титова М.И. от 26.09.2024 гражданка Артемьева Юлия Юрьевна (дата рождения: 16.03.1984 г.р., ИНН: 470607606856, СНИЛС 125-166-804-47, место рождения: г. Ташкент Узбекская ССР, адрес регистрации: Ленинградская область,</w:t>
      </w:r>
      <w:r w:rsidRPr="008D306C">
        <w:t xml:space="preserve"> </w:t>
      </w:r>
      <w:r w:rsidRPr="008D306C">
        <w:rPr>
          <w:rFonts w:ascii="Verdana" w:hAnsi="Verdana"/>
          <w:sz w:val="18"/>
          <w:szCs w:val="18"/>
        </w:rPr>
        <w:t>Кировский район, г. Отрадное, ул. Советская, д. 10, кв. 87) (далее - Должник) признана несостоятельной (банкротом) и в отношении нее введена процедура реализации имущества.</w:t>
      </w:r>
    </w:p>
    <w:p w14:paraId="74AD8A52" w14:textId="17E407C5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61FB84AE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 xml:space="preserve">Задаток составляет </w:t>
      </w:r>
      <w:r w:rsidR="000477F9">
        <w:rPr>
          <w:rFonts w:ascii="Verdana" w:hAnsi="Verdana"/>
          <w:sz w:val="18"/>
        </w:rPr>
        <w:t>10</w:t>
      </w:r>
      <w:r w:rsidRPr="00520B68">
        <w:rPr>
          <w:rFonts w:ascii="Verdana" w:hAnsi="Verdana"/>
          <w:sz w:val="18"/>
        </w:rPr>
        <w:t xml:space="preserve"> (</w:t>
      </w:r>
      <w:r w:rsidR="000477F9">
        <w:rPr>
          <w:rFonts w:ascii="Verdana" w:hAnsi="Verdana"/>
          <w:sz w:val="18"/>
        </w:rPr>
        <w:t>десять</w:t>
      </w:r>
      <w:r w:rsidRPr="00520B68">
        <w:rPr>
          <w:rFonts w:ascii="Verdana" w:hAnsi="Verdana"/>
          <w:sz w:val="18"/>
        </w:rPr>
        <w:t xml:space="preserve">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091A2D" w:rsidRPr="00D07B92">
        <w:rPr>
          <w:rFonts w:ascii="Verdana" w:hAnsi="Verdana"/>
          <w:sz w:val="18"/>
        </w:rPr>
        <w:t>задатковый</w:t>
      </w:r>
      <w:proofErr w:type="spellEnd"/>
      <w:r w:rsidR="00091A2D" w:rsidRPr="00D07B92">
        <w:rPr>
          <w:rFonts w:ascii="Verdana" w:hAnsi="Verdana"/>
          <w:sz w:val="18"/>
        </w:rPr>
        <w:t xml:space="preserve"> счет Должника </w:t>
      </w:r>
      <w:r w:rsidR="00DD6C4E">
        <w:rPr>
          <w:rFonts w:ascii="Verdana" w:hAnsi="Verdana"/>
          <w:sz w:val="18"/>
        </w:rPr>
        <w:t>Артемьева Юлия Юрьевна</w:t>
      </w:r>
      <w:r w:rsidR="00091A2D" w:rsidRPr="00D07B92">
        <w:rPr>
          <w:rFonts w:ascii="Verdana" w:hAnsi="Verdana"/>
          <w:sz w:val="18"/>
        </w:rPr>
        <w:t>:</w:t>
      </w:r>
    </w:p>
    <w:p w14:paraId="326A0170" w14:textId="1D7A42E1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DD6C4E" w:rsidRPr="00DD6C4E">
        <w:rPr>
          <w:rFonts w:ascii="Verdana" w:hAnsi="Verdana"/>
          <w:sz w:val="18"/>
          <w:szCs w:val="22"/>
        </w:rPr>
        <w:t>40817810650187829139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477F9"/>
    <w:rsid w:val="00073005"/>
    <w:rsid w:val="00091A2D"/>
    <w:rsid w:val="00106DAE"/>
    <w:rsid w:val="001250E1"/>
    <w:rsid w:val="001A6BCE"/>
    <w:rsid w:val="002C091C"/>
    <w:rsid w:val="00361BC1"/>
    <w:rsid w:val="00365160"/>
    <w:rsid w:val="00391861"/>
    <w:rsid w:val="00514FD0"/>
    <w:rsid w:val="00680AAB"/>
    <w:rsid w:val="00781D47"/>
    <w:rsid w:val="007D0465"/>
    <w:rsid w:val="00A2068C"/>
    <w:rsid w:val="00A26CB8"/>
    <w:rsid w:val="00A758DA"/>
    <w:rsid w:val="00B00BBA"/>
    <w:rsid w:val="00BF07E0"/>
    <w:rsid w:val="00D33A89"/>
    <w:rsid w:val="00D34445"/>
    <w:rsid w:val="00D42045"/>
    <w:rsid w:val="00DD6C4E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2020-11-30T14:42:00Z</cp:lastPrinted>
  <dcterms:created xsi:type="dcterms:W3CDTF">2020-05-14T09:46:00Z</dcterms:created>
  <dcterms:modified xsi:type="dcterms:W3CDTF">2025-02-03T09:18:00Z</dcterms:modified>
</cp:coreProperties>
</file>