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152DB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152DB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520F8D8D" w14:textId="77777777" w:rsidR="00152DBE" w:rsidRDefault="00152DBE" w:rsidP="009E76C7">
      <w:pPr>
        <w:spacing w:line="240" w:lineRule="auto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152DB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№А56-39361/2024 (Судья - Нарижний А.С.) от 16.07.2024 гражданин </w:t>
      </w:r>
      <w:r w:rsidRPr="00152DBE">
        <w:rPr>
          <w:rFonts w:ascii="Verdana" w:hAnsi="Verdana" w:cs="Tahoma"/>
          <w:b/>
          <w:bCs/>
          <w:color w:val="000000" w:themeColor="text1"/>
          <w:sz w:val="18"/>
          <w:szCs w:val="18"/>
        </w:rPr>
        <w:t>Глушкова Вера Николаевна</w:t>
      </w:r>
      <w:r w:rsidRPr="00152DBE">
        <w:rPr>
          <w:rFonts w:ascii="Verdana" w:hAnsi="Verdana" w:cs="Tahoma"/>
          <w:color w:val="000000" w:themeColor="text1"/>
          <w:sz w:val="18"/>
          <w:szCs w:val="18"/>
        </w:rPr>
        <w:t xml:space="preserve"> (18.04.1958 г.р., уроженец г. Бежецк Тверской обл., адрес регистрации: Тверская обл., г. Бежецк, ул. Чехова, д. 51Б, 46/ адрес фактического места жительства: Ленинградская область, Волосовский район, д. Малая Александровка д. 6, ИНН: 690600582001, СНИЛС: 02134183095)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182EAF80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E213187" w14:textId="77777777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№____ от «___» ___________ 20__г.,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77777777" w:rsidR="00623E10" w:rsidRPr="00936F92" w:rsidRDefault="00623E10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24BE386D" w14:textId="359881E6" w:rsidR="00D575A4" w:rsidRPr="00152DBE" w:rsidRDefault="00152DBE" w:rsidP="00152DBE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152DBE">
        <w:rPr>
          <w:rFonts w:ascii="Verdana" w:hAnsi="Verdana"/>
          <w:b/>
          <w:sz w:val="18"/>
          <w:szCs w:val="18"/>
        </w:rPr>
        <w:t>автомобиль марки «Ford Focus» 2013 года выпуска, VIN X9FKXXEEBKDJ78802</w:t>
      </w:r>
      <w:r>
        <w:rPr>
          <w:rFonts w:ascii="Verdana" w:hAnsi="Verdana"/>
          <w:b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77777777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C2788"/>
    <w:rsid w:val="000F1E8E"/>
    <w:rsid w:val="00110DAF"/>
    <w:rsid w:val="00152DBE"/>
    <w:rsid w:val="0032351F"/>
    <w:rsid w:val="00452383"/>
    <w:rsid w:val="004C1829"/>
    <w:rsid w:val="00623E10"/>
    <w:rsid w:val="007277A4"/>
    <w:rsid w:val="00744AF0"/>
    <w:rsid w:val="007F0FC3"/>
    <w:rsid w:val="008D2CD3"/>
    <w:rsid w:val="00936F92"/>
    <w:rsid w:val="009A1E76"/>
    <w:rsid w:val="009E76C7"/>
    <w:rsid w:val="00AA03C5"/>
    <w:rsid w:val="00BF7E8D"/>
    <w:rsid w:val="00C05E97"/>
    <w:rsid w:val="00CA1358"/>
    <w:rsid w:val="00D575A4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2023-04-26T16:11:00Z</dcterms:created>
  <dcterms:modified xsi:type="dcterms:W3CDTF">2024-12-16T12:47:00Z</dcterms:modified>
</cp:coreProperties>
</file>