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985BDD" w:rsidRDefault="00985B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902BE6" w:rsidRDefault="00902B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C70E19" w:rsidRDefault="00902B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902BE6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Юдина Татьяна Леонидовна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(ИНН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29)</w:t>
      </w:r>
      <w:r w:rsidR="00985BDD">
        <w:rPr>
          <w:rFonts w:ascii="Times New Roman" w:eastAsia="Times New Roman" w:hAnsi="Times New Roman" w:cs="Times New Roman"/>
          <w:sz w:val="24"/>
        </w:rPr>
        <w:t xml:space="preserve">, </w:t>
      </w:r>
      <w:r w:rsidR="00985B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Республики Хакасия от 15.05.2023 (16.05.2023) по делу № А74-9256/2022</w:t>
      </w:r>
      <w:r w:rsidR="00985BDD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</w:t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 стороны, и 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85BDD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C70E19" w:rsidRDefault="009561A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9561A8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9561A8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02BE6" w:rsidRPr="00902BE6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Юдина Татьяна Леонидовна</w:t>
      </w:r>
      <w:r w:rsid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902BE6"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ИНН 190300412478</w:t>
      </w:r>
      <w:r w:rsid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902BE6">
        <w:rPr>
          <w:rFonts w:ascii="Times New Roman" w:eastAsia="Times New Roman" w:hAnsi="Times New Roman" w:cs="Times New Roman"/>
          <w:color w:val="000000"/>
          <w:sz w:val="24"/>
        </w:rPr>
        <w:t>40817810520862531675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902BE6">
        <w:rPr>
          <w:rFonts w:ascii="Times New Roman" w:eastAsia="Times New Roman" w:hAnsi="Times New Roman" w:cs="Times New Roman"/>
          <w:color w:val="000000"/>
          <w:sz w:val="24"/>
        </w:rPr>
        <w:t>№ 8626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ПАО Сбербанк к/с 30101810100000000634 БИК 042748634.</w:t>
      </w:r>
    </w:p>
    <w:p w:rsidR="00C70E19" w:rsidRDefault="00985BD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3.2. Акт приема-передачи под</w:t>
      </w:r>
      <w:r w:rsidR="009561A8">
        <w:rPr>
          <w:rFonts w:ascii="Times New Roman" w:eastAsia="Times New Roman" w:hAnsi="Times New Roman" w:cs="Times New Roman"/>
          <w:color w:val="000000"/>
          <w:sz w:val="24"/>
        </w:rPr>
        <w:t>писывается Сторонами в течение 10 (Десяти) рабочих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C70E19" w:rsidRDefault="00985BD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C70E19" w:rsidRDefault="00985B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C70E19" w:rsidRDefault="00985BDD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C70E19" w:rsidRDefault="00985BDD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C70E19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C70E1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Юдина Татьяна Леонидовна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02BE6" w:rsidRPr="00902BE6" w:rsidRDefault="00902B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</w:t>
            </w:r>
          </w:p>
          <w:p w:rsidR="00C70E19" w:rsidRDefault="00985BDD">
            <w:pPr>
              <w:spacing w:after="0" w:line="240" w:lineRule="auto"/>
              <w:rPr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 xml:space="preserve">Получатель: </w:t>
            </w:r>
            <w:r w:rsidR="00902BE6" w:rsidRPr="00902BE6">
              <w:rPr>
                <w:rFonts w:ascii="Times New Roman" w:eastAsia="Times New Roman" w:hAnsi="Times New Roman" w:cs="Times New Roman"/>
                <w:sz w:val="20"/>
              </w:rPr>
              <w:t>Юдина Татьяна Леонидовна ИНН 190300412478 ИНН Банка 7707083893 р/с 40817810520862531675 в Калининградское отделение № 8626 ПАО Сбербанк к/с 30101810100000000634 БИК 042748634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C70E19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C70E19" w:rsidRDefault="00C70E19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C70E19" w:rsidRDefault="00985BDD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985BDD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985BDD" w:rsidRDefault="00985BDD">
      <w:pPr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br w:type="page"/>
      </w:r>
    </w:p>
    <w:p w:rsidR="00C70E19" w:rsidRDefault="00985B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C70E19" w:rsidRDefault="00985BDD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02B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902BE6">
        <w:rPr>
          <w:rFonts w:ascii="Times New Roman" w:eastAsia="Times New Roman" w:hAnsi="Times New Roman" w:cs="Times New Roman"/>
          <w:b/>
          <w:color w:val="000000"/>
          <w:sz w:val="24"/>
          <w:shd w:val="clear" w:color="auto" w:fill="FFFFFF"/>
        </w:rPr>
        <w:t>Юдина Татьяна Леонидовна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(ИНН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в лице финансового управляющего  Толстикова Валентина Дмитриевича (ИНН 391313695982, СНИЛС 141-438-471 45), действующего на основании решения </w:t>
      </w:r>
      <w:r w:rsidRPr="00902BE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Арбитражного суда Республики Хакасия от 15.05.2023 (16.05.2023) по делу № А74-9256/2022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именуемая в дальнейшем «Продавец», с одной стороны, и</w:t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985BDD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C70E19" w:rsidRDefault="00985BD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8"/>
        <w:gridCol w:w="4536"/>
      </w:tblGrid>
      <w:tr w:rsidR="00902BE6" w:rsidTr="00E330A0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902BE6" w:rsidTr="00E330A0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Юдина Татьяна Леонидовна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902BE6" w:rsidRP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ИНН 190300412478, СНИЛС 069-767-644 39, дата рождения: 27.09.1976, место рождения: город Черногорск Красноярский край, адрес: Республика Хакасия, г. Черногорск, ул. Октябрьская, д. 146, кв. 29</w:t>
            </w:r>
          </w:p>
          <w:p w:rsidR="00902BE6" w:rsidRDefault="00902BE6" w:rsidP="00E330A0">
            <w:pPr>
              <w:spacing w:after="0" w:line="240" w:lineRule="auto"/>
              <w:rPr>
                <w:sz w:val="20"/>
              </w:rPr>
            </w:pPr>
            <w:r w:rsidRPr="00902BE6">
              <w:rPr>
                <w:rFonts w:ascii="Times New Roman" w:eastAsia="Times New Roman" w:hAnsi="Times New Roman" w:cs="Times New Roman"/>
                <w:sz w:val="20"/>
              </w:rPr>
              <w:t>Получатель: Юдина Татьяна Леонидовна ИНН 190300412478 ИНН Банка 7707083893 р/с 40817810520862531675 в Калининградское отделение № 8626 ПАО Сбербанк к/с 30101810100000000634 БИК 042748634</w:t>
            </w:r>
            <w:r w:rsidRPr="00985BDD">
              <w:rPr>
                <w:rFonts w:ascii="Times New Roman" w:eastAsia="Times New Roman" w:hAnsi="Times New Roman" w:cs="Times New Roman"/>
                <w:sz w:val="20"/>
              </w:rPr>
              <w:t>.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902BE6" w:rsidTr="00E330A0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Толстиков Валентин Дмитриевича</w:t>
            </w:r>
          </w:p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В.Д.Толстиков</w:t>
            </w:r>
            <w:proofErr w:type="spellEnd"/>
          </w:p>
          <w:p w:rsidR="00902BE6" w:rsidRDefault="00902BE6" w:rsidP="00E330A0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902BE6" w:rsidRDefault="00902BE6" w:rsidP="00E330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902BE6" w:rsidRDefault="00902BE6" w:rsidP="00902BE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____________________ _______________</w:t>
            </w:r>
          </w:p>
        </w:tc>
      </w:tr>
    </w:tbl>
    <w:p w:rsidR="00C70E19" w:rsidRDefault="00985B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C70E19" w:rsidRDefault="00985BDD">
      <w:pPr>
        <w:spacing w:after="200" w:line="271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C70E19" w:rsidRDefault="00985BD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C70E19" w:rsidRDefault="00C70E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C70E19" w:rsidRDefault="00C70E19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sectPr w:rsidR="00C70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0E19"/>
    <w:rsid w:val="00902BE6"/>
    <w:rsid w:val="009561A8"/>
    <w:rsid w:val="00985BDD"/>
    <w:rsid w:val="00C70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8BBCAA-2B62-4E94-AB61-750819BC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6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430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93693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882</Words>
  <Characters>5032</Characters>
  <Application>Microsoft Office Word</Application>
  <DocSecurity>0</DocSecurity>
  <Lines>41</Lines>
  <Paragraphs>11</Paragraphs>
  <ScaleCrop>false</ScaleCrop>
  <Company/>
  <LinksUpToDate>false</LinksUpToDate>
  <CharactersWithSpaces>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dcterms:created xsi:type="dcterms:W3CDTF">2023-07-05T11:22:00Z</dcterms:created>
  <dcterms:modified xsi:type="dcterms:W3CDTF">2023-09-20T08:04:00Z</dcterms:modified>
</cp:coreProperties>
</file>