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Турова Светлана Анатольевна (31.12.1972г.р., место рожд: гор. Тольятти Куйбышевской обл., адрес рег: 297342, Крым Респ, Кировский р-н, Абрикосовка с, Юбилейная ул, дом № 47, СНИЛС18260976697, ИНН 910811094681, паспорт РФ серия 0915, номер 501770, выдан 13.02.2018, кем выдан Отдел УФМС России по Республике Крым , код подразделения 910-014),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Республики Крым от 16.03.2023г. по делу №А83-73/2023,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07.08.2023г. по продаже имущества Туровой Светланы Анатольевны,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18 500м², адрес (местонахождение): Республика Крым, Кировский район, с. Абрикосовка, участок 1, категория земель: Земли сельскохозяйственного назначения, кадастровый номер: 90:04:030601:233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07.08.2023г. на сайте https://nistp.ru/ , и указана в Протоколе  от 07.08.2023г.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Турова Светлана Анатольевна (31.12.1972г.р., место рожд: гор. Тольятти Куйбышевской обл., адрес рег: 297342, Крым Респ, Кировский р-н, Абрикосовка с, Юбилейная ул, дом № 47, СНИЛС18260976697, ИНН 910811094681, паспорт РФ серия 0915, номер 501770, выдан 13.02.2018, кем выдан Отдел УФМС России по Республике Крым , код подразделения 910-014)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Туровой Светланы Анатольевны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