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Прошенкова Юлия Сергеевна (Пялкина Юлия Сергеевна) (29.06.1998г.р., место рожд: гор.Клин Московская обл., адрес рег: 141625, Московская обл, Клин г, Решоткино д, дом № 2, квартира 43, СНИЛС16954453611, ИНН 502014834099, паспорт РФ серия 4619, номер 104962, выдан 21.09.2018, кем выдан ГУ МВД России по Московской области, код подразделения 500-041),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Московской области от 07.12.2022г. по делу №А41-79768/2022,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Прошенковой Юлии Сергеевны,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500м², адрес (местонахождение): 170554,РОССИЯ,обл.Тверская, р-н Калининский, с/п Верхневолжское, д Рязаново, разрешенное использование: Для ведения личного подсобного хозяйства и индивидуального жилищного строительства, кадастровый номер: 69:10:0290301:422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Прошенкова Юлия Сергеевна (Пялкина Юлия Сергеевна) (29.06.1998г.р., место рожд: гор.Клин Московская обл., адрес рег: 141625, Московская обл, Клин г, Решоткино д, дом № 2, квартира 43, СНИЛС16954453611, ИНН 502014834099, паспорт РФ серия 4619, номер 104962, выдан 21.09.2018, кем выдан ГУ МВД России по Московской области, код подразделения 500-041)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Прошенковой Юлии Сергеевны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