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21.03.2023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Прокопова Нуржида Сафаргалиевна (Рахимова) (09.07.1956г.р., место рожд: С. Сафакулево Сафакулевского района Курганской области, адрес рег: 358005, Калмыкия Респ, Элиста г, 8 Марта ул, д.16, СНИЛС11669402261, ИНН 081400100813, паспорт РФ серия 8501, номер 110091, выдан 17.01.2002, кем выдан Элистинским ГОВД Республики Калмыкия, код подразделения 082-001),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Калмыкия от 28.04.2022г. по делу №А22-946/2022,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11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26.04.2023г.   по продаже имущества Прокоповой Нуржиды Сафаргалиевны, размещенным на сайте ЭТП «Новые информационные сервисы», размещенной на сайте https://nistp.ru/ в сети Интернет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814м², адрес (местонахождение): 358007, РОССИЯ,  Респ. Калмыкия, г. Элиста, Северо-Западный район, садоводческое товарищество "Сельхозтехника", разрешенное использование: Для ведения садоводства, кадастровый номер: 08:14:031103:683</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26.04.2023г. на сайте https://nistp.ru/ ) и указана в Протоколе  от 26.04.2023г.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Прокопова Нуржида Сафаргалиевна (Рахимова) (09.07.1956г.р., место рожд: С. Сафакулево Сафакулевского района Курганской области, адрес рег: 358005, Калмыкия Респ, Элиста г, 8 Марта ул, д.16, СНИЛС11669402261, ИНН 081400100813, паспорт РФ серия 8501, номер 110091, выдан 17.01.2002, кем выдан Элистинским ГОВД Республики Калмыкия, код подразделения 082-001)</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Прокоповой Нуржиды Сафаргалиевны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1089</Words>
  <Characters>7911</Characters>
  <CharactersWithSpaces>9445</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2023-03-21T12:20:12Z</dcterms:modified>
  <cp:revision>1</cp:revision>
  <dc:subject/>
  <dc:title/>
</cp:coreProperties>
</file>