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99A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31FBB65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08E10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509A4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5E031D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992BBDD" w14:textId="5C0CB21D" w:rsidR="00DC029B" w:rsidRPr="0062290E" w:rsidRDefault="00EF3082" w:rsidP="00EF3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F3082">
        <w:rPr>
          <w:sz w:val="24"/>
          <w:szCs w:val="24"/>
        </w:rPr>
        <w:t>Шиляев Артем Сергеевич (ИНН 470417017651, СНИЛС 160-848-109 68, 19.05.1990 г.р., место рождения - пос. Советский Выборгского р-на Ленинградская обл., адрес регистрации: Ленинградская обл., Выборгский р-н, гп. Советский, ул. Школьная, д.44, кв.15</w:t>
      </w:r>
      <w:r w:rsidR="00DC029B" w:rsidRPr="00EF3082">
        <w:rPr>
          <w:sz w:val="24"/>
          <w:szCs w:val="24"/>
        </w:rPr>
        <w:t>)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90226" w:rsidRPr="00390226">
        <w:rPr>
          <w:sz w:val="24"/>
          <w:szCs w:val="24"/>
        </w:rPr>
        <w:t>Коваль (ранее Швечк</w:t>
      </w:r>
      <w:r w:rsidR="00390226">
        <w:rPr>
          <w:sz w:val="24"/>
          <w:szCs w:val="24"/>
        </w:rPr>
        <w:t>овой</w:t>
      </w:r>
      <w:r w:rsidR="00390226" w:rsidRPr="00390226">
        <w:rPr>
          <w:sz w:val="24"/>
          <w:szCs w:val="24"/>
        </w:rPr>
        <w:t>)</w:t>
      </w:r>
      <w:r w:rsidR="00D66DD2" w:rsidRPr="004D7235">
        <w:rPr>
          <w:sz w:val="24"/>
          <w:szCs w:val="24"/>
        </w:rPr>
        <w:t xml:space="preserve"> Анастаси</w:t>
      </w:r>
      <w:r w:rsidR="00D66DD2">
        <w:rPr>
          <w:sz w:val="24"/>
          <w:szCs w:val="24"/>
        </w:rPr>
        <w:t>и</w:t>
      </w:r>
      <w:r w:rsidR="00D66DD2" w:rsidRPr="004D7235">
        <w:rPr>
          <w:sz w:val="24"/>
          <w:szCs w:val="24"/>
        </w:rPr>
        <w:t xml:space="preserve"> Сергеевн</w:t>
      </w:r>
      <w:r w:rsidR="00D66DD2">
        <w:rPr>
          <w:sz w:val="24"/>
          <w:szCs w:val="24"/>
        </w:rPr>
        <w:t>ы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045504" w:rsidRPr="00045504">
        <w:rPr>
          <w:sz w:val="24"/>
          <w:szCs w:val="24"/>
        </w:rPr>
        <w:t xml:space="preserve">Арбитражного суда </w:t>
      </w:r>
      <w:r w:rsidRPr="00EF3082">
        <w:rPr>
          <w:sz w:val="24"/>
          <w:szCs w:val="24"/>
        </w:rPr>
        <w:t xml:space="preserve"> города Санкт-Петербурга и Ленинградской области от 02.02.2021 г. по делу № А56-114997/2021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</w:t>
      </w:r>
      <w:r>
        <w:rPr>
          <w:color w:val="000000"/>
          <w:sz w:val="24"/>
          <w:szCs w:val="24"/>
          <w:lang w:eastAsia="ru-RU"/>
        </w:rPr>
        <w:t>ем:</w:t>
      </w:r>
    </w:p>
    <w:p w14:paraId="3D3DEEF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C065A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AD313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747464A" w14:textId="75435ECB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EA0A484" w14:textId="60127462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3D435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6F1ABE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7011D4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711403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BDA17A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C99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92452CC" w14:textId="6C5D6898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55DFA7F" w14:textId="68C41C73" w:rsidR="00373475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584F6E">
        <w:rPr>
          <w:color w:val="000000"/>
          <w:sz w:val="24"/>
          <w:szCs w:val="24"/>
          <w:lang w:eastAsia="ru-RU"/>
        </w:rPr>
        <w:t xml:space="preserve"> </w:t>
      </w:r>
      <w:r w:rsidR="00EF3082" w:rsidRPr="00EF3082">
        <w:rPr>
          <w:color w:val="000000"/>
          <w:sz w:val="24"/>
          <w:szCs w:val="24"/>
          <w:lang w:eastAsia="ru-RU"/>
        </w:rPr>
        <w:t>Шиляев Артем Сергеевич счет получателя 40817810220861950858, КАЛИНИНГРАДСКОЕ ОТДЕЛЕНИЕ №8626 ПАО СБЕРБАНК, к/с 30101810100000000634, БИК 042748634, КПП390643005, ИНН7707083893</w:t>
      </w:r>
      <w:r w:rsidR="00373475">
        <w:rPr>
          <w:color w:val="000000"/>
          <w:sz w:val="24"/>
          <w:szCs w:val="24"/>
          <w:lang w:eastAsia="ru-RU"/>
        </w:rPr>
        <w:t>.</w:t>
      </w:r>
    </w:p>
    <w:p w14:paraId="5D56B27A" w14:textId="1919FF25" w:rsidR="00DC029B" w:rsidRPr="0062290E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6209E17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01A6DD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0F49705" w14:textId="4484FF23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25239F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8767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50AC57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B3405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DB7B3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B629F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9CCB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72616F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B4C2E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495D3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2CEF9E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9562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78DA3E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7ABB9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E9C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00500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DC029B" w:rsidRPr="0062290E" w14:paraId="5A85CAA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E6308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E13A4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5D5ED841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0F16A6" w14:textId="56C34B44" w:rsidR="00D66DD2" w:rsidRPr="00D66DD2" w:rsidRDefault="00EF308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EF3082">
              <w:rPr>
                <w:color w:val="000000"/>
                <w:shd w:val="clear" w:color="auto" w:fill="FFFFFF"/>
                <w:lang w:eastAsia="ru-RU"/>
              </w:rPr>
              <w:t>Шиляев Артем Сергеевич (ИНН 470417017651, СНИЛС 160-848-109 68, 19.05.1990 г.р., место рождения - пос. Советский Выборгского р-на Ленинградская обл., адрес регистрации: Ленинградская обл., Выборгский р-н, гп. Советский, ул. Школьная, д.44, кв.15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14:paraId="32174754" w14:textId="10BF0427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146C798C" w14:textId="70D0E66E" w:rsidR="003628B2" w:rsidRPr="009F498D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="00EF3082" w:rsidRPr="00EF3082">
              <w:rPr>
                <w:color w:val="000000"/>
                <w:shd w:val="clear" w:color="auto" w:fill="FFFFFF"/>
                <w:lang w:eastAsia="ru-RU"/>
              </w:rPr>
              <w:t>Шиляев Артем Сергеевич счет получателя 40817810220861950858, КАЛИНИНГРАДСКОЕ ОТДЕЛЕНИЕ №8626 ПАО СБЕРБАНК, к/с 30101810100000000634, БИК 042748634, КПП390643005, ИНН7707083893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7FAEB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1494C40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9B28C8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742BA17" w14:textId="47EB0E65" w:rsidR="00D66DD2" w:rsidRDefault="00390226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390226">
              <w:rPr>
                <w:color w:val="000000"/>
                <w:lang w:eastAsia="ru-RU"/>
              </w:rPr>
              <w:t>Коваль</w:t>
            </w:r>
            <w:r w:rsidRPr="00D66DD2">
              <w:rPr>
                <w:color w:val="000000"/>
                <w:lang w:eastAsia="ru-RU"/>
              </w:rPr>
              <w:t xml:space="preserve"> </w:t>
            </w:r>
            <w:r w:rsidR="00D66DD2" w:rsidRPr="00D66DD2">
              <w:rPr>
                <w:color w:val="000000"/>
                <w:lang w:eastAsia="ru-RU"/>
              </w:rPr>
              <w:t>Анастаси</w:t>
            </w:r>
            <w:r w:rsidR="00D66DD2">
              <w:rPr>
                <w:color w:val="000000"/>
                <w:lang w:eastAsia="ru-RU"/>
              </w:rPr>
              <w:t>я</w:t>
            </w:r>
            <w:r w:rsidR="00D66DD2" w:rsidRPr="00D66DD2">
              <w:rPr>
                <w:color w:val="000000"/>
                <w:lang w:eastAsia="ru-RU"/>
              </w:rPr>
              <w:t xml:space="preserve"> Сергеевн</w:t>
            </w:r>
            <w:r w:rsidR="00D66DD2">
              <w:rPr>
                <w:color w:val="000000"/>
                <w:lang w:eastAsia="ru-RU"/>
              </w:rPr>
              <w:t>а</w:t>
            </w:r>
          </w:p>
          <w:p w14:paraId="31C5D8B0" w14:textId="6DA753B2" w:rsidR="00373475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66DD2">
              <w:rPr>
                <w:color w:val="000000"/>
                <w:lang w:eastAsia="ru-RU"/>
              </w:rPr>
              <w:t xml:space="preserve"> </w:t>
            </w:r>
          </w:p>
          <w:p w14:paraId="6270ADAF" w14:textId="77777777" w:rsidR="00D66DD2" w:rsidRPr="0062290E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06A50D68" w14:textId="37B3E45B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D66DD2">
              <w:rPr>
                <w:color w:val="000000"/>
                <w:shd w:val="clear" w:color="auto" w:fill="FFFFFF"/>
                <w:lang w:eastAsia="ru-RU"/>
              </w:rPr>
              <w:t xml:space="preserve">        </w:t>
            </w:r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_  </w:t>
            </w:r>
            <w:r w:rsidR="00390226">
              <w:rPr>
                <w:color w:val="000000"/>
                <w:shd w:val="clear" w:color="auto" w:fill="FFFFFF"/>
                <w:lang w:eastAsia="ru-RU"/>
              </w:rPr>
              <w:t>А.С. Коваль</w:t>
            </w:r>
          </w:p>
          <w:p w14:paraId="04FFF3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EC9C5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A2F7EC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B1F8D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A31B9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093417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3C44485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2988C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5D46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274A2A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F9142C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BC93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6779751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122977" w14:textId="791F53CF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78CDAC6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861878C" w14:textId="768212CE" w:rsidR="00DC029B" w:rsidRPr="0062290E" w:rsidRDefault="00390226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F3082">
        <w:rPr>
          <w:sz w:val="24"/>
          <w:szCs w:val="24"/>
        </w:rPr>
        <w:t>Шиляев Артем Сергеевич (ИНН 470417017651, СНИЛС 160-848-109 68, 19.05.1990 г.р., место рождения - пос. Советский Выборгского р-на Ленинградская обл., адрес регистрации: Ленинградская обл., Выборгский р-н, гп. Советский, ул. Школьная, д.44, кв.15)</w:t>
      </w:r>
      <w:r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90226">
        <w:rPr>
          <w:sz w:val="24"/>
          <w:szCs w:val="24"/>
        </w:rPr>
        <w:t>Коваль (ранее Швечк</w:t>
      </w:r>
      <w:r>
        <w:rPr>
          <w:sz w:val="24"/>
          <w:szCs w:val="24"/>
        </w:rPr>
        <w:t>овой</w:t>
      </w:r>
      <w:r w:rsidRPr="00390226">
        <w:rPr>
          <w:sz w:val="24"/>
          <w:szCs w:val="24"/>
        </w:rPr>
        <w:t>)</w:t>
      </w:r>
      <w:r w:rsidRPr="004D7235">
        <w:rPr>
          <w:sz w:val="24"/>
          <w:szCs w:val="24"/>
        </w:rPr>
        <w:t xml:space="preserve"> Анастаси</w:t>
      </w:r>
      <w:r>
        <w:rPr>
          <w:sz w:val="24"/>
          <w:szCs w:val="24"/>
        </w:rPr>
        <w:t>и</w:t>
      </w:r>
      <w:r w:rsidRPr="004D7235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045504">
        <w:rPr>
          <w:sz w:val="24"/>
          <w:szCs w:val="24"/>
        </w:rPr>
        <w:t xml:space="preserve">Арбитражного суда </w:t>
      </w:r>
      <w:r w:rsidRPr="00EF3082">
        <w:rPr>
          <w:sz w:val="24"/>
          <w:szCs w:val="24"/>
        </w:rPr>
        <w:t xml:space="preserve"> города Санкт-Петербурга и Ленинградской области от 02.02.2021 г. по делу № А56-114997/2021</w:t>
      </w:r>
      <w:r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bookmarkStart w:id="0" w:name="_GoBack"/>
      <w:bookmarkEnd w:id="0"/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14:paraId="6099E1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A754436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FC68277" w14:textId="5FBE3B1E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D87E79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1CBA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D8A9031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77CA94E5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045504" w:rsidRPr="0062290E" w14:paraId="13B3956A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EB1391" w14:textId="77777777"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5A9930" w14:textId="77777777"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90226" w:rsidRPr="0062290E" w14:paraId="79B4752B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066664" w14:textId="77777777" w:rsidR="00390226" w:rsidRPr="00D66DD2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EF3082">
              <w:rPr>
                <w:color w:val="000000"/>
                <w:shd w:val="clear" w:color="auto" w:fill="FFFFFF"/>
                <w:lang w:eastAsia="ru-RU"/>
              </w:rPr>
              <w:t>Шиляев Артем Сергеевич (ИНН 470417017651, СНИЛС 160-848-109 68, 19.05.1990 г.р., место рождения - пос. Советский Выборгского р-на Ленинградская обл., адрес регистрации: Ленинградская обл., Выборгский р-н, гп. Советский, ул. Школьная, д.44, кв.15</w:t>
            </w:r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14:paraId="7D92F8D8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1E326797" w14:textId="0A61739A" w:rsidR="00390226" w:rsidRPr="009F498D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Pr="00EF3082">
              <w:rPr>
                <w:color w:val="000000"/>
                <w:shd w:val="clear" w:color="auto" w:fill="FFFFFF"/>
                <w:lang w:eastAsia="ru-RU"/>
              </w:rPr>
              <w:t>Шиляев Артем Сергеевич счет получателя 40817810220861950858, КАЛИНИНГРАДСКОЕ ОТДЕЛЕНИЕ №8626 ПАО СБЕРБАНК, к/с 30101810100000000634, БИК 042748634, КПП390643005, ИНН7707083893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BCBD3D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0226" w:rsidRPr="0062290E" w14:paraId="77363BD1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9C9B9B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E0A8025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390226">
              <w:rPr>
                <w:color w:val="000000"/>
                <w:lang w:eastAsia="ru-RU"/>
              </w:rPr>
              <w:t>Коваль</w:t>
            </w:r>
            <w:r w:rsidRPr="00D66DD2">
              <w:rPr>
                <w:color w:val="000000"/>
                <w:lang w:eastAsia="ru-RU"/>
              </w:rPr>
              <w:t xml:space="preserve"> Анастаси</w:t>
            </w:r>
            <w:r>
              <w:rPr>
                <w:color w:val="000000"/>
                <w:lang w:eastAsia="ru-RU"/>
              </w:rPr>
              <w:t>я</w:t>
            </w:r>
            <w:r w:rsidRPr="00D66DD2">
              <w:rPr>
                <w:color w:val="000000"/>
                <w:lang w:eastAsia="ru-RU"/>
              </w:rPr>
              <w:t xml:space="preserve"> Сергеевн</w:t>
            </w:r>
            <w:r>
              <w:rPr>
                <w:color w:val="000000"/>
                <w:lang w:eastAsia="ru-RU"/>
              </w:rPr>
              <w:t>а</w:t>
            </w:r>
          </w:p>
          <w:p w14:paraId="63E2E86D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66DD2">
              <w:rPr>
                <w:color w:val="000000"/>
                <w:lang w:eastAsia="ru-RU"/>
              </w:rPr>
              <w:t xml:space="preserve"> </w:t>
            </w:r>
          </w:p>
          <w:p w14:paraId="12FB8766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568619D0" w14:textId="77777777" w:rsidR="00390226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       </w:t>
            </w:r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_  </w:t>
            </w:r>
            <w:r>
              <w:rPr>
                <w:color w:val="000000"/>
                <w:shd w:val="clear" w:color="auto" w:fill="FFFFFF"/>
                <w:lang w:eastAsia="ru-RU"/>
              </w:rPr>
              <w:t>А.С. Коваль</w:t>
            </w:r>
          </w:p>
          <w:p w14:paraId="27E71380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E3E7C5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503F5B57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99FEC3A" w14:textId="77777777" w:rsidR="00390226" w:rsidRPr="0062290E" w:rsidRDefault="00390226" w:rsidP="00390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6A1BD74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5EE072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79507F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4279E9" w14:textId="570832BC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ACEF" w14:textId="77777777" w:rsidR="00315D06" w:rsidRDefault="00315D06">
      <w:r>
        <w:separator/>
      </w:r>
    </w:p>
  </w:endnote>
  <w:endnote w:type="continuationSeparator" w:id="0">
    <w:p w14:paraId="3F2D157F" w14:textId="77777777" w:rsidR="00315D06" w:rsidRDefault="0031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E36D" w14:textId="77777777" w:rsidR="00315D06" w:rsidRDefault="00315D06">
      <w:r>
        <w:separator/>
      </w:r>
    </w:p>
  </w:footnote>
  <w:footnote w:type="continuationSeparator" w:id="0">
    <w:p w14:paraId="6B58EBAB" w14:textId="77777777" w:rsidR="00315D06" w:rsidRDefault="0031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6"/>
    <w:rsid w:val="00045504"/>
    <w:rsid w:val="0019466E"/>
    <w:rsid w:val="001C5B0D"/>
    <w:rsid w:val="00202C4B"/>
    <w:rsid w:val="0020354D"/>
    <w:rsid w:val="00283A2A"/>
    <w:rsid w:val="00315D06"/>
    <w:rsid w:val="003237CB"/>
    <w:rsid w:val="003628B2"/>
    <w:rsid w:val="00373475"/>
    <w:rsid w:val="00390226"/>
    <w:rsid w:val="004A2572"/>
    <w:rsid w:val="00522BD3"/>
    <w:rsid w:val="005738E7"/>
    <w:rsid w:val="00584F6E"/>
    <w:rsid w:val="00586A2B"/>
    <w:rsid w:val="006144F9"/>
    <w:rsid w:val="0062290E"/>
    <w:rsid w:val="006F6D62"/>
    <w:rsid w:val="00702ADB"/>
    <w:rsid w:val="0072229F"/>
    <w:rsid w:val="00730728"/>
    <w:rsid w:val="007441D1"/>
    <w:rsid w:val="007C68EE"/>
    <w:rsid w:val="00813D2D"/>
    <w:rsid w:val="008B1FFF"/>
    <w:rsid w:val="008F1D1C"/>
    <w:rsid w:val="008F2926"/>
    <w:rsid w:val="009F498D"/>
    <w:rsid w:val="00B01009"/>
    <w:rsid w:val="00C66A35"/>
    <w:rsid w:val="00C83846"/>
    <w:rsid w:val="00D66DD2"/>
    <w:rsid w:val="00DC029B"/>
    <w:rsid w:val="00EB6CC6"/>
    <w:rsid w:val="00EF3082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3B5"/>
  <w15:docId w15:val="{96CA00B0-99B6-45AF-8912-595A78A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13</cp:revision>
  <dcterms:created xsi:type="dcterms:W3CDTF">2021-06-02T18:16:00Z</dcterms:created>
  <dcterms:modified xsi:type="dcterms:W3CDTF">2022-06-22T16:32:00Z</dcterms:modified>
</cp:coreProperties>
</file>